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8EF3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6"/>
        <w:gridCol w:w="7"/>
        <w:gridCol w:w="1953"/>
        <w:gridCol w:w="3992"/>
      </w:tblGrid>
      <w:tr w:rsidR="007B3B6F" w14:paraId="4EFA8495" w14:textId="77777777" w:rsidTr="003E3F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BF7F3F"/>
          </w:tcPr>
          <w:p w14:paraId="67DAC668" w14:textId="77777777" w:rsidR="007B3B6F" w:rsidRDefault="003F5B9E" w:rsidP="003F5B9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7B3B6F">
              <w:rPr>
                <w:b/>
                <w:bCs/>
                <w:sz w:val="28"/>
              </w:rPr>
              <w:t xml:space="preserve">. Kyu – </w:t>
            </w:r>
            <w:r w:rsidR="00881036">
              <w:rPr>
                <w:b/>
                <w:bCs/>
                <w:sz w:val="28"/>
              </w:rPr>
              <w:t>B</w:t>
            </w:r>
            <w:r>
              <w:rPr>
                <w:b/>
                <w:bCs/>
                <w:sz w:val="28"/>
              </w:rPr>
              <w:t>raun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A64D8D" w:rsidRPr="00A64D8D" w14:paraId="232E88DC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shd w:val="clear" w:color="auto" w:fill="808080"/>
          </w:tcPr>
          <w:p w14:paraId="7BBD2B2E" w14:textId="77777777" w:rsidR="00A64D8D" w:rsidRPr="00A64D8D" w:rsidRDefault="00A64D8D" w:rsidP="00156762">
            <w:pPr>
              <w:rPr>
                <w:b/>
                <w:bCs/>
                <w:color w:val="FFFFFF"/>
              </w:rPr>
            </w:pPr>
            <w:r w:rsidRPr="00A64D8D">
              <w:rPr>
                <w:b/>
                <w:bCs/>
                <w:color w:val="FFFFFF"/>
              </w:rPr>
              <w:t xml:space="preserve">1. </w:t>
            </w:r>
            <w:r w:rsidR="00156762">
              <w:rPr>
                <w:b/>
                <w:bCs/>
                <w:color w:val="FFFFFF"/>
              </w:rPr>
              <w:t>Bewegungsformen</w:t>
            </w:r>
          </w:p>
        </w:tc>
      </w:tr>
      <w:tr w:rsidR="00432DEF" w14:paraId="56F5B671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4B453138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387E0E41" w14:textId="77777777" w:rsidR="00432DEF" w:rsidRDefault="00AD74BA" w:rsidP="003E3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Freie Bewegungsformen </w:t>
            </w:r>
            <w:r w:rsidR="003E3F31">
              <w:rPr>
                <w:b/>
                <w:bCs/>
              </w:rPr>
              <w:t>mit Partner und Pratzen</w:t>
            </w:r>
          </w:p>
        </w:tc>
      </w:tr>
      <w:tr w:rsidR="00870C42" w:rsidRPr="00460B36" w14:paraId="6ADDD732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2B64FD4C" w14:textId="77777777" w:rsidR="00870C42" w:rsidRPr="00460B36" w:rsidRDefault="00870C42" w:rsidP="0015676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1.1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5C5603D5" w14:textId="77777777" w:rsidR="00870C42" w:rsidRPr="00460B36" w:rsidRDefault="00AD74BA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 xml:space="preserve">Freie Abwehr von Atemi- und Fassangriffen </w:t>
            </w:r>
            <w:r w:rsidR="003E3F31" w:rsidRPr="00460B36">
              <w:rPr>
                <w:rFonts w:ascii="Arial Narrow" w:hAnsi="Arial Narrow"/>
                <w:bCs/>
                <w:sz w:val="16"/>
                <w:szCs w:val="16"/>
              </w:rPr>
              <w:t xml:space="preserve">des Pratzenhalters 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im Stand durch Elemente der Ju-Jutsu Bewegungsformen in Verbindung mit passiven oder aktiven Abwehrtechniken</w:t>
            </w:r>
            <w:r w:rsidR="003E3F31" w:rsidRPr="00460B36">
              <w:rPr>
                <w:rFonts w:ascii="Arial Narrow" w:hAnsi="Arial Narrow"/>
                <w:bCs/>
                <w:sz w:val="16"/>
                <w:szCs w:val="16"/>
              </w:rPr>
              <w:t xml:space="preserve"> und Atemikombinationen nach Wahl des Prüflings nach erfolgter Pratzenzielposition durch den Pratzenhalter</w:t>
            </w:r>
          </w:p>
        </w:tc>
      </w:tr>
      <w:tr w:rsidR="00432DEF" w:rsidRPr="00A64D8D" w14:paraId="12F6163F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5B958AAE" w14:textId="77777777" w:rsidR="00432DEF" w:rsidRPr="00A64D8D" w:rsidRDefault="00156762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</w:t>
            </w:r>
            <w:r w:rsidR="00432DEF">
              <w:rPr>
                <w:b/>
                <w:bCs/>
                <w:color w:val="FFFFFF"/>
              </w:rPr>
              <w:t>. Falltechniken</w:t>
            </w:r>
          </w:p>
        </w:tc>
      </w:tr>
      <w:tr w:rsidR="00432DEF" w14:paraId="3112C252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05C02AFC" w14:textId="77777777" w:rsidR="00432DEF" w:rsidRDefault="00432DEF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383DAC96" w14:textId="77777777" w:rsidR="00432DEF" w:rsidRDefault="00432DEF" w:rsidP="003E3F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Falltechnik</w:t>
            </w:r>
            <w:r w:rsidR="003E3F31">
              <w:rPr>
                <w:b/>
                <w:bCs/>
              </w:rPr>
              <w:t>en</w:t>
            </w:r>
          </w:p>
        </w:tc>
      </w:tr>
      <w:tr w:rsidR="00DC0FAB" w:rsidRPr="00460B36" w14:paraId="479E1F58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37B596BC" w14:textId="77777777" w:rsidR="00DC0FAB" w:rsidRPr="00460B36" w:rsidRDefault="00156762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2.1</w:t>
            </w:r>
            <w:r w:rsidR="00AD74BA" w:rsidRPr="00460B3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538" w:type="dxa"/>
            <w:gridSpan w:val="4"/>
          </w:tcPr>
          <w:p w14:paraId="4C64870F" w14:textId="77777777" w:rsidR="00DC0FAB" w:rsidRPr="00460B36" w:rsidRDefault="003E3F31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Freier Fall rechts</w:t>
            </w:r>
          </w:p>
        </w:tc>
      </w:tr>
      <w:tr w:rsidR="00432DEF" w:rsidRPr="00460B36" w14:paraId="4FEF13AA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18254518" w14:textId="77777777" w:rsidR="00432DEF" w:rsidRPr="00460B36" w:rsidRDefault="00156762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2</w:t>
            </w:r>
            <w:r w:rsidR="00DC0FAB" w:rsidRPr="00460B36">
              <w:rPr>
                <w:rFonts w:ascii="Arial Narrow" w:hAnsi="Arial Narrow"/>
                <w:sz w:val="16"/>
                <w:szCs w:val="16"/>
              </w:rPr>
              <w:t>.</w:t>
            </w:r>
            <w:r w:rsidR="00AD74BA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="00DC0FAB" w:rsidRPr="00460B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4"/>
          </w:tcPr>
          <w:p w14:paraId="68D86031" w14:textId="77777777" w:rsidR="00432DEF" w:rsidRPr="00460B36" w:rsidRDefault="003E3F31" w:rsidP="00156762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Freier Fall links</w:t>
            </w:r>
          </w:p>
        </w:tc>
      </w:tr>
      <w:tr w:rsidR="00432DEF" w:rsidRPr="00495900" w14:paraId="1758A5B1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21D22EC3" w14:textId="77777777" w:rsidR="00432DEF" w:rsidRPr="00495900" w:rsidRDefault="00432DEF" w:rsidP="00056F10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4. Bodentechniken</w:t>
            </w:r>
          </w:p>
        </w:tc>
      </w:tr>
      <w:tr w:rsidR="009A5AAC" w:rsidRPr="00495900" w14:paraId="2FA578C9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3ED92947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14:paraId="2C11688E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2E4C84F" w14:textId="77777777" w:rsidR="00432DEF" w:rsidRPr="00495900" w:rsidRDefault="00432DEF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0DE5456F" w14:textId="77777777" w:rsidR="00432DEF" w:rsidRPr="00495900" w:rsidRDefault="00014D65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045A6A" w:rsidRPr="00460B36" w14:paraId="2B78B02C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7A17791A" w14:textId="77777777" w:rsidR="00045A6A" w:rsidRPr="00460B36" w:rsidRDefault="00045A6A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4.1</w:t>
            </w:r>
          </w:p>
        </w:tc>
        <w:tc>
          <w:tcPr>
            <w:tcW w:w="2586" w:type="dxa"/>
          </w:tcPr>
          <w:p w14:paraId="718DE296" w14:textId="77777777" w:rsidR="00045A6A" w:rsidRPr="00460B36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Überwältigung eines kurzzeitig passiv verharrenden Gegner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>s</w:t>
            </w:r>
            <w:r w:rsidRPr="00460B36">
              <w:rPr>
                <w:rFonts w:ascii="Arial Narrow" w:hAnsi="Arial Narrow"/>
                <w:sz w:val="16"/>
                <w:szCs w:val="16"/>
              </w:rPr>
              <w:t xml:space="preserve"> in Bauchlage oder Bankposition</w:t>
            </w:r>
          </w:p>
        </w:tc>
        <w:tc>
          <w:tcPr>
            <w:tcW w:w="1960" w:type="dxa"/>
            <w:gridSpan w:val="2"/>
          </w:tcPr>
          <w:p w14:paraId="6B3A9657" w14:textId="77777777" w:rsidR="00045A6A" w:rsidRPr="00460B36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1A67F91" w14:textId="77777777" w:rsidR="00045A6A" w:rsidRPr="00460B36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45A6A" w:rsidRPr="00460B36" w14:paraId="4B752D60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500B614C" w14:textId="77777777" w:rsidR="00045A6A" w:rsidRPr="00460B36" w:rsidRDefault="00045A6A" w:rsidP="0015676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4.2</w:t>
            </w:r>
          </w:p>
        </w:tc>
        <w:tc>
          <w:tcPr>
            <w:tcW w:w="2586" w:type="dxa"/>
          </w:tcPr>
          <w:p w14:paraId="5FA08E3A" w14:textId="77777777" w:rsidR="00045A6A" w:rsidRPr="00460B36" w:rsidRDefault="00045A6A" w:rsidP="00045A6A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Überwältigung eines kurzzeitig passiv verharrenden Gegner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>s</w:t>
            </w:r>
            <w:r w:rsidRPr="00460B36">
              <w:rPr>
                <w:rFonts w:ascii="Arial Narrow" w:hAnsi="Arial Narrow"/>
                <w:sz w:val="16"/>
                <w:szCs w:val="16"/>
              </w:rPr>
              <w:t xml:space="preserve"> in Seiten- oder Rückenlage</w:t>
            </w:r>
          </w:p>
        </w:tc>
        <w:tc>
          <w:tcPr>
            <w:tcW w:w="1960" w:type="dxa"/>
            <w:gridSpan w:val="2"/>
          </w:tcPr>
          <w:p w14:paraId="2D7D3D4F" w14:textId="77777777" w:rsidR="00045A6A" w:rsidRPr="00460B36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8A5CB4D" w14:textId="77777777" w:rsidR="00045A6A" w:rsidRPr="00460B36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2DEF" w:rsidRPr="00460B36" w14:paraId="1810C961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</w:tcPr>
          <w:p w14:paraId="695AA4FF" w14:textId="77777777" w:rsidR="00432DEF" w:rsidRPr="00460B36" w:rsidRDefault="00DC0FAB" w:rsidP="00045A6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4.</w:t>
            </w:r>
            <w:r w:rsidR="00045A6A" w:rsidRPr="00460B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586" w:type="dxa"/>
          </w:tcPr>
          <w:p w14:paraId="5578C4C5" w14:textId="77777777" w:rsidR="00432DEF" w:rsidRPr="00460B36" w:rsidRDefault="00045A6A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Übergang von Haltetechnik zu Haltetechnik</w:t>
            </w:r>
            <w:r w:rsidR="00AD74BA" w:rsidRPr="00460B36">
              <w:rPr>
                <w:rFonts w:ascii="Arial Narrow" w:hAnsi="Arial Narrow"/>
                <w:sz w:val="16"/>
                <w:szCs w:val="16"/>
              </w:rPr>
              <w:t xml:space="preserve"> i.V.m. Hebel- oder Würgetechnik</w:t>
            </w:r>
          </w:p>
        </w:tc>
        <w:tc>
          <w:tcPr>
            <w:tcW w:w="1960" w:type="dxa"/>
            <w:gridSpan w:val="2"/>
          </w:tcPr>
          <w:p w14:paraId="15219641" w14:textId="77777777" w:rsidR="00432DEF" w:rsidRPr="00460B36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48E098A" w14:textId="77777777" w:rsidR="00432DEF" w:rsidRPr="00460B36" w:rsidRDefault="00432DEF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156E" w:rsidRPr="00A64D8D" w14:paraId="3FEC76A0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570A4456" w14:textId="77777777" w:rsidR="0058156E" w:rsidRPr="00A64D8D" w:rsidRDefault="00E96EDC" w:rsidP="00056F1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</w:t>
            </w:r>
            <w:r w:rsidR="0058156E" w:rsidRPr="00A64D8D">
              <w:rPr>
                <w:b/>
                <w:bCs/>
                <w:color w:val="FFFFFF"/>
              </w:rPr>
              <w:t xml:space="preserve">. </w:t>
            </w:r>
            <w:r w:rsidR="0058156E">
              <w:rPr>
                <w:b/>
                <w:bCs/>
                <w:color w:val="FFFFFF"/>
              </w:rPr>
              <w:t>Komplexaufgaben</w:t>
            </w:r>
          </w:p>
        </w:tc>
      </w:tr>
      <w:tr w:rsidR="0058156E" w14:paraId="72820816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6D8FBABA" w14:textId="77777777" w:rsidR="0058156E" w:rsidRDefault="0058156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3DFB7346" w14:textId="77777777" w:rsidR="0058156E" w:rsidRDefault="0058156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Komplexaufgabe</w:t>
            </w:r>
          </w:p>
        </w:tc>
      </w:tr>
      <w:tr w:rsidR="0058156E" w:rsidRPr="00460B36" w14:paraId="1905BEAD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017D3506" w14:textId="77777777" w:rsidR="0058156E" w:rsidRPr="00460B36" w:rsidRDefault="00E96EDC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4"/>
          </w:tcPr>
          <w:p w14:paraId="3B67D290" w14:textId="77777777" w:rsidR="0058156E" w:rsidRPr="00460B36" w:rsidRDefault="00B01277" w:rsidP="00056F10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Atemi</w:t>
            </w:r>
            <w:r w:rsidR="00045A6A" w:rsidRPr="00460B36">
              <w:rPr>
                <w:rFonts w:ascii="Arial Narrow" w:hAnsi="Arial Narrow"/>
                <w:sz w:val="16"/>
                <w:szCs w:val="16"/>
              </w:rPr>
              <w:t>- Wurf</w:t>
            </w:r>
            <w:r w:rsidRPr="00460B36">
              <w:rPr>
                <w:rFonts w:ascii="Arial Narrow" w:hAnsi="Arial Narrow"/>
                <w:sz w:val="16"/>
                <w:szCs w:val="16"/>
              </w:rPr>
              <w:t>kombinationen</w:t>
            </w:r>
            <w:r w:rsidR="00E96EDC" w:rsidRPr="00460B3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52675" w:rsidRPr="00460B36">
              <w:rPr>
                <w:rFonts w:ascii="Arial Narrow" w:hAnsi="Arial Narrow"/>
                <w:sz w:val="16"/>
                <w:szCs w:val="16"/>
              </w:rPr>
              <w:t>an einem sich bewegenden, sonst aber passiven Partner</w:t>
            </w:r>
          </w:p>
        </w:tc>
      </w:tr>
      <w:tr w:rsidR="004F2C07" w:rsidRPr="00495900" w14:paraId="5805B732" w14:textId="77777777" w:rsidTr="0051275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C70A20E" w14:textId="77777777" w:rsidR="004F2C07" w:rsidRPr="00495900" w:rsidRDefault="004F2C07" w:rsidP="0051275B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Freie Anwendungsformen</w:t>
            </w:r>
          </w:p>
        </w:tc>
      </w:tr>
      <w:tr w:rsidR="004F2C07" w14:paraId="5D478980" w14:textId="77777777" w:rsidTr="0051275B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C0C0C0"/>
          </w:tcPr>
          <w:p w14:paraId="6E51D746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4"/>
            <w:shd w:val="clear" w:color="auto" w:fill="C0C0C0"/>
          </w:tcPr>
          <w:p w14:paraId="54BC77AA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Freie Anwendungsform</w:t>
            </w:r>
          </w:p>
        </w:tc>
      </w:tr>
      <w:tr w:rsidR="004F2C07" w:rsidRPr="00460B36" w14:paraId="63D03ECC" w14:textId="77777777" w:rsidTr="007134F6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  <w:vAlign w:val="center"/>
          </w:tcPr>
          <w:p w14:paraId="1C72DE0D" w14:textId="77777777" w:rsidR="004F2C07" w:rsidRPr="00460B36" w:rsidRDefault="007134F6" w:rsidP="007134F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16.1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7DBD576F" w14:textId="77777777" w:rsidR="004F2C07" w:rsidRPr="00460B36" w:rsidRDefault="007134F6" w:rsidP="00045A6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 xml:space="preserve">Freie </w:t>
            </w:r>
            <w:r w:rsidR="004F2C07" w:rsidRPr="00460B36">
              <w:rPr>
                <w:rFonts w:ascii="Arial Narrow" w:hAnsi="Arial Narrow"/>
                <w:bCs/>
                <w:sz w:val="16"/>
                <w:szCs w:val="16"/>
              </w:rPr>
              <w:t xml:space="preserve">Auseinandersetzung 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 xml:space="preserve">mit </w:t>
            </w:r>
            <w:r w:rsidR="00045A6A" w:rsidRPr="00460B36">
              <w:rPr>
                <w:rFonts w:ascii="Arial Narrow" w:hAnsi="Arial Narrow"/>
                <w:bCs/>
                <w:sz w:val="16"/>
                <w:szCs w:val="16"/>
              </w:rPr>
              <w:t>Atemi</w:t>
            </w:r>
            <w:r w:rsidR="00B01277" w:rsidRPr="00460B36">
              <w:rPr>
                <w:rFonts w:ascii="Arial Narrow" w:hAnsi="Arial Narrow"/>
                <w:bCs/>
                <w:sz w:val="16"/>
                <w:szCs w:val="16"/>
              </w:rPr>
              <w:t>techniken</w:t>
            </w:r>
          </w:p>
        </w:tc>
      </w:tr>
      <w:tr w:rsidR="00870C2D" w:rsidRPr="00495900" w14:paraId="4F278F03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47061384" w14:textId="77777777" w:rsidR="00870C2D" w:rsidRPr="00495900" w:rsidRDefault="00870C2D" w:rsidP="0051275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>. Atemitechnik am Schlagpolster</w:t>
            </w:r>
          </w:p>
        </w:tc>
      </w:tr>
      <w:tr w:rsidR="00870C2D" w:rsidRPr="00460B36" w14:paraId="19E08066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  <w:shd w:val="clear" w:color="auto" w:fill="auto"/>
          </w:tcPr>
          <w:p w14:paraId="3BA63AAF" w14:textId="77777777" w:rsidR="00870C2D" w:rsidRPr="00460B36" w:rsidRDefault="00870C2D" w:rsidP="00045A6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6.</w:t>
            </w:r>
            <w:r w:rsidR="00045A6A" w:rsidRPr="00460B36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8538" w:type="dxa"/>
            <w:gridSpan w:val="4"/>
            <w:shd w:val="clear" w:color="auto" w:fill="auto"/>
          </w:tcPr>
          <w:p w14:paraId="7326282F" w14:textId="77777777" w:rsidR="00870C2D" w:rsidRPr="00460B36" w:rsidRDefault="00870C2D" w:rsidP="00870C2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Eine Atemitechnik in Schlagkombination aus 6. nach Wahl des Prüflings an der Pratze in mehreren Wiederholungen</w:t>
            </w:r>
          </w:p>
        </w:tc>
      </w:tr>
      <w:tr w:rsidR="009A5AAC" w:rsidRPr="00495900" w14:paraId="2B8F3E0C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54AA7D21" w14:textId="77777777" w:rsidR="009A5AAC" w:rsidRPr="00495900" w:rsidRDefault="00E96EDC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  <w:r w:rsidR="009A5AAC"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Abwehrt</w:t>
            </w:r>
            <w:r w:rsidR="009A5AAC" w:rsidRPr="00495900">
              <w:rPr>
                <w:b/>
                <w:color w:val="FFFFFF"/>
              </w:rPr>
              <w:t>echniken</w:t>
            </w:r>
          </w:p>
        </w:tc>
      </w:tr>
      <w:tr w:rsidR="00B01277" w:rsidRPr="00495900" w14:paraId="21A56CAF" w14:textId="77777777" w:rsidTr="001D25F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314C0AC8" w14:textId="77777777" w:rsidR="00B01277" w:rsidRPr="00495900" w:rsidRDefault="00B01277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4D466BE1" w14:textId="77777777" w:rsidR="00B01277" w:rsidRPr="00495900" w:rsidRDefault="00B01277" w:rsidP="001D25F8">
            <w:pPr>
              <w:jc w:val="center"/>
              <w:rPr>
                <w:b/>
              </w:rPr>
            </w:pPr>
            <w:r>
              <w:rPr>
                <w:b/>
              </w:rPr>
              <w:t>3er Kontakt</w:t>
            </w:r>
          </w:p>
        </w:tc>
      </w:tr>
      <w:tr w:rsidR="00B01277" w:rsidRPr="00460B36" w14:paraId="4CD7C3F2" w14:textId="77777777" w:rsidTr="001D25F8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62473629" w14:textId="77777777" w:rsidR="00B01277" w:rsidRPr="00460B36" w:rsidRDefault="00B01277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4"/>
          </w:tcPr>
          <w:p w14:paraId="60F5B2C3" w14:textId="77777777" w:rsidR="00B01277" w:rsidRPr="00460B36" w:rsidRDefault="00B01277" w:rsidP="00A8354E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 xml:space="preserve">Abwehrfolge im 3er Kontakt </w:t>
            </w:r>
            <w:r w:rsidR="00A8354E" w:rsidRPr="00460B36">
              <w:rPr>
                <w:rFonts w:ascii="Arial Narrow" w:hAnsi="Arial Narrow"/>
                <w:sz w:val="16"/>
                <w:szCs w:val="16"/>
              </w:rPr>
              <w:t xml:space="preserve">gegen Schlag von oben außen mit Übergang zu Hebeltechniken </w:t>
            </w:r>
            <w:r w:rsidRPr="00460B36">
              <w:rPr>
                <w:rFonts w:ascii="Arial Narrow" w:hAnsi="Arial Narrow"/>
                <w:sz w:val="16"/>
                <w:szCs w:val="16"/>
              </w:rPr>
              <w:t>als fließende Partnerübung</w:t>
            </w:r>
          </w:p>
        </w:tc>
      </w:tr>
      <w:tr w:rsidR="00E96EDC" w:rsidRPr="00495900" w14:paraId="660446E2" w14:textId="77777777" w:rsidTr="00870C2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/>
          </w:tcPr>
          <w:p w14:paraId="0C850457" w14:textId="77777777" w:rsidR="00E96EDC" w:rsidRPr="00495900" w:rsidRDefault="00E96EDC" w:rsidP="00B012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</w:p>
        </w:tc>
      </w:tr>
      <w:tr w:rsidR="00E96EDC" w:rsidRPr="00495900" w14:paraId="60CCDF38" w14:textId="77777777" w:rsidTr="00411DB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4D203EAB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910F58B" w14:textId="77777777" w:rsidR="00E96EDC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Atemi</w:t>
            </w:r>
            <w:r w:rsidR="00E96EDC">
              <w:rPr>
                <w:b/>
              </w:rPr>
              <w:t>t</w:t>
            </w:r>
            <w:r w:rsidR="00E96EDC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4AA8C404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4774A438" w14:textId="77777777" w:rsidR="00E96EDC" w:rsidRPr="00495900" w:rsidRDefault="00E96ED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460B36" w14:paraId="65C8884F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2E9C503F" w14:textId="77777777" w:rsidR="00DE2059" w:rsidRPr="00460B36" w:rsidRDefault="00E96EDC" w:rsidP="00B01277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6.1</w:t>
            </w:r>
          </w:p>
        </w:tc>
        <w:tc>
          <w:tcPr>
            <w:tcW w:w="2593" w:type="dxa"/>
            <w:gridSpan w:val="2"/>
          </w:tcPr>
          <w:p w14:paraId="3DBF3FC1" w14:textId="77777777" w:rsidR="00DE2059" w:rsidRPr="00460B36" w:rsidRDefault="00A8354E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Fingerstich oder Pressluftschlag</w:t>
            </w:r>
          </w:p>
        </w:tc>
        <w:tc>
          <w:tcPr>
            <w:tcW w:w="1953" w:type="dxa"/>
          </w:tcPr>
          <w:p w14:paraId="6CFD91CC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6CF3246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460B36" w14:paraId="4E5CDF2A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59223995" w14:textId="77777777" w:rsidR="00DE2059" w:rsidRPr="00460B36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6.2</w:t>
            </w:r>
          </w:p>
        </w:tc>
        <w:tc>
          <w:tcPr>
            <w:tcW w:w="2593" w:type="dxa"/>
            <w:gridSpan w:val="2"/>
          </w:tcPr>
          <w:p w14:paraId="1107DEC6" w14:textId="77777777" w:rsidR="00DE2059" w:rsidRPr="00460B36" w:rsidRDefault="00A8354E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Kopfstoß oder Kopfschlag</w:t>
            </w:r>
          </w:p>
        </w:tc>
        <w:tc>
          <w:tcPr>
            <w:tcW w:w="1953" w:type="dxa"/>
          </w:tcPr>
          <w:p w14:paraId="75FA1D01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737AFB8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460B36" w14:paraId="2FCDC09F" w14:textId="77777777" w:rsidTr="00870C2D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14:paraId="5BEA265F" w14:textId="77777777" w:rsidR="00DE2059" w:rsidRPr="00460B36" w:rsidRDefault="00E96EDC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6.</w:t>
            </w:r>
            <w:r w:rsidR="00B01277" w:rsidRPr="00460B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593" w:type="dxa"/>
            <w:gridSpan w:val="2"/>
          </w:tcPr>
          <w:p w14:paraId="40CEFBBB" w14:textId="77777777" w:rsidR="00DE2059" w:rsidRPr="00460B36" w:rsidRDefault="00A8354E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Halbkreisfußtritt vorwärts</w:t>
            </w:r>
          </w:p>
        </w:tc>
        <w:tc>
          <w:tcPr>
            <w:tcW w:w="1953" w:type="dxa"/>
          </w:tcPr>
          <w:p w14:paraId="5F9BFA04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DD3576C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3636D4E" w14:textId="77777777" w:rsidR="00870C2D" w:rsidRDefault="00870C2D"/>
    <w:p w14:paraId="1864FF23" w14:textId="77777777" w:rsidR="00870C2D" w:rsidRDefault="00870C2D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93"/>
        <w:gridCol w:w="1953"/>
        <w:gridCol w:w="3992"/>
      </w:tblGrid>
      <w:tr w:rsidR="005865FD" w:rsidRPr="00495900" w14:paraId="157B6ECD" w14:textId="77777777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59CA539" w14:textId="77777777" w:rsidR="005865FD" w:rsidRPr="00495900" w:rsidRDefault="005865FD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Würge- / Nervendruckt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14:paraId="5325EAF4" w14:textId="77777777" w:rsidTr="001D25F8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3B5661F3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7BF878F2" w14:textId="77777777" w:rsidR="005865FD" w:rsidRPr="00495900" w:rsidRDefault="00A8354E" w:rsidP="001D25F8">
            <w:pPr>
              <w:jc w:val="center"/>
              <w:rPr>
                <w:b/>
              </w:rPr>
            </w:pPr>
            <w:r>
              <w:rPr>
                <w:b/>
              </w:rPr>
              <w:t>Würge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0644DBAC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AABFD6C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5865FD" w:rsidRPr="00460B36" w14:paraId="0FC70444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0B380DC" w14:textId="77777777" w:rsidR="005865FD" w:rsidRPr="00460B36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7.1</w:t>
            </w:r>
            <w:r w:rsidR="004E019D" w:rsidRPr="00460B3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3163592E" w14:textId="77777777" w:rsidR="005865FD" w:rsidRPr="00460B36" w:rsidRDefault="00A8354E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Würgetechnik mit Armen oder Händen</w:t>
            </w:r>
          </w:p>
        </w:tc>
        <w:tc>
          <w:tcPr>
            <w:tcW w:w="1953" w:type="dxa"/>
          </w:tcPr>
          <w:p w14:paraId="4B610ADC" w14:textId="77777777" w:rsidR="005865FD" w:rsidRPr="00460B36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4EA68E5" w14:textId="77777777" w:rsidR="005865FD" w:rsidRPr="00460B36" w:rsidRDefault="005865F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5654EFE4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0FB6DD5" w14:textId="77777777" w:rsidR="004E019D" w:rsidRPr="00460B36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</w:tcPr>
          <w:p w14:paraId="28B16902" w14:textId="77777777" w:rsidR="004E019D" w:rsidRPr="00460B36" w:rsidRDefault="00A8354E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Würgetechnik mit Armen oder Händen</w:t>
            </w:r>
          </w:p>
        </w:tc>
        <w:tc>
          <w:tcPr>
            <w:tcW w:w="1953" w:type="dxa"/>
          </w:tcPr>
          <w:p w14:paraId="39164965" w14:textId="77777777" w:rsidR="004E019D" w:rsidRPr="00460B36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0A6F1A" w14:textId="77777777" w:rsidR="004E019D" w:rsidRPr="00460B36" w:rsidRDefault="004E019D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14:paraId="4656F160" w14:textId="77777777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1383E78E" w14:textId="77777777" w:rsidR="005865FD" w:rsidRPr="00495900" w:rsidRDefault="005865FD" w:rsidP="005865F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Sicherungst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34363B" w:rsidRPr="00495900" w14:paraId="6FF428D6" w14:textId="77777777" w:rsidTr="0034363B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1076D1F6" w14:textId="77777777" w:rsidR="0034363B" w:rsidRPr="00495900" w:rsidRDefault="0034363B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shd w:val="clear" w:color="auto" w:fill="C0C0C0"/>
          </w:tcPr>
          <w:p w14:paraId="396174ED" w14:textId="77777777" w:rsidR="0034363B" w:rsidRPr="00495900" w:rsidRDefault="0034363B" w:rsidP="001D25F8">
            <w:pPr>
              <w:jc w:val="center"/>
              <w:rPr>
                <w:b/>
              </w:rPr>
            </w:pPr>
            <w:r>
              <w:rPr>
                <w:b/>
              </w:rPr>
              <w:t>Sicherungstechnik</w:t>
            </w:r>
          </w:p>
        </w:tc>
        <w:tc>
          <w:tcPr>
            <w:tcW w:w="1953" w:type="dxa"/>
            <w:shd w:val="clear" w:color="auto" w:fill="C0C0C0"/>
          </w:tcPr>
          <w:p w14:paraId="6ACF8887" w14:textId="77777777" w:rsidR="0034363B" w:rsidRPr="00495900" w:rsidRDefault="0034363B" w:rsidP="001D25F8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3992" w:type="dxa"/>
            <w:shd w:val="clear" w:color="auto" w:fill="C0C0C0"/>
          </w:tcPr>
          <w:p w14:paraId="36B59A7B" w14:textId="77777777" w:rsidR="0034363B" w:rsidRPr="00495900" w:rsidRDefault="0034363B" w:rsidP="001D25F8">
            <w:pPr>
              <w:jc w:val="center"/>
              <w:rPr>
                <w:b/>
              </w:rPr>
            </w:pPr>
            <w:r>
              <w:rPr>
                <w:b/>
              </w:rPr>
              <w:t>Kombination</w:t>
            </w:r>
          </w:p>
        </w:tc>
      </w:tr>
      <w:tr w:rsidR="0034363B" w:rsidRPr="00460B36" w14:paraId="72D77D8B" w14:textId="77777777" w:rsidTr="0034363B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4CF96E0" w14:textId="77777777" w:rsidR="0034363B" w:rsidRPr="00460B36" w:rsidRDefault="0034363B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8.1</w:t>
            </w:r>
          </w:p>
        </w:tc>
        <w:tc>
          <w:tcPr>
            <w:tcW w:w="2593" w:type="dxa"/>
            <w:shd w:val="clear" w:color="auto" w:fill="auto"/>
          </w:tcPr>
          <w:p w14:paraId="2ADBD00A" w14:textId="77777777" w:rsidR="0034363B" w:rsidRPr="00460B36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Rückentransportgriff</w:t>
            </w:r>
          </w:p>
        </w:tc>
        <w:tc>
          <w:tcPr>
            <w:tcW w:w="1953" w:type="dxa"/>
            <w:shd w:val="clear" w:color="auto" w:fill="auto"/>
          </w:tcPr>
          <w:p w14:paraId="4DC8E01B" w14:textId="77777777" w:rsidR="0034363B" w:rsidRPr="00460B36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2E4A48CC" w14:textId="77777777" w:rsidR="0034363B" w:rsidRPr="00460B36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363B" w:rsidRPr="00460B36" w14:paraId="35A24BF7" w14:textId="77777777" w:rsidTr="0034363B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FF8299E" w14:textId="77777777" w:rsidR="0034363B" w:rsidRPr="00460B36" w:rsidRDefault="0034363B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8.2</w:t>
            </w:r>
          </w:p>
        </w:tc>
        <w:tc>
          <w:tcPr>
            <w:tcW w:w="2593" w:type="dxa"/>
            <w:shd w:val="clear" w:color="auto" w:fill="auto"/>
          </w:tcPr>
          <w:p w14:paraId="7E61706E" w14:textId="77777777" w:rsidR="0034363B" w:rsidRPr="00460B36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Kopfkontrollgriff</w:t>
            </w:r>
          </w:p>
        </w:tc>
        <w:tc>
          <w:tcPr>
            <w:tcW w:w="1953" w:type="dxa"/>
            <w:shd w:val="clear" w:color="auto" w:fill="auto"/>
          </w:tcPr>
          <w:p w14:paraId="7B232A96" w14:textId="77777777" w:rsidR="0034363B" w:rsidRPr="00460B36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0F25BBCC" w14:textId="77777777" w:rsidR="0034363B" w:rsidRPr="00460B36" w:rsidRDefault="0034363B" w:rsidP="005865F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70C2D" w:rsidRPr="00495900" w14:paraId="42BDA289" w14:textId="77777777" w:rsidTr="00870C2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E4907D1" w14:textId="77777777" w:rsidR="00870C2D" w:rsidRPr="00495900" w:rsidRDefault="00870C2D" w:rsidP="00870C2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870C2D" w:rsidRPr="00495900" w14:paraId="1C9EB02F" w14:textId="77777777" w:rsidTr="00411DBB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01131CC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2EB01249" w14:textId="77777777" w:rsidR="00870C2D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33BA56AF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0E9C48BA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460B36" w14:paraId="19E809AF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ED9BFC9" w14:textId="77777777" w:rsidR="00DE2059" w:rsidRPr="00460B36" w:rsidRDefault="00870C2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9.1</w:t>
            </w:r>
          </w:p>
        </w:tc>
        <w:tc>
          <w:tcPr>
            <w:tcW w:w="2593" w:type="dxa"/>
          </w:tcPr>
          <w:p w14:paraId="529F4B26" w14:textId="77777777" w:rsidR="00DE2059" w:rsidRPr="00460B36" w:rsidRDefault="00460B36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</w:t>
            </w:r>
            <w:r w:rsidR="0034363B" w:rsidRPr="00460B36">
              <w:rPr>
                <w:rFonts w:ascii="Arial Narrow" w:hAnsi="Arial Narrow"/>
                <w:sz w:val="16"/>
                <w:szCs w:val="16"/>
              </w:rPr>
              <w:t>ingerhebel</w:t>
            </w:r>
          </w:p>
        </w:tc>
        <w:tc>
          <w:tcPr>
            <w:tcW w:w="1953" w:type="dxa"/>
          </w:tcPr>
          <w:p w14:paraId="4412D56F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192DAFE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229B66C3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5C83605" w14:textId="77777777" w:rsidR="004E019D" w:rsidRPr="00460B36" w:rsidRDefault="0034363B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9.2.1</w:t>
            </w:r>
          </w:p>
        </w:tc>
        <w:tc>
          <w:tcPr>
            <w:tcW w:w="2593" w:type="dxa"/>
          </w:tcPr>
          <w:p w14:paraId="1CCD478B" w14:textId="77777777" w:rsidR="004E019D" w:rsidRPr="00460B36" w:rsidRDefault="004E019D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14:paraId="0A3E5E5D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5B6D879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460B36" w14:paraId="5B767F24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3EC20149" w14:textId="77777777" w:rsidR="00DE2059" w:rsidRPr="00460B36" w:rsidRDefault="00870C2D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9.2</w:t>
            </w:r>
            <w:r w:rsidR="004E019D" w:rsidRPr="00460B36">
              <w:rPr>
                <w:rFonts w:ascii="Arial Narrow" w:hAnsi="Arial Narrow"/>
                <w:sz w:val="16"/>
                <w:szCs w:val="16"/>
              </w:rPr>
              <w:t>.</w:t>
            </w:r>
            <w:r w:rsidR="0034363B" w:rsidRPr="00460B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</w:tcPr>
          <w:p w14:paraId="33B81B12" w14:textId="77777777" w:rsidR="00DE2059" w:rsidRPr="00460B36" w:rsidRDefault="0034363B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14:paraId="38F35B4E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B028A0A" w14:textId="77777777" w:rsidR="00B11621" w:rsidRPr="00460B36" w:rsidRDefault="00B11621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6A16C238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BF87C4A" w14:textId="77777777" w:rsidR="004E019D" w:rsidRPr="00460B36" w:rsidRDefault="004E019D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9.2.</w:t>
            </w:r>
            <w:r w:rsidR="0034363B" w:rsidRPr="00460B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593" w:type="dxa"/>
          </w:tcPr>
          <w:p w14:paraId="36C51885" w14:textId="77777777" w:rsidR="004E019D" w:rsidRPr="00460B36" w:rsidRDefault="0034363B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Handgelenkhebel</w:t>
            </w:r>
          </w:p>
        </w:tc>
        <w:tc>
          <w:tcPr>
            <w:tcW w:w="1953" w:type="dxa"/>
          </w:tcPr>
          <w:p w14:paraId="424A870D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02BC44E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3D40ED5B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625CF0A" w14:textId="77777777" w:rsidR="004E019D" w:rsidRPr="00460B36" w:rsidRDefault="004E019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9.3.1</w:t>
            </w:r>
          </w:p>
        </w:tc>
        <w:tc>
          <w:tcPr>
            <w:tcW w:w="2593" w:type="dxa"/>
          </w:tcPr>
          <w:p w14:paraId="73846D4D" w14:textId="77777777" w:rsidR="004E019D" w:rsidRPr="00460B36" w:rsidRDefault="0034363B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53" w:type="dxa"/>
          </w:tcPr>
          <w:p w14:paraId="3A62056E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D771A83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363B" w:rsidRPr="00460B36" w14:paraId="473248EF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EDE86C2" w14:textId="77777777" w:rsidR="0034363B" w:rsidRPr="00460B36" w:rsidRDefault="0034363B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9.3.2</w:t>
            </w:r>
          </w:p>
        </w:tc>
        <w:tc>
          <w:tcPr>
            <w:tcW w:w="2593" w:type="dxa"/>
          </w:tcPr>
          <w:p w14:paraId="39E4C45A" w14:textId="77777777" w:rsidR="0034363B" w:rsidRPr="00460B36" w:rsidRDefault="0034363B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53" w:type="dxa"/>
          </w:tcPr>
          <w:p w14:paraId="184D7E8C" w14:textId="77777777" w:rsidR="0034363B" w:rsidRPr="00460B36" w:rsidRDefault="0034363B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FFC9022" w14:textId="77777777" w:rsidR="0034363B" w:rsidRPr="00460B36" w:rsidRDefault="0034363B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18647544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F24D7E8" w14:textId="77777777" w:rsidR="004E019D" w:rsidRPr="00460B36" w:rsidRDefault="004E019D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9.</w:t>
            </w:r>
            <w:r w:rsidR="0034363B" w:rsidRPr="00460B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593" w:type="dxa"/>
          </w:tcPr>
          <w:p w14:paraId="737BCC60" w14:textId="77777777" w:rsidR="004E019D" w:rsidRPr="00460B36" w:rsidRDefault="0034363B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Armbeuge</w:t>
            </w:r>
            <w:r w:rsidR="004E019D" w:rsidRPr="00460B36">
              <w:rPr>
                <w:rFonts w:ascii="Arial Narrow" w:hAnsi="Arial Narrow"/>
                <w:sz w:val="16"/>
                <w:szCs w:val="16"/>
              </w:rPr>
              <w:t>hebel bei gegnerischer Bodenlage</w:t>
            </w:r>
          </w:p>
        </w:tc>
        <w:tc>
          <w:tcPr>
            <w:tcW w:w="1953" w:type="dxa"/>
          </w:tcPr>
          <w:p w14:paraId="6F5C6AB2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7761730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363B" w:rsidRPr="00460B36" w14:paraId="48910E19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0F36999" w14:textId="77777777" w:rsidR="0034363B" w:rsidRPr="00460B36" w:rsidRDefault="0034363B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9.5.1</w:t>
            </w:r>
          </w:p>
        </w:tc>
        <w:tc>
          <w:tcPr>
            <w:tcW w:w="2593" w:type="dxa"/>
          </w:tcPr>
          <w:p w14:paraId="7526FFC0" w14:textId="77777777" w:rsidR="0034363B" w:rsidRPr="00460B36" w:rsidRDefault="0034363B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53" w:type="dxa"/>
          </w:tcPr>
          <w:p w14:paraId="742E5B8A" w14:textId="77777777" w:rsidR="0034363B" w:rsidRPr="00460B36" w:rsidRDefault="0034363B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17AA177" w14:textId="77777777" w:rsidR="0034363B" w:rsidRPr="00460B36" w:rsidRDefault="0034363B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363B" w:rsidRPr="00460B36" w14:paraId="7CD8D8FB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FD6B3F0" w14:textId="77777777" w:rsidR="0034363B" w:rsidRPr="00460B36" w:rsidRDefault="0034363B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9.5.2</w:t>
            </w:r>
          </w:p>
        </w:tc>
        <w:tc>
          <w:tcPr>
            <w:tcW w:w="2593" w:type="dxa"/>
          </w:tcPr>
          <w:p w14:paraId="6AC1FCBD" w14:textId="77777777" w:rsidR="0034363B" w:rsidRPr="00460B36" w:rsidRDefault="0034363B" w:rsidP="00870C2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53" w:type="dxa"/>
          </w:tcPr>
          <w:p w14:paraId="2F09D6EC" w14:textId="77777777" w:rsidR="0034363B" w:rsidRPr="00460B36" w:rsidRDefault="0034363B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86E3AB" w14:textId="77777777" w:rsidR="0034363B" w:rsidRPr="00460B36" w:rsidRDefault="0034363B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11DBB" w:rsidRPr="00495900" w14:paraId="4394FF29" w14:textId="77777777" w:rsidTr="0051275B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609086D" w14:textId="77777777" w:rsidR="00411DBB" w:rsidRPr="00495900" w:rsidRDefault="00411DBB" w:rsidP="00411D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Pr="00495900">
              <w:rPr>
                <w:b/>
                <w:color w:val="FFFFFF"/>
              </w:rPr>
              <w:t xml:space="preserve">. Ju-Jutsu </w:t>
            </w:r>
            <w:r>
              <w:rPr>
                <w:b/>
                <w:color w:val="FFFFFF"/>
              </w:rPr>
              <w:t>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411DBB" w:rsidRPr="00495900" w14:paraId="284C3A02" w14:textId="77777777" w:rsidTr="00411DBB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460D9F43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13A39F3D" w14:textId="77777777"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0720AF18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0BE9ED96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Kombination</w:t>
            </w:r>
          </w:p>
        </w:tc>
      </w:tr>
      <w:tr w:rsidR="00DE2059" w:rsidRPr="00460B36" w14:paraId="778C91C8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F5A2024" w14:textId="77777777" w:rsidR="00DE2059" w:rsidRPr="00460B36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10.1</w:t>
            </w:r>
            <w:r w:rsidR="0034363B" w:rsidRPr="00460B3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0F8FCE83" w14:textId="77777777" w:rsidR="00DE2059" w:rsidRPr="00460B36" w:rsidRDefault="0034363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Beingreiftechnik</w:t>
            </w:r>
          </w:p>
        </w:tc>
        <w:tc>
          <w:tcPr>
            <w:tcW w:w="1953" w:type="dxa"/>
          </w:tcPr>
          <w:p w14:paraId="1AF22B5E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7767C54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E2059" w:rsidRPr="00460B36" w14:paraId="38D6A87E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6C19BBE" w14:textId="77777777" w:rsidR="00DE2059" w:rsidRPr="00460B36" w:rsidRDefault="009C51B5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10.</w:t>
            </w:r>
            <w:r w:rsidR="0034363B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</w:tcPr>
          <w:p w14:paraId="2C80AC0E" w14:textId="77777777" w:rsidR="00DE2059" w:rsidRPr="00460B36" w:rsidRDefault="0034363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Beingreiftechnik</w:t>
            </w:r>
          </w:p>
        </w:tc>
        <w:tc>
          <w:tcPr>
            <w:tcW w:w="1953" w:type="dxa"/>
          </w:tcPr>
          <w:p w14:paraId="5F555B5E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89F0D85" w14:textId="77777777" w:rsidR="00DE2059" w:rsidRPr="00460B36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6DB21CEA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E0AC94F" w14:textId="77777777" w:rsidR="004E019D" w:rsidRPr="00460B36" w:rsidRDefault="004E019D" w:rsidP="0034363B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10.</w:t>
            </w:r>
            <w:r w:rsidR="0034363B" w:rsidRPr="00460B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3" w:type="dxa"/>
          </w:tcPr>
          <w:p w14:paraId="1ED9A5E1" w14:textId="77777777" w:rsidR="004E019D" w:rsidRPr="00460B36" w:rsidRDefault="0034363B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Selbstfallwurf</w:t>
            </w:r>
          </w:p>
        </w:tc>
        <w:tc>
          <w:tcPr>
            <w:tcW w:w="1953" w:type="dxa"/>
          </w:tcPr>
          <w:p w14:paraId="1EBD7BD6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6448513" w14:textId="77777777" w:rsidR="004E019D" w:rsidRPr="00460B36" w:rsidRDefault="004E019D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95900" w14:paraId="2089BE78" w14:textId="77777777" w:rsidTr="001D25F8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50C363D" w14:textId="77777777" w:rsidR="009C51B5" w:rsidRPr="00495900" w:rsidRDefault="009C51B5" w:rsidP="009C51B5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9C51B5" w:rsidRPr="00495900" w14:paraId="7773A86F" w14:textId="77777777" w:rsidTr="009C51B5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F5CC22E" w14:textId="77777777" w:rsidR="009C51B5" w:rsidRPr="00495900" w:rsidRDefault="009C51B5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4924E95" w14:textId="77777777" w:rsidR="009C51B5" w:rsidRPr="00495900" w:rsidRDefault="009C51B5" w:rsidP="001D25F8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BDD64DF" w14:textId="77777777" w:rsidR="009C51B5" w:rsidRPr="00495900" w:rsidRDefault="004E019D" w:rsidP="0034363B">
            <w:pPr>
              <w:jc w:val="center"/>
              <w:rPr>
                <w:b/>
              </w:rPr>
            </w:pPr>
            <w:r>
              <w:rPr>
                <w:b/>
              </w:rPr>
              <w:t xml:space="preserve">Stockabwehr </w:t>
            </w:r>
            <w:r w:rsidR="0034363B">
              <w:rPr>
                <w:b/>
              </w:rPr>
              <w:t>mit Entwaffnungstechnik</w:t>
            </w:r>
          </w:p>
        </w:tc>
      </w:tr>
      <w:tr w:rsidR="009C51B5" w:rsidRPr="00460B36" w14:paraId="74B58584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B119A0B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11.1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4546" w:type="dxa"/>
            <w:gridSpan w:val="2"/>
          </w:tcPr>
          <w:p w14:paraId="5D4F6B3D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Stockschlag zum Kopf von oben außen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(1)</w:t>
            </w:r>
          </w:p>
        </w:tc>
        <w:tc>
          <w:tcPr>
            <w:tcW w:w="3992" w:type="dxa"/>
          </w:tcPr>
          <w:p w14:paraId="4AD1FBCB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60B36" w14:paraId="3221D86C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2D012EF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546" w:type="dxa"/>
            <w:gridSpan w:val="2"/>
          </w:tcPr>
          <w:p w14:paraId="33734FF0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Stockschlag zum Kopf von oben innen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(2)</w:t>
            </w:r>
          </w:p>
        </w:tc>
        <w:tc>
          <w:tcPr>
            <w:tcW w:w="3992" w:type="dxa"/>
          </w:tcPr>
          <w:p w14:paraId="69CE806E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60B36" w14:paraId="6B16C7F9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778869E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546" w:type="dxa"/>
            <w:gridSpan w:val="2"/>
          </w:tcPr>
          <w:p w14:paraId="45D13E01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Stockschlag zur Körpermitte von außen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3992" w:type="dxa"/>
          </w:tcPr>
          <w:p w14:paraId="074487B4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60B36" w14:paraId="6BF6072A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4029583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546" w:type="dxa"/>
            <w:gridSpan w:val="2"/>
          </w:tcPr>
          <w:p w14:paraId="522EBEBF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Stockschlag zur Körpermitte von innen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(4)</w:t>
            </w:r>
          </w:p>
        </w:tc>
        <w:tc>
          <w:tcPr>
            <w:tcW w:w="3992" w:type="dxa"/>
          </w:tcPr>
          <w:p w14:paraId="66587E66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60B36" w14:paraId="0E4C4984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87DB69D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546" w:type="dxa"/>
            <w:gridSpan w:val="2"/>
          </w:tcPr>
          <w:p w14:paraId="69D395A6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Stockstich zur Körpermitte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(5)</w:t>
            </w:r>
          </w:p>
        </w:tc>
        <w:tc>
          <w:tcPr>
            <w:tcW w:w="3992" w:type="dxa"/>
          </w:tcPr>
          <w:p w14:paraId="752101BB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60B36" w14:paraId="6EE0EB47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FACF3B1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546" w:type="dxa"/>
            <w:gridSpan w:val="2"/>
          </w:tcPr>
          <w:p w14:paraId="490DA39E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Stockschlag zum Kopf von oben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(6)</w:t>
            </w:r>
          </w:p>
        </w:tc>
        <w:tc>
          <w:tcPr>
            <w:tcW w:w="3992" w:type="dxa"/>
          </w:tcPr>
          <w:p w14:paraId="2B4AC7D4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60B36" w14:paraId="4120BD65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5AEE5C6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546" w:type="dxa"/>
            <w:gridSpan w:val="2"/>
          </w:tcPr>
          <w:p w14:paraId="61B1B4D2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Stockschlag zu den Beinen von außen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(7)</w:t>
            </w:r>
          </w:p>
        </w:tc>
        <w:tc>
          <w:tcPr>
            <w:tcW w:w="3992" w:type="dxa"/>
          </w:tcPr>
          <w:p w14:paraId="7972B899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1B5" w:rsidRPr="00460B36" w14:paraId="0E37BDAD" w14:textId="77777777" w:rsidTr="009C51B5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00E9041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546" w:type="dxa"/>
            <w:gridSpan w:val="2"/>
          </w:tcPr>
          <w:p w14:paraId="69C0C8CE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Stockschlag zu den Beinen von innen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(8)</w:t>
            </w:r>
          </w:p>
        </w:tc>
        <w:tc>
          <w:tcPr>
            <w:tcW w:w="3992" w:type="dxa"/>
          </w:tcPr>
          <w:p w14:paraId="23E473B5" w14:textId="77777777" w:rsidR="009C51B5" w:rsidRPr="00460B36" w:rsidRDefault="009C51B5" w:rsidP="001D25F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495900" w14:paraId="46D4E367" w14:textId="77777777" w:rsidTr="00FA1182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B743DF0" w14:textId="77777777" w:rsidR="00FB2D63" w:rsidRPr="00495900" w:rsidRDefault="00FB2D63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578DA7C" w14:textId="77777777" w:rsidR="00FB2D63" w:rsidRPr="00495900" w:rsidRDefault="00FB2D63" w:rsidP="00FA1182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086286AA" w14:textId="77777777" w:rsidR="00FB2D63" w:rsidRPr="00495900" w:rsidRDefault="00FB2D63" w:rsidP="0034363B">
            <w:pPr>
              <w:jc w:val="center"/>
              <w:rPr>
                <w:b/>
              </w:rPr>
            </w:pPr>
            <w:r>
              <w:rPr>
                <w:b/>
              </w:rPr>
              <w:t xml:space="preserve">Verteidigung mit dem Stock gegen </w:t>
            </w:r>
            <w:r w:rsidR="0034363B">
              <w:rPr>
                <w:b/>
              </w:rPr>
              <w:t>Atemi</w:t>
            </w:r>
            <w:r>
              <w:rPr>
                <w:b/>
              </w:rPr>
              <w:t>angriffe</w:t>
            </w:r>
          </w:p>
        </w:tc>
      </w:tr>
      <w:tr w:rsidR="00FB2D63" w:rsidRPr="00460B36" w14:paraId="1051E1A6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024B05F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11.2.1</w:t>
            </w:r>
          </w:p>
        </w:tc>
        <w:tc>
          <w:tcPr>
            <w:tcW w:w="4546" w:type="dxa"/>
            <w:gridSpan w:val="2"/>
          </w:tcPr>
          <w:p w14:paraId="4A8F1111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D8E8A05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460B36" w14:paraId="05B24358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304A4C49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11.2.2</w:t>
            </w:r>
          </w:p>
        </w:tc>
        <w:tc>
          <w:tcPr>
            <w:tcW w:w="4546" w:type="dxa"/>
            <w:gridSpan w:val="2"/>
          </w:tcPr>
          <w:p w14:paraId="2D5D6217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288D076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460B36" w14:paraId="1349FE6E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2CE3FD7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11.2.3</w:t>
            </w:r>
          </w:p>
        </w:tc>
        <w:tc>
          <w:tcPr>
            <w:tcW w:w="4546" w:type="dxa"/>
            <w:gridSpan w:val="2"/>
          </w:tcPr>
          <w:p w14:paraId="5D73EFC6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3C26282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460B36" w14:paraId="704CC938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8B27657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11.2.4</w:t>
            </w:r>
          </w:p>
        </w:tc>
        <w:tc>
          <w:tcPr>
            <w:tcW w:w="4546" w:type="dxa"/>
            <w:gridSpan w:val="2"/>
          </w:tcPr>
          <w:p w14:paraId="117299D0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483687F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B2D63" w:rsidRPr="00460B36" w14:paraId="0DD3E4B7" w14:textId="77777777" w:rsidTr="00FA11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CD05790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11.2.5</w:t>
            </w:r>
          </w:p>
        </w:tc>
        <w:tc>
          <w:tcPr>
            <w:tcW w:w="4546" w:type="dxa"/>
            <w:gridSpan w:val="2"/>
          </w:tcPr>
          <w:p w14:paraId="6FBC10A4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CD761E9" w14:textId="77777777" w:rsidR="00FB2D63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4F9F562" w14:textId="77777777" w:rsidR="00FB2D63" w:rsidRDefault="00FB2D63"/>
    <w:p w14:paraId="54476D38" w14:textId="77777777" w:rsidR="00FB2D63" w:rsidRDefault="00FB2D63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426"/>
        <w:gridCol w:w="5112"/>
      </w:tblGrid>
      <w:tr w:rsidR="004E019D" w:rsidRPr="00495900" w14:paraId="533F5B3D" w14:textId="77777777" w:rsidTr="00FA1182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5335D529" w14:textId="77777777" w:rsidR="004E019D" w:rsidRPr="00495900" w:rsidRDefault="004E019D" w:rsidP="004E019D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Abwehr / Anwendung sonstiger Waffen</w:t>
            </w:r>
          </w:p>
        </w:tc>
      </w:tr>
      <w:tr w:rsidR="004E019D" w:rsidRPr="00495900" w14:paraId="7E63A10A" w14:textId="77777777" w:rsidTr="00AA6E82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409C08BB" w14:textId="77777777" w:rsidR="004E019D" w:rsidRPr="00495900" w:rsidRDefault="004E019D" w:rsidP="00FA1182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shd w:val="clear" w:color="auto" w:fill="C0C0C0"/>
          </w:tcPr>
          <w:p w14:paraId="3D07B20B" w14:textId="77777777" w:rsidR="004E019D" w:rsidRPr="00495900" w:rsidRDefault="004E019D" w:rsidP="00FA1182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shd w:val="clear" w:color="auto" w:fill="C0C0C0"/>
          </w:tcPr>
          <w:p w14:paraId="6B462E1B" w14:textId="77777777" w:rsidR="004E019D" w:rsidRPr="00495900" w:rsidRDefault="004E019D" w:rsidP="0034363B">
            <w:pPr>
              <w:jc w:val="center"/>
              <w:rPr>
                <w:b/>
              </w:rPr>
            </w:pPr>
            <w:r>
              <w:rPr>
                <w:b/>
              </w:rPr>
              <w:t xml:space="preserve">Messerabwehr </w:t>
            </w:r>
            <w:r w:rsidR="0034363B">
              <w:rPr>
                <w:b/>
              </w:rPr>
              <w:t>i.V.m. Störtechniken und</w:t>
            </w:r>
            <w:r>
              <w:rPr>
                <w:b/>
              </w:rPr>
              <w:t xml:space="preserve"> Kontrolle des waffenführenden Arms</w:t>
            </w:r>
            <w:r w:rsidR="0034363B">
              <w:rPr>
                <w:b/>
              </w:rPr>
              <w:t xml:space="preserve"> </w:t>
            </w:r>
          </w:p>
        </w:tc>
      </w:tr>
      <w:tr w:rsidR="004E019D" w:rsidRPr="00460B36" w14:paraId="09D57809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F25F7BD" w14:textId="77777777" w:rsidR="004E019D" w:rsidRPr="00460B36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3426" w:type="dxa"/>
          </w:tcPr>
          <w:p w14:paraId="7E9DF848" w14:textId="77777777" w:rsidR="004E019D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 xml:space="preserve">Messerschnitt zum Hals </w:t>
            </w:r>
            <w:r w:rsidR="004E019D" w:rsidRPr="00460B36">
              <w:rPr>
                <w:rFonts w:ascii="Arial Narrow" w:hAnsi="Arial Narrow"/>
                <w:sz w:val="16"/>
                <w:szCs w:val="16"/>
              </w:rPr>
              <w:t>von oben außen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(1)</w:t>
            </w:r>
          </w:p>
        </w:tc>
        <w:tc>
          <w:tcPr>
            <w:tcW w:w="5112" w:type="dxa"/>
          </w:tcPr>
          <w:p w14:paraId="0D4ACE35" w14:textId="77777777" w:rsidR="004E019D" w:rsidRPr="00460B36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5A407515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D6AAE42" w14:textId="77777777" w:rsidR="004E019D" w:rsidRPr="00460B36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426" w:type="dxa"/>
          </w:tcPr>
          <w:p w14:paraId="60AC14A2" w14:textId="77777777" w:rsidR="004E019D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 xml:space="preserve">Messerschnitt zum Hals </w:t>
            </w:r>
            <w:r w:rsidR="004E019D" w:rsidRPr="00460B36">
              <w:rPr>
                <w:rFonts w:ascii="Arial Narrow" w:hAnsi="Arial Narrow"/>
                <w:sz w:val="16"/>
                <w:szCs w:val="16"/>
              </w:rPr>
              <w:t>von oben innen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(2)</w:t>
            </w:r>
          </w:p>
        </w:tc>
        <w:tc>
          <w:tcPr>
            <w:tcW w:w="5112" w:type="dxa"/>
          </w:tcPr>
          <w:p w14:paraId="44A071F4" w14:textId="77777777" w:rsidR="004E019D" w:rsidRPr="00460B36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1FD04B2E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75D87F7E" w14:textId="77777777" w:rsidR="004E019D" w:rsidRPr="00460B36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426" w:type="dxa"/>
          </w:tcPr>
          <w:p w14:paraId="0D9FEEF3" w14:textId="77777777" w:rsidR="004E019D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Messerschnitt</w:t>
            </w:r>
            <w:r w:rsidR="004E019D" w:rsidRPr="00460B36">
              <w:rPr>
                <w:rFonts w:ascii="Arial Narrow" w:hAnsi="Arial Narrow"/>
                <w:sz w:val="16"/>
                <w:szCs w:val="16"/>
              </w:rPr>
              <w:t xml:space="preserve"> zur Körpermitte von außen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5112" w:type="dxa"/>
          </w:tcPr>
          <w:p w14:paraId="4B9EA297" w14:textId="77777777" w:rsidR="004E019D" w:rsidRPr="00460B36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40F23A28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4E0F2C3" w14:textId="77777777" w:rsidR="004E019D" w:rsidRPr="00460B36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3426" w:type="dxa"/>
          </w:tcPr>
          <w:p w14:paraId="14CDEE85" w14:textId="77777777" w:rsidR="004E019D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Messerschnitt</w:t>
            </w:r>
            <w:r w:rsidR="004E019D" w:rsidRPr="00460B36">
              <w:rPr>
                <w:rFonts w:ascii="Arial Narrow" w:hAnsi="Arial Narrow"/>
                <w:sz w:val="16"/>
                <w:szCs w:val="16"/>
              </w:rPr>
              <w:t xml:space="preserve"> zur Körpermitte von innen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(4)</w:t>
            </w:r>
          </w:p>
        </w:tc>
        <w:tc>
          <w:tcPr>
            <w:tcW w:w="5112" w:type="dxa"/>
          </w:tcPr>
          <w:p w14:paraId="3B442953" w14:textId="77777777" w:rsidR="004E019D" w:rsidRPr="00460B36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19D" w:rsidRPr="00460B36" w14:paraId="2152380C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7ADE4AD" w14:textId="77777777" w:rsidR="004E019D" w:rsidRPr="00460B36" w:rsidRDefault="004E019D" w:rsidP="004E019D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12.</w:t>
            </w:r>
            <w:r w:rsidR="00FB2D63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3426" w:type="dxa"/>
          </w:tcPr>
          <w:p w14:paraId="552A9A03" w14:textId="77777777" w:rsidR="004E019D" w:rsidRPr="00460B36" w:rsidRDefault="00FB2D63" w:rsidP="00FA1182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Messer</w:t>
            </w:r>
            <w:r w:rsidR="004E019D" w:rsidRPr="00460B36">
              <w:rPr>
                <w:rFonts w:ascii="Arial Narrow" w:hAnsi="Arial Narrow"/>
                <w:sz w:val="16"/>
                <w:szCs w:val="16"/>
              </w:rPr>
              <w:t>stich zur Körpermitte</w:t>
            </w:r>
            <w:r w:rsidR="00956654" w:rsidRPr="00460B36">
              <w:rPr>
                <w:rFonts w:ascii="Arial Narrow" w:hAnsi="Arial Narrow"/>
                <w:sz w:val="16"/>
                <w:szCs w:val="16"/>
              </w:rPr>
              <w:t xml:space="preserve"> (5)</w:t>
            </w:r>
          </w:p>
        </w:tc>
        <w:tc>
          <w:tcPr>
            <w:tcW w:w="5112" w:type="dxa"/>
          </w:tcPr>
          <w:p w14:paraId="5E6344C6" w14:textId="77777777" w:rsidR="004E019D" w:rsidRPr="00460B36" w:rsidRDefault="004E019D" w:rsidP="00FA118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3EB1D611" w14:textId="77777777" w:rsidTr="00870C2D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6A3CEF36" w14:textId="77777777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874893" w14:paraId="2C4678EF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476E0FC9" w14:textId="77777777" w:rsidR="00874893" w:rsidRDefault="0087489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426" w:type="dxa"/>
            <w:shd w:val="clear" w:color="auto" w:fill="C0C0C0"/>
          </w:tcPr>
          <w:p w14:paraId="6460620B" w14:textId="77777777" w:rsidR="00874893" w:rsidRDefault="0087489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112" w:type="dxa"/>
            <w:shd w:val="clear" w:color="auto" w:fill="C0C0C0"/>
          </w:tcPr>
          <w:p w14:paraId="609E1989" w14:textId="77777777" w:rsidR="00874893" w:rsidRDefault="00874893" w:rsidP="00874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von Hebeltechniken</w:t>
            </w:r>
          </w:p>
        </w:tc>
      </w:tr>
      <w:tr w:rsidR="00874893" w:rsidRPr="00460B36" w14:paraId="2E8DFC7F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269A2C56" w14:textId="77777777" w:rsidR="00874893" w:rsidRPr="00460B36" w:rsidRDefault="0087489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3426" w:type="dxa"/>
            <w:shd w:val="clear" w:color="auto" w:fill="auto"/>
          </w:tcPr>
          <w:p w14:paraId="03A3ABF9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auto"/>
          </w:tcPr>
          <w:p w14:paraId="390922EF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74893" w:rsidRPr="00460B36" w14:paraId="4DEAD044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181C6D87" w14:textId="77777777" w:rsidR="00874893" w:rsidRPr="00460B36" w:rsidRDefault="0087489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3426" w:type="dxa"/>
            <w:shd w:val="clear" w:color="auto" w:fill="auto"/>
          </w:tcPr>
          <w:p w14:paraId="15A2A245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auto"/>
          </w:tcPr>
          <w:p w14:paraId="1B37FCD2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61FD6" w14:paraId="5ED74B60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4444A196" w14:textId="77777777" w:rsidR="00661FD6" w:rsidRDefault="00661FD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426" w:type="dxa"/>
            <w:shd w:val="clear" w:color="auto" w:fill="C0C0C0"/>
          </w:tcPr>
          <w:p w14:paraId="17F7CC04" w14:textId="77777777" w:rsidR="00661FD6" w:rsidRDefault="00661FD6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112" w:type="dxa"/>
            <w:shd w:val="clear" w:color="auto" w:fill="C0C0C0"/>
          </w:tcPr>
          <w:p w14:paraId="185A64BC" w14:textId="77777777" w:rsidR="00661FD6" w:rsidRDefault="00661FD6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Weiterführung von </w:t>
            </w:r>
            <w:r w:rsidR="00FB2D63">
              <w:rPr>
                <w:b/>
                <w:bCs/>
              </w:rPr>
              <w:t>Wurf</w:t>
            </w:r>
            <w:r>
              <w:rPr>
                <w:b/>
                <w:bCs/>
              </w:rPr>
              <w:t>techniken</w:t>
            </w:r>
          </w:p>
        </w:tc>
      </w:tr>
      <w:tr w:rsidR="00661FD6" w:rsidRPr="00460B36" w14:paraId="37833E95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04737BDE" w14:textId="77777777" w:rsidR="00661FD6" w:rsidRPr="00460B36" w:rsidRDefault="00661FD6" w:rsidP="00874893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13.</w:t>
            </w:r>
            <w:r w:rsidR="00874893" w:rsidRPr="00460B36">
              <w:rPr>
                <w:rFonts w:ascii="Arial Narrow" w:hAnsi="Arial Narrow"/>
                <w:bCs/>
                <w:sz w:val="16"/>
                <w:szCs w:val="16"/>
              </w:rPr>
              <w:t>2.1</w:t>
            </w:r>
          </w:p>
        </w:tc>
        <w:tc>
          <w:tcPr>
            <w:tcW w:w="3426" w:type="dxa"/>
            <w:shd w:val="clear" w:color="auto" w:fill="auto"/>
          </w:tcPr>
          <w:p w14:paraId="5D63ACE4" w14:textId="77777777" w:rsidR="00661FD6" w:rsidRPr="00460B36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auto"/>
          </w:tcPr>
          <w:p w14:paraId="53EC9E56" w14:textId="77777777" w:rsidR="00661FD6" w:rsidRPr="00460B36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61FD6" w:rsidRPr="00460B36" w14:paraId="1B362644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1049ED7" w14:textId="77777777" w:rsidR="00661FD6" w:rsidRPr="00460B36" w:rsidRDefault="001B2D71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13.</w:t>
            </w:r>
            <w:r w:rsidR="00661FD6" w:rsidRPr="00460B36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="00874893" w:rsidRPr="00460B36">
              <w:rPr>
                <w:rFonts w:ascii="Arial Narrow" w:hAnsi="Arial Narrow"/>
                <w:bCs/>
                <w:sz w:val="16"/>
                <w:szCs w:val="16"/>
              </w:rPr>
              <w:t>.2</w:t>
            </w:r>
          </w:p>
        </w:tc>
        <w:tc>
          <w:tcPr>
            <w:tcW w:w="3426" w:type="dxa"/>
            <w:shd w:val="clear" w:color="auto" w:fill="auto"/>
          </w:tcPr>
          <w:p w14:paraId="694E673C" w14:textId="77777777" w:rsidR="00661FD6" w:rsidRPr="00460B36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auto"/>
          </w:tcPr>
          <w:p w14:paraId="7FDB4D6C" w14:textId="77777777" w:rsidR="00661FD6" w:rsidRPr="00460B36" w:rsidRDefault="00661FD6" w:rsidP="00661FD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74893" w14:paraId="2E309CD7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0766C643" w14:textId="77777777" w:rsidR="00874893" w:rsidRDefault="0087489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426" w:type="dxa"/>
            <w:shd w:val="clear" w:color="auto" w:fill="C0C0C0"/>
          </w:tcPr>
          <w:p w14:paraId="0CD0BDBA" w14:textId="77777777" w:rsidR="00874893" w:rsidRDefault="00874893" w:rsidP="003C4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112" w:type="dxa"/>
            <w:shd w:val="clear" w:color="auto" w:fill="C0C0C0"/>
          </w:tcPr>
          <w:p w14:paraId="3F0B43B0" w14:textId="77777777" w:rsidR="00874893" w:rsidRDefault="00874893" w:rsidP="00874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 von Atemitechniken</w:t>
            </w:r>
          </w:p>
        </w:tc>
      </w:tr>
      <w:tr w:rsidR="00874893" w:rsidRPr="00460B36" w14:paraId="2FC20493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19FDBF25" w14:textId="77777777" w:rsidR="00874893" w:rsidRPr="00460B36" w:rsidRDefault="0087489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13.3.1</w:t>
            </w:r>
          </w:p>
        </w:tc>
        <w:tc>
          <w:tcPr>
            <w:tcW w:w="3426" w:type="dxa"/>
            <w:shd w:val="clear" w:color="auto" w:fill="auto"/>
          </w:tcPr>
          <w:p w14:paraId="369ABC85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auto"/>
          </w:tcPr>
          <w:p w14:paraId="693EF821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74893" w:rsidRPr="00460B36" w14:paraId="35593F07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136352C" w14:textId="77777777" w:rsidR="00874893" w:rsidRPr="00460B36" w:rsidRDefault="0087489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13.3.2</w:t>
            </w:r>
          </w:p>
        </w:tc>
        <w:tc>
          <w:tcPr>
            <w:tcW w:w="3426" w:type="dxa"/>
            <w:shd w:val="clear" w:color="auto" w:fill="auto"/>
          </w:tcPr>
          <w:p w14:paraId="57A2B48C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auto"/>
          </w:tcPr>
          <w:p w14:paraId="17F5375A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74893" w:rsidRPr="00460B36" w14:paraId="067E3268" w14:textId="77777777" w:rsidTr="00AA6E82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3BD3C663" w14:textId="77777777" w:rsidR="00874893" w:rsidRPr="00460B36" w:rsidRDefault="00874893" w:rsidP="003C4E8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13.3.3</w:t>
            </w:r>
          </w:p>
        </w:tc>
        <w:tc>
          <w:tcPr>
            <w:tcW w:w="3426" w:type="dxa"/>
            <w:shd w:val="clear" w:color="auto" w:fill="auto"/>
          </w:tcPr>
          <w:p w14:paraId="466E8B72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12" w:type="dxa"/>
            <w:shd w:val="clear" w:color="auto" w:fill="auto"/>
          </w:tcPr>
          <w:p w14:paraId="19E87932" w14:textId="77777777" w:rsidR="00874893" w:rsidRPr="00460B36" w:rsidRDefault="00874893" w:rsidP="003C4E8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14:paraId="3AF2E879" w14:textId="77777777" w:rsidTr="00870C2D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32607EF2" w14:textId="77777777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661FD6" w:rsidRPr="00495900" w14:paraId="52B53325" w14:textId="77777777" w:rsidTr="001D25F8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13CD4CA4" w14:textId="77777777" w:rsidR="00661FD6" w:rsidRPr="00495900" w:rsidRDefault="00661FD6" w:rsidP="00495900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601EB85" w14:textId="77777777" w:rsidR="00661FD6" w:rsidRPr="00495900" w:rsidRDefault="00661FD6" w:rsidP="00050E44">
            <w:pPr>
              <w:jc w:val="center"/>
              <w:rPr>
                <w:b/>
              </w:rPr>
            </w:pPr>
            <w:r>
              <w:rPr>
                <w:b/>
              </w:rPr>
              <w:t xml:space="preserve">Gegentechnik gegen </w:t>
            </w:r>
            <w:r w:rsidR="00050E44">
              <w:rPr>
                <w:b/>
              </w:rPr>
              <w:t>Hebel</w:t>
            </w:r>
            <w:r>
              <w:rPr>
                <w:b/>
              </w:rPr>
              <w:t>technik</w:t>
            </w:r>
          </w:p>
        </w:tc>
      </w:tr>
      <w:tr w:rsidR="00661FD6" w:rsidRPr="00460B36" w14:paraId="2FF85FD3" w14:textId="77777777" w:rsidTr="001D25F8">
        <w:tc>
          <w:tcPr>
            <w:tcW w:w="750" w:type="dxa"/>
          </w:tcPr>
          <w:p w14:paraId="0C77E684" w14:textId="77777777" w:rsidR="00661FD6" w:rsidRPr="00460B36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14.1</w:t>
            </w:r>
            <w:r w:rsidR="00050E44" w:rsidRPr="00460B36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538" w:type="dxa"/>
            <w:gridSpan w:val="2"/>
          </w:tcPr>
          <w:p w14:paraId="6ED301C9" w14:textId="77777777" w:rsidR="00661FD6" w:rsidRPr="00460B36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61FD6" w:rsidRPr="00460B36" w14:paraId="141473DE" w14:textId="77777777" w:rsidTr="001D25F8">
        <w:tc>
          <w:tcPr>
            <w:tcW w:w="750" w:type="dxa"/>
          </w:tcPr>
          <w:p w14:paraId="6680F964" w14:textId="77777777" w:rsidR="00661FD6" w:rsidRPr="00460B36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14.</w:t>
            </w:r>
            <w:r w:rsidR="00050E44" w:rsidRPr="00460B36">
              <w:rPr>
                <w:rFonts w:ascii="Arial Narrow" w:hAnsi="Arial Narrow"/>
                <w:sz w:val="16"/>
                <w:szCs w:val="16"/>
              </w:rPr>
              <w:t>1.</w:t>
            </w:r>
            <w:r w:rsidR="001B2D71" w:rsidRPr="00460B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2"/>
          </w:tcPr>
          <w:p w14:paraId="7CEC6610" w14:textId="77777777" w:rsidR="00661FD6" w:rsidRPr="00460B36" w:rsidRDefault="00661FD6" w:rsidP="00056F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E44" w:rsidRPr="00495900" w14:paraId="6C306929" w14:textId="77777777" w:rsidTr="003C4E81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FADCF75" w14:textId="77777777" w:rsidR="00050E44" w:rsidRPr="00495900" w:rsidRDefault="00050E44" w:rsidP="003C4E81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853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9FCA41A" w14:textId="77777777" w:rsidR="00050E44" w:rsidRPr="00495900" w:rsidRDefault="00050E44" w:rsidP="003C4E81">
            <w:pPr>
              <w:jc w:val="center"/>
              <w:rPr>
                <w:b/>
              </w:rPr>
            </w:pPr>
            <w:r>
              <w:rPr>
                <w:b/>
              </w:rPr>
              <w:t>Gegentechnik gegen Wurftechnik</w:t>
            </w:r>
          </w:p>
        </w:tc>
      </w:tr>
      <w:tr w:rsidR="00050E44" w:rsidRPr="00460B36" w14:paraId="76AFA8FE" w14:textId="77777777" w:rsidTr="003C4E81">
        <w:tc>
          <w:tcPr>
            <w:tcW w:w="750" w:type="dxa"/>
          </w:tcPr>
          <w:p w14:paraId="183F4382" w14:textId="77777777" w:rsidR="00050E44" w:rsidRPr="00460B36" w:rsidRDefault="00050E44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14.2.1</w:t>
            </w:r>
          </w:p>
        </w:tc>
        <w:tc>
          <w:tcPr>
            <w:tcW w:w="8538" w:type="dxa"/>
            <w:gridSpan w:val="2"/>
          </w:tcPr>
          <w:p w14:paraId="4E0D7E35" w14:textId="77777777" w:rsidR="00050E44" w:rsidRPr="00460B36" w:rsidRDefault="00050E44" w:rsidP="003C4E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E44" w:rsidRPr="00460B36" w14:paraId="23D8A1A0" w14:textId="77777777" w:rsidTr="003C4E81">
        <w:tc>
          <w:tcPr>
            <w:tcW w:w="750" w:type="dxa"/>
          </w:tcPr>
          <w:p w14:paraId="4BF30E23" w14:textId="77777777" w:rsidR="00050E44" w:rsidRPr="00460B36" w:rsidRDefault="00050E44" w:rsidP="003C4E81">
            <w:pPr>
              <w:rPr>
                <w:rFonts w:ascii="Arial Narrow" w:hAnsi="Arial Narrow"/>
                <w:sz w:val="16"/>
                <w:szCs w:val="16"/>
              </w:rPr>
            </w:pPr>
            <w:r w:rsidRPr="00460B36">
              <w:rPr>
                <w:rFonts w:ascii="Arial Narrow" w:hAnsi="Arial Narrow"/>
                <w:sz w:val="16"/>
                <w:szCs w:val="16"/>
              </w:rPr>
              <w:t>14.2.2</w:t>
            </w:r>
          </w:p>
        </w:tc>
        <w:tc>
          <w:tcPr>
            <w:tcW w:w="8538" w:type="dxa"/>
            <w:gridSpan w:val="2"/>
          </w:tcPr>
          <w:p w14:paraId="467223EA" w14:textId="77777777" w:rsidR="00050E44" w:rsidRPr="00460B36" w:rsidRDefault="00050E44" w:rsidP="003C4E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212BD" w:rsidRPr="00495900" w14:paraId="1D7C9795" w14:textId="77777777" w:rsidTr="00870C2D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48BD33E4" w14:textId="77777777" w:rsidR="00E212BD" w:rsidRPr="00495900" w:rsidRDefault="0058664C" w:rsidP="00050E44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4F2C07">
              <w:rPr>
                <w:b/>
                <w:color w:val="FFFFFF"/>
              </w:rPr>
              <w:t>5</w:t>
            </w:r>
            <w:r w:rsidR="00E212BD" w:rsidRPr="00495900">
              <w:rPr>
                <w:b/>
                <w:color w:val="FFFFFF"/>
              </w:rPr>
              <w:t xml:space="preserve">. </w:t>
            </w:r>
            <w:r w:rsidR="004F2C07">
              <w:rPr>
                <w:b/>
                <w:bCs/>
                <w:color w:val="FFFFFF"/>
              </w:rPr>
              <w:t xml:space="preserve">Freie Selbstverteidigung gegen 5 </w:t>
            </w:r>
            <w:r w:rsidR="00050E44">
              <w:rPr>
                <w:b/>
                <w:bCs/>
                <w:color w:val="FFFFFF"/>
              </w:rPr>
              <w:t>Waffen</w:t>
            </w:r>
            <w:r w:rsidR="001B2D71">
              <w:rPr>
                <w:b/>
                <w:bCs/>
                <w:color w:val="FFFFFF"/>
              </w:rPr>
              <w:t xml:space="preserve">angriffe (Duo Serie </w:t>
            </w:r>
            <w:r w:rsidR="00050E44">
              <w:rPr>
                <w:b/>
                <w:bCs/>
                <w:color w:val="FFFFFF"/>
              </w:rPr>
              <w:t>D</w:t>
            </w:r>
            <w:r w:rsidR="004F2C07">
              <w:rPr>
                <w:b/>
                <w:bCs/>
                <w:color w:val="FFFFFF"/>
              </w:rPr>
              <w:t>)</w:t>
            </w:r>
          </w:p>
        </w:tc>
      </w:tr>
      <w:tr w:rsidR="004F2C07" w14:paraId="65105E2E" w14:textId="77777777" w:rsidTr="0051275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4FCFFC3B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2"/>
            <w:shd w:val="clear" w:color="auto" w:fill="C0C0C0"/>
          </w:tcPr>
          <w:p w14:paraId="790C39BF" w14:textId="77777777" w:rsidR="004F2C07" w:rsidRDefault="004F2C07" w:rsidP="00512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</w:tr>
      <w:tr w:rsidR="00E212BD" w:rsidRPr="00460B36" w14:paraId="72785E64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3FF9E60D" w14:textId="77777777" w:rsidR="00E212BD" w:rsidRPr="00460B36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050E44" w:rsidRPr="00460B36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70FB444E" w14:textId="77777777" w:rsidR="00E212BD" w:rsidRPr="00460B36" w:rsidRDefault="00050E44" w:rsidP="00661FD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 xml:space="preserve">Dolchstich 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zum Hals von oben außen (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</w:tr>
      <w:tr w:rsidR="00E212BD" w:rsidRPr="00460B36" w14:paraId="56A89B6E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0ECA1E7D" w14:textId="77777777" w:rsidR="00E212BD" w:rsidRPr="00460B36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050E44" w:rsidRPr="00460B36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7B005422" w14:textId="77777777" w:rsidR="00E212BD" w:rsidRPr="00460B36" w:rsidRDefault="00050E44" w:rsidP="00661FD6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 xml:space="preserve">Florettstich 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zur Körpermitte (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</w:tr>
      <w:tr w:rsidR="00E212BD" w:rsidRPr="00460B36" w14:paraId="41588755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1D5FA733" w14:textId="77777777" w:rsidR="00E212BD" w:rsidRPr="00460B36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050E44" w:rsidRPr="00460B36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E212BD" w:rsidRPr="00460B36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799E1A01" w14:textId="77777777" w:rsidR="00E212BD" w:rsidRPr="00460B36" w:rsidRDefault="00050E44" w:rsidP="00056F1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 xml:space="preserve">Dolchstich 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zum Hals von oben innen (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</w:tr>
      <w:tr w:rsidR="00E212BD" w:rsidRPr="00460B36" w14:paraId="5752D9AF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7C4CA22A" w14:textId="77777777" w:rsidR="00E212BD" w:rsidRPr="00460B36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050E44" w:rsidRPr="00460B36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22F620BE" w14:textId="77777777" w:rsidR="00E212BD" w:rsidRPr="00460B36" w:rsidRDefault="00050E44" w:rsidP="00AA6E8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 xml:space="preserve">Stockschlag 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zum Kopf von oben (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</w:tr>
      <w:tr w:rsidR="00E212BD" w:rsidRPr="00460B36" w14:paraId="0C865DCA" w14:textId="77777777" w:rsidTr="00870C2D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2076056A" w14:textId="77777777" w:rsidR="00E212BD" w:rsidRPr="00460B36" w:rsidRDefault="004F2C07" w:rsidP="004F2C0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</w:t>
            </w:r>
            <w:r w:rsidR="00050E44" w:rsidRPr="00460B36"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5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6ABA6A21" w14:textId="77777777" w:rsidR="00E212BD" w:rsidRPr="00460B36" w:rsidRDefault="00050E44" w:rsidP="00AA6E8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 xml:space="preserve">Stockschlag 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zum Kopf von oben außen (</w:t>
            </w:r>
            <w:r w:rsidRPr="00460B36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AA6E82" w:rsidRPr="00460B36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</w:tr>
      <w:tr w:rsidR="000958CB" w:rsidRPr="00495900" w14:paraId="487F470A" w14:textId="77777777" w:rsidTr="00E0169B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19C8D425" w14:textId="77777777" w:rsidR="000958CB" w:rsidRPr="00495900" w:rsidRDefault="000958CB" w:rsidP="000958CB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 gegen angesagte Angriffe mit und ohne Kontakt</w:t>
            </w:r>
          </w:p>
        </w:tc>
      </w:tr>
      <w:tr w:rsidR="000958CB" w14:paraId="0E075D58" w14:textId="77777777" w:rsidTr="00E0169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55D51BEE" w14:textId="77777777" w:rsidR="000958CB" w:rsidRDefault="000958CB" w:rsidP="00E01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2"/>
            <w:shd w:val="clear" w:color="auto" w:fill="C0C0C0"/>
          </w:tcPr>
          <w:p w14:paraId="6B9D565F" w14:textId="77777777" w:rsidR="000958CB" w:rsidRDefault="000958CB" w:rsidP="00E01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</w:tr>
      <w:tr w:rsidR="000958CB" w:rsidRPr="00460B36" w14:paraId="0E723395" w14:textId="77777777" w:rsidTr="00E0169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B94C2EC" w14:textId="77777777" w:rsidR="000958CB" w:rsidRPr="00460B36" w:rsidRDefault="000958CB" w:rsidP="000958C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15.2.1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2506BC4A" w14:textId="77777777" w:rsidR="000958CB" w:rsidRPr="00460B36" w:rsidRDefault="000958CB" w:rsidP="00E0169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Vom Prüfer angesagter Angriff mit Kontakt</w:t>
            </w:r>
          </w:p>
        </w:tc>
      </w:tr>
      <w:tr w:rsidR="000958CB" w:rsidRPr="00460B36" w14:paraId="03F5BA7B" w14:textId="77777777" w:rsidTr="00E0169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E31A6A8" w14:textId="77777777" w:rsidR="000958CB" w:rsidRPr="00460B36" w:rsidRDefault="000958CB" w:rsidP="000958C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15.2.2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61D35877" w14:textId="77777777" w:rsidR="000958CB" w:rsidRPr="00460B36" w:rsidRDefault="000958CB" w:rsidP="00E0169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Vom Prüfer angesagter Angriff mit Kontakt</w:t>
            </w:r>
          </w:p>
        </w:tc>
      </w:tr>
      <w:tr w:rsidR="000958CB" w:rsidRPr="00460B36" w14:paraId="368AB378" w14:textId="77777777" w:rsidTr="00E0169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04FFADB8" w14:textId="77777777" w:rsidR="000958CB" w:rsidRPr="00460B36" w:rsidRDefault="000958CB" w:rsidP="000958C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15.2.3.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5FB825B0" w14:textId="77777777" w:rsidR="000958CB" w:rsidRPr="00460B36" w:rsidRDefault="000958CB" w:rsidP="00E0169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Vom Prüfer angesagter Angriff mit Kontakt</w:t>
            </w:r>
          </w:p>
        </w:tc>
      </w:tr>
      <w:tr w:rsidR="000958CB" w:rsidRPr="00460B36" w14:paraId="50E76102" w14:textId="77777777" w:rsidTr="00E0169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0213D6F8" w14:textId="77777777" w:rsidR="000958CB" w:rsidRPr="00460B36" w:rsidRDefault="000958CB" w:rsidP="000958C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15.2.4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4E2A8970" w14:textId="77777777" w:rsidR="000958CB" w:rsidRPr="00460B36" w:rsidRDefault="000958CB" w:rsidP="00E0169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Vom Prüfer angesagter Angriff mit Kontakt</w:t>
            </w:r>
          </w:p>
        </w:tc>
      </w:tr>
      <w:tr w:rsidR="000958CB" w:rsidRPr="00460B36" w14:paraId="7B5A7407" w14:textId="77777777" w:rsidTr="00E0169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578179F8" w14:textId="77777777" w:rsidR="000958CB" w:rsidRPr="00460B36" w:rsidRDefault="000958CB" w:rsidP="000958C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15.2.5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1D30FCAE" w14:textId="77777777" w:rsidR="000958CB" w:rsidRPr="00460B36" w:rsidRDefault="000958CB" w:rsidP="00E0169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Vom Prüfer angesagter Angriff ohne Kontakt</w:t>
            </w:r>
          </w:p>
        </w:tc>
      </w:tr>
      <w:tr w:rsidR="000958CB" w:rsidRPr="00460B36" w14:paraId="7244A323" w14:textId="77777777" w:rsidTr="00E0169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5822220F" w14:textId="77777777" w:rsidR="000958CB" w:rsidRPr="00460B36" w:rsidRDefault="000958CB" w:rsidP="000958C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15.2.6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30817A7C" w14:textId="77777777" w:rsidR="000958CB" w:rsidRPr="00460B36" w:rsidRDefault="000958CB" w:rsidP="00E0169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Vom Prüfer angesagter Angriff ohne Kontakt</w:t>
            </w:r>
          </w:p>
        </w:tc>
      </w:tr>
      <w:tr w:rsidR="000958CB" w:rsidRPr="00460B36" w14:paraId="49F9D768" w14:textId="77777777" w:rsidTr="00E0169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4E33697B" w14:textId="77777777" w:rsidR="000958CB" w:rsidRPr="00460B36" w:rsidRDefault="000958CB" w:rsidP="000958C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15.2.7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25625F97" w14:textId="77777777" w:rsidR="000958CB" w:rsidRPr="00460B36" w:rsidRDefault="000958CB" w:rsidP="00E0169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Vom Prüfer angesagter Angriff ohne Kontakt</w:t>
            </w:r>
          </w:p>
        </w:tc>
      </w:tr>
      <w:tr w:rsidR="000958CB" w:rsidRPr="00460B36" w14:paraId="72A42876" w14:textId="77777777" w:rsidTr="00E0169B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auto"/>
          </w:tcPr>
          <w:p w14:paraId="10C9896D" w14:textId="77777777" w:rsidR="000958CB" w:rsidRPr="00460B36" w:rsidRDefault="000958CB" w:rsidP="000958C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15.2.8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1EA9C981" w14:textId="77777777" w:rsidR="000958CB" w:rsidRPr="00460B36" w:rsidRDefault="000958CB" w:rsidP="00E0169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Vom Prüfer angesagter Angriff ohne Kontakt</w:t>
            </w:r>
          </w:p>
        </w:tc>
      </w:tr>
      <w:tr w:rsidR="00695CE7" w:rsidRPr="00495900" w14:paraId="0CF6FD9B" w14:textId="77777777" w:rsidTr="001D25F8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1EB12577" w14:textId="77777777"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695CE7" w14:paraId="01C4CEC2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7A6BDFB3" w14:textId="77777777"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2"/>
            <w:shd w:val="clear" w:color="auto" w:fill="C0C0C0"/>
          </w:tcPr>
          <w:p w14:paraId="1771BF4E" w14:textId="77777777"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695CE7" w:rsidRPr="00460B36" w14:paraId="1560EA29" w14:textId="77777777" w:rsidTr="00695CE7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9D86" w14:textId="77777777" w:rsidR="00695CE7" w:rsidRPr="00460B36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18.1</w:t>
            </w: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0E9A" w14:textId="77777777" w:rsidR="00695CE7" w:rsidRPr="00460B36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695CE7" w:rsidRPr="00495900" w14:paraId="2CB17416" w14:textId="77777777" w:rsidTr="001D25F8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14:paraId="4203F3EC" w14:textId="77777777" w:rsidR="00695CE7" w:rsidRPr="00495900" w:rsidRDefault="00695CE7" w:rsidP="00695CE7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695CE7" w14:paraId="49F4B015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shd w:val="clear" w:color="auto" w:fill="C0C0C0"/>
          </w:tcPr>
          <w:p w14:paraId="2EBF312E" w14:textId="77777777"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2"/>
            <w:shd w:val="clear" w:color="auto" w:fill="C0C0C0"/>
          </w:tcPr>
          <w:p w14:paraId="77CE8C99" w14:textId="77777777" w:rsidR="00695CE7" w:rsidRDefault="00695CE7" w:rsidP="001D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695CE7" w:rsidRPr="00460B36" w14:paraId="5705BEFA" w14:textId="77777777" w:rsidTr="001D25F8">
        <w:tblPrEx>
          <w:tblLook w:val="0000" w:firstRow="0" w:lastRow="0" w:firstColumn="0" w:lastColumn="0" w:noHBand="0" w:noVBand="0"/>
        </w:tblPrEx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020D" w14:textId="77777777" w:rsidR="00695CE7" w:rsidRPr="00460B36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19.1</w:t>
            </w: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8031" w14:textId="77777777" w:rsidR="00695CE7" w:rsidRPr="00460B36" w:rsidRDefault="00695CE7" w:rsidP="00695C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60B36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127C5B3C" w14:textId="77777777" w:rsidR="001E1B71" w:rsidRPr="00E6154F" w:rsidRDefault="001E1B71" w:rsidP="00152FC9">
      <w:pPr>
        <w:rPr>
          <w:sz w:val="16"/>
          <w:szCs w:val="16"/>
        </w:rPr>
      </w:pPr>
    </w:p>
    <w:sectPr w:rsidR="001E1B71" w:rsidRPr="00E6154F" w:rsidSect="00834487">
      <w:headerReference w:type="default" r:id="rId7"/>
      <w:footerReference w:type="default" r:id="rId8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F982D" w14:textId="77777777" w:rsidR="00F771D1" w:rsidRDefault="00F771D1">
      <w:r>
        <w:separator/>
      </w:r>
    </w:p>
  </w:endnote>
  <w:endnote w:type="continuationSeparator" w:id="0">
    <w:p w14:paraId="5D3F9E60" w14:textId="77777777" w:rsidR="00F771D1" w:rsidRDefault="00F7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56D2" w14:textId="056228FC" w:rsidR="003E7C22" w:rsidRPr="00015313" w:rsidRDefault="00625426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01757B" wp14:editId="5FCE38B4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70225450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89B5E" w14:textId="7777777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DC2B0D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01.02.2019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1757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53F89B5E" w14:textId="7777777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DC2B0D">
                      <w:rPr>
                        <w:i/>
                        <w:color w:val="808080"/>
                        <w:sz w:val="16"/>
                        <w:szCs w:val="16"/>
                      </w:rPr>
                      <w:t>01.02.2019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460B36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460B36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D97E5" w14:textId="77777777" w:rsidR="00F771D1" w:rsidRDefault="00F771D1">
      <w:r>
        <w:separator/>
      </w:r>
    </w:p>
  </w:footnote>
  <w:footnote w:type="continuationSeparator" w:id="0">
    <w:p w14:paraId="54A85F2E" w14:textId="77777777" w:rsidR="00F771D1" w:rsidRDefault="00F7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7688" w14:textId="0466113A" w:rsidR="003E7C22" w:rsidRDefault="00625426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73253D" wp14:editId="4FBF9939">
              <wp:simplePos x="0" y="0"/>
              <wp:positionH relativeFrom="column">
                <wp:posOffset>4768215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199829910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4EE16" w14:textId="18D86734" w:rsidR="00DC2B0D" w:rsidRPr="003F7C86" w:rsidRDefault="00625426" w:rsidP="00DC2B0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7B7208" wp14:editId="3168B444">
                                <wp:extent cx="1257300" cy="266700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325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5.4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DTkERE3gAAAAgBAAAPAAAAZHJzL2Rvd25y&#10;ZXYueG1sTI8xT8MwFIR3JP6D9ZDYqFNKAgl5qSoqFgYkClI7urETR9jPke2m4d9jJjqe7nT3Xb2e&#10;rWGT8mFwhLBcZMAUtU4O1CN8fb7ePQELUZAUxpFC+FEB1s31VS0q6c70oaZd7FkqoVAJBB3jWHEe&#10;Wq2sCAs3Kkpe57wVMUnfc+nFOZVbw++zrOBWDJQWtBjVi1bt9+5kEfZWD3Lr3w+dNNP2rdvk4+xH&#10;xNubefMMLKo5/ofhDz+hQ5OYju5EMjCD8JhnZYoi5AWw5Jfl6gHYEaFYroA3Nb880PwC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05BERN4AAAAIAQAADwAAAAAAAAAAAAAAAABNBAAA&#10;ZHJzL2Rvd25yZXYueG1sUEsFBgAAAAAEAAQA8wAAAFgFAAAAAA==&#10;" stroked="f">
              <v:textbox style="mso-fit-shape-to-text:t">
                <w:txbxContent>
                  <w:p w14:paraId="4904EE16" w14:textId="18D86734" w:rsidR="00DC2B0D" w:rsidRPr="003F7C86" w:rsidRDefault="00625426" w:rsidP="00DC2B0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7B7208" wp14:editId="3168B444">
                          <wp:extent cx="1257300" cy="26670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686543" wp14:editId="4AE519CC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179081268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56F99" w14:textId="5A69620C" w:rsidR="003E7C22" w:rsidRDefault="006254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D24BF6" wp14:editId="0506369A">
                                <wp:extent cx="47625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686543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62956F99" w14:textId="5A69620C" w:rsidR="003E7C22" w:rsidRDefault="00625426">
                    <w:r>
                      <w:rPr>
                        <w:noProof/>
                      </w:rPr>
                      <w:drawing>
                        <wp:inline distT="0" distB="0" distL="0" distR="0" wp14:anchorId="69D24BF6" wp14:editId="0506369A">
                          <wp:extent cx="47625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8C4F547" w14:textId="77777777" w:rsidR="003E7C22" w:rsidRPr="00762A94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3F5B9E">
      <w:rPr>
        <w:i/>
        <w:color w:val="999999"/>
        <w:sz w:val="16"/>
        <w:szCs w:val="16"/>
      </w:rPr>
      <w:t>1</w:t>
    </w:r>
    <w:r w:rsidRPr="00015313">
      <w:rPr>
        <w:i/>
        <w:color w:val="999999"/>
        <w:sz w:val="16"/>
        <w:szCs w:val="16"/>
      </w:rPr>
      <w:t xml:space="preserve">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4D65"/>
    <w:rsid w:val="00022F5D"/>
    <w:rsid w:val="00042B55"/>
    <w:rsid w:val="00045A6A"/>
    <w:rsid w:val="00050E44"/>
    <w:rsid w:val="00056F10"/>
    <w:rsid w:val="000958CB"/>
    <w:rsid w:val="000A54F7"/>
    <w:rsid w:val="000F743F"/>
    <w:rsid w:val="00117532"/>
    <w:rsid w:val="001326FB"/>
    <w:rsid w:val="00152FC9"/>
    <w:rsid w:val="00156762"/>
    <w:rsid w:val="00164416"/>
    <w:rsid w:val="00182154"/>
    <w:rsid w:val="00193302"/>
    <w:rsid w:val="001B1596"/>
    <w:rsid w:val="001B2D71"/>
    <w:rsid w:val="001B5DA9"/>
    <w:rsid w:val="001D25F8"/>
    <w:rsid w:val="001E1B71"/>
    <w:rsid w:val="00221886"/>
    <w:rsid w:val="00280345"/>
    <w:rsid w:val="002C2297"/>
    <w:rsid w:val="002C6894"/>
    <w:rsid w:val="002E38DF"/>
    <w:rsid w:val="00312777"/>
    <w:rsid w:val="0034363B"/>
    <w:rsid w:val="003A22DC"/>
    <w:rsid w:val="003C4E81"/>
    <w:rsid w:val="003E3F31"/>
    <w:rsid w:val="003E7C22"/>
    <w:rsid w:val="003F51AD"/>
    <w:rsid w:val="003F5B9E"/>
    <w:rsid w:val="003F7395"/>
    <w:rsid w:val="00411DBB"/>
    <w:rsid w:val="004234F6"/>
    <w:rsid w:val="00432DEF"/>
    <w:rsid w:val="00460B36"/>
    <w:rsid w:val="00480EAB"/>
    <w:rsid w:val="00492D76"/>
    <w:rsid w:val="00495900"/>
    <w:rsid w:val="004D1226"/>
    <w:rsid w:val="004D16CD"/>
    <w:rsid w:val="004E019D"/>
    <w:rsid w:val="004E064A"/>
    <w:rsid w:val="004F2C07"/>
    <w:rsid w:val="004F5B4C"/>
    <w:rsid w:val="005071E4"/>
    <w:rsid w:val="0051275B"/>
    <w:rsid w:val="0051648C"/>
    <w:rsid w:val="0058156E"/>
    <w:rsid w:val="005865FD"/>
    <w:rsid w:val="0058664C"/>
    <w:rsid w:val="00625426"/>
    <w:rsid w:val="00661FD6"/>
    <w:rsid w:val="00695CE7"/>
    <w:rsid w:val="007134F6"/>
    <w:rsid w:val="00751BA6"/>
    <w:rsid w:val="007551BE"/>
    <w:rsid w:val="00762A94"/>
    <w:rsid w:val="007B3B6F"/>
    <w:rsid w:val="00820217"/>
    <w:rsid w:val="00834487"/>
    <w:rsid w:val="00845BAE"/>
    <w:rsid w:val="00870C2D"/>
    <w:rsid w:val="00870C42"/>
    <w:rsid w:val="00874893"/>
    <w:rsid w:val="00881036"/>
    <w:rsid w:val="00901A98"/>
    <w:rsid w:val="00956654"/>
    <w:rsid w:val="00985559"/>
    <w:rsid w:val="009A5AAC"/>
    <w:rsid w:val="009C51B5"/>
    <w:rsid w:val="009E44E0"/>
    <w:rsid w:val="00A16D6A"/>
    <w:rsid w:val="00A20C56"/>
    <w:rsid w:val="00A37887"/>
    <w:rsid w:val="00A64D8D"/>
    <w:rsid w:val="00A8354E"/>
    <w:rsid w:val="00AA6E82"/>
    <w:rsid w:val="00AD74BA"/>
    <w:rsid w:val="00AF5811"/>
    <w:rsid w:val="00AF5B26"/>
    <w:rsid w:val="00B01277"/>
    <w:rsid w:val="00B01489"/>
    <w:rsid w:val="00B06EB6"/>
    <w:rsid w:val="00B11621"/>
    <w:rsid w:val="00B2171A"/>
    <w:rsid w:val="00B55323"/>
    <w:rsid w:val="00BA4DBE"/>
    <w:rsid w:val="00BB59F1"/>
    <w:rsid w:val="00BC64DC"/>
    <w:rsid w:val="00BD3274"/>
    <w:rsid w:val="00BE2568"/>
    <w:rsid w:val="00C06081"/>
    <w:rsid w:val="00C36C1B"/>
    <w:rsid w:val="00C776C0"/>
    <w:rsid w:val="00C92681"/>
    <w:rsid w:val="00CB4122"/>
    <w:rsid w:val="00D140D8"/>
    <w:rsid w:val="00D20117"/>
    <w:rsid w:val="00D46EF3"/>
    <w:rsid w:val="00D9484A"/>
    <w:rsid w:val="00DB2908"/>
    <w:rsid w:val="00DC0FAB"/>
    <w:rsid w:val="00DC2B0D"/>
    <w:rsid w:val="00DE2059"/>
    <w:rsid w:val="00E0169B"/>
    <w:rsid w:val="00E212BD"/>
    <w:rsid w:val="00E52675"/>
    <w:rsid w:val="00E6154F"/>
    <w:rsid w:val="00E65897"/>
    <w:rsid w:val="00E96EDC"/>
    <w:rsid w:val="00F25665"/>
    <w:rsid w:val="00F37634"/>
    <w:rsid w:val="00F771D1"/>
    <w:rsid w:val="00FA1182"/>
    <w:rsid w:val="00FB09D1"/>
    <w:rsid w:val="00FB2D63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319C46"/>
  <w15:chartTrackingRefBased/>
  <w15:docId w15:val="{1E83CCFB-146D-4949-9A5F-364721B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6077-6263-4A3E-8E06-E1452960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2</cp:revision>
  <cp:lastPrinted>2009-06-21T14:11:00Z</cp:lastPrinted>
  <dcterms:created xsi:type="dcterms:W3CDTF">2024-05-21T13:16:00Z</dcterms:created>
  <dcterms:modified xsi:type="dcterms:W3CDTF">2024-05-21T13:16:00Z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