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EDC78D" w14:textId="77777777" w:rsidR="007B3B6F" w:rsidRDefault="007B3B6F"/>
    <w:tbl>
      <w:tblPr>
        <w:tblW w:w="9288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50"/>
        <w:gridCol w:w="2593"/>
        <w:gridCol w:w="1953"/>
        <w:gridCol w:w="3992"/>
      </w:tblGrid>
      <w:tr w:rsidR="005F4384" w:rsidRPr="005F4384" w14:paraId="48A41B76" w14:textId="77777777" w:rsidTr="005F4384">
        <w:trPr>
          <w:cantSplit/>
        </w:trPr>
        <w:tc>
          <w:tcPr>
            <w:tcW w:w="9288" w:type="dxa"/>
            <w:gridSpan w:val="4"/>
            <w:tcBorders>
              <w:bottom w:val="single" w:sz="4" w:space="0" w:color="auto"/>
            </w:tcBorders>
            <w:shd w:val="clear" w:color="auto" w:fill="000000" w:themeFill="text1"/>
          </w:tcPr>
          <w:p w14:paraId="4FF6C303" w14:textId="5DB8F0C6" w:rsidR="00F95479" w:rsidRPr="005F4384" w:rsidRDefault="0000079F" w:rsidP="0017458F">
            <w:pPr>
              <w:jc w:val="center"/>
              <w:rPr>
                <w:b/>
                <w:bCs/>
                <w:color w:val="FFFFFF" w:themeColor="background1"/>
                <w:sz w:val="28"/>
              </w:rPr>
            </w:pPr>
            <w:r>
              <w:rPr>
                <w:b/>
                <w:bCs/>
                <w:color w:val="FFFFFF" w:themeColor="background1"/>
                <w:sz w:val="28"/>
              </w:rPr>
              <w:t>3</w:t>
            </w:r>
            <w:r w:rsidR="00F95479" w:rsidRPr="005F4384">
              <w:rPr>
                <w:b/>
                <w:bCs/>
                <w:color w:val="FFFFFF" w:themeColor="background1"/>
                <w:sz w:val="28"/>
              </w:rPr>
              <w:t xml:space="preserve">. </w:t>
            </w:r>
            <w:r w:rsidR="005F4384" w:rsidRPr="005F4384">
              <w:rPr>
                <w:b/>
                <w:bCs/>
                <w:color w:val="FFFFFF" w:themeColor="background1"/>
                <w:sz w:val="28"/>
              </w:rPr>
              <w:t>Dan</w:t>
            </w:r>
            <w:r w:rsidR="00F95479" w:rsidRPr="005F4384">
              <w:rPr>
                <w:b/>
                <w:bCs/>
                <w:color w:val="FFFFFF" w:themeColor="background1"/>
                <w:sz w:val="28"/>
              </w:rPr>
              <w:t xml:space="preserve"> – </w:t>
            </w:r>
            <w:r w:rsidR="005F4384" w:rsidRPr="005F4384">
              <w:rPr>
                <w:b/>
                <w:bCs/>
                <w:color w:val="FFFFFF" w:themeColor="background1"/>
                <w:sz w:val="28"/>
              </w:rPr>
              <w:t>Schwarz</w:t>
            </w:r>
            <w:r w:rsidR="00F95479" w:rsidRPr="005F4384">
              <w:rPr>
                <w:b/>
                <w:bCs/>
                <w:color w:val="FFFFFF" w:themeColor="background1"/>
                <w:sz w:val="28"/>
              </w:rPr>
              <w:t>gurt</w:t>
            </w:r>
          </w:p>
        </w:tc>
      </w:tr>
      <w:tr w:rsidR="0077548C" w:rsidRPr="00495900" w14:paraId="2FCA9153" w14:textId="77777777" w:rsidTr="00870C2D">
        <w:tblPrEx>
          <w:tblLook w:val="01E0" w:firstRow="1" w:lastRow="1" w:firstColumn="1" w:lastColumn="1" w:noHBand="0" w:noVBand="0"/>
        </w:tblPrEx>
        <w:tc>
          <w:tcPr>
            <w:tcW w:w="9288" w:type="dxa"/>
            <w:gridSpan w:val="4"/>
            <w:tcBorders>
              <w:bottom w:val="single" w:sz="4" w:space="0" w:color="auto"/>
            </w:tcBorders>
            <w:shd w:val="clear" w:color="auto" w:fill="808080"/>
          </w:tcPr>
          <w:p w14:paraId="47695ABB" w14:textId="651F4A73" w:rsidR="0077548C" w:rsidRPr="00495900" w:rsidRDefault="0077548C" w:rsidP="0077548C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  <w:r w:rsidRPr="00495900">
              <w:rPr>
                <w:b/>
                <w:color w:val="FFFFFF"/>
              </w:rPr>
              <w:t>. Bodentechniken</w:t>
            </w:r>
          </w:p>
        </w:tc>
      </w:tr>
      <w:tr w:rsidR="00F95479" w:rsidRPr="00495900" w14:paraId="07267F9E" w14:textId="77777777" w:rsidTr="00CB67C0">
        <w:tblPrEx>
          <w:tblLook w:val="01E0" w:firstRow="1" w:lastRow="1" w:firstColumn="1" w:lastColumn="1" w:noHBand="0" w:noVBand="0"/>
        </w:tblPrEx>
        <w:tc>
          <w:tcPr>
            <w:tcW w:w="750" w:type="dxa"/>
            <w:tcBorders>
              <w:bottom w:val="single" w:sz="4" w:space="0" w:color="auto"/>
            </w:tcBorders>
            <w:shd w:val="clear" w:color="auto" w:fill="C0C0C0"/>
          </w:tcPr>
          <w:p w14:paraId="0935EB62" w14:textId="77777777" w:rsidR="00F95479" w:rsidRPr="00495900" w:rsidRDefault="00F95479" w:rsidP="0077548C">
            <w:pPr>
              <w:jc w:val="center"/>
              <w:rPr>
                <w:b/>
              </w:rPr>
            </w:pPr>
            <w:r w:rsidRPr="00495900">
              <w:rPr>
                <w:b/>
              </w:rPr>
              <w:t>Nr.</w:t>
            </w:r>
          </w:p>
        </w:tc>
        <w:tc>
          <w:tcPr>
            <w:tcW w:w="2593" w:type="dxa"/>
            <w:tcBorders>
              <w:bottom w:val="single" w:sz="4" w:space="0" w:color="auto"/>
            </w:tcBorders>
            <w:shd w:val="clear" w:color="auto" w:fill="C0C0C0"/>
          </w:tcPr>
          <w:p w14:paraId="338A6DC3" w14:textId="49385F78" w:rsidR="00F95479" w:rsidRPr="00495900" w:rsidRDefault="0021571B" w:rsidP="0077548C">
            <w:pPr>
              <w:jc w:val="center"/>
              <w:rPr>
                <w:b/>
              </w:rPr>
            </w:pPr>
            <w:r>
              <w:rPr>
                <w:b/>
              </w:rPr>
              <w:t>Kontroll</w:t>
            </w:r>
            <w:r w:rsidR="00F95479">
              <w:rPr>
                <w:b/>
              </w:rPr>
              <w:t>technik</w:t>
            </w:r>
          </w:p>
        </w:tc>
        <w:tc>
          <w:tcPr>
            <w:tcW w:w="5945" w:type="dxa"/>
            <w:gridSpan w:val="2"/>
            <w:tcBorders>
              <w:bottom w:val="single" w:sz="4" w:space="0" w:color="auto"/>
            </w:tcBorders>
            <w:shd w:val="clear" w:color="auto" w:fill="C0C0C0"/>
          </w:tcPr>
          <w:p w14:paraId="2956EF49" w14:textId="23ABA311" w:rsidR="00F95479" w:rsidRPr="00495900" w:rsidRDefault="00F95479" w:rsidP="0077548C">
            <w:pPr>
              <w:jc w:val="center"/>
              <w:rPr>
                <w:b/>
              </w:rPr>
            </w:pPr>
            <w:r>
              <w:rPr>
                <w:b/>
              </w:rPr>
              <w:t>Handlungskomplex</w:t>
            </w:r>
          </w:p>
        </w:tc>
      </w:tr>
      <w:tr w:rsidR="00CB67C0" w:rsidRPr="00CB67C0" w14:paraId="619D7151" w14:textId="77777777" w:rsidTr="001543AE">
        <w:tblPrEx>
          <w:tblLook w:val="01E0" w:firstRow="1" w:lastRow="1" w:firstColumn="1" w:lastColumn="1" w:noHBand="0" w:noVBand="0"/>
        </w:tblPrEx>
        <w:tc>
          <w:tcPr>
            <w:tcW w:w="750" w:type="dxa"/>
          </w:tcPr>
          <w:p w14:paraId="6AFA776F" w14:textId="7E7AE3D5" w:rsidR="00EE67C1" w:rsidRPr="00CB67C0" w:rsidRDefault="00F95479" w:rsidP="0077548C">
            <w:pPr>
              <w:jc w:val="both"/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</w:pPr>
            <w:r w:rsidRPr="00CB67C0"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  <w:t>2.1</w:t>
            </w:r>
          </w:p>
        </w:tc>
        <w:tc>
          <w:tcPr>
            <w:tcW w:w="8538" w:type="dxa"/>
            <w:gridSpan w:val="3"/>
          </w:tcPr>
          <w:p w14:paraId="323CCD51" w14:textId="7DE54379" w:rsidR="00EE67C1" w:rsidRPr="00CB67C0" w:rsidRDefault="00DD3BB7" w:rsidP="0077548C">
            <w:pPr>
              <w:rPr>
                <w:rFonts w:ascii="Arial Narrow" w:hAnsi="Arial Narrow"/>
                <w:iCs/>
                <w:color w:val="808080" w:themeColor="background1" w:themeShade="80"/>
                <w:sz w:val="16"/>
                <w:szCs w:val="16"/>
              </w:rPr>
            </w:pPr>
            <w:r w:rsidRPr="00DD3BB7">
              <w:rPr>
                <w:rFonts w:ascii="Arial Narrow" w:hAnsi="Arial Narrow"/>
                <w:iCs/>
                <w:color w:val="808080" w:themeColor="background1" w:themeShade="80"/>
                <w:sz w:val="16"/>
                <w:szCs w:val="16"/>
              </w:rPr>
              <w:t>Lückenlose Überführung eines stehenden Angreifers in eine kontrollierte Situation am Boden</w:t>
            </w:r>
            <w:r w:rsidR="0021571B">
              <w:rPr>
                <w:rFonts w:ascii="Arial Narrow" w:hAnsi="Arial Narrow"/>
                <w:iCs/>
                <w:color w:val="808080" w:themeColor="background1" w:themeShade="80"/>
                <w:sz w:val="16"/>
                <w:szCs w:val="16"/>
              </w:rPr>
              <w:t xml:space="preserve"> {Angreifer &amp; Verteidiger in Bodenlage}</w:t>
            </w:r>
            <w:r w:rsidR="00CB67C0" w:rsidRPr="00CB67C0">
              <w:rPr>
                <w:rFonts w:ascii="Arial Narrow" w:hAnsi="Arial Narrow"/>
                <w:iCs/>
                <w:color w:val="808080" w:themeColor="background1" w:themeShade="80"/>
                <w:sz w:val="16"/>
                <w:szCs w:val="16"/>
              </w:rPr>
              <w:t>:</w:t>
            </w:r>
          </w:p>
        </w:tc>
      </w:tr>
      <w:tr w:rsidR="00F95479" w:rsidRPr="00093D20" w14:paraId="2B771299" w14:textId="77777777" w:rsidTr="00CB67C0">
        <w:tblPrEx>
          <w:tblLook w:val="01E0" w:firstRow="1" w:lastRow="1" w:firstColumn="1" w:lastColumn="1" w:noHBand="0" w:noVBand="0"/>
        </w:tblPrEx>
        <w:tc>
          <w:tcPr>
            <w:tcW w:w="750" w:type="dxa"/>
          </w:tcPr>
          <w:p w14:paraId="35F05CF0" w14:textId="685EF2EC" w:rsidR="00F95479" w:rsidRDefault="00CB67C0" w:rsidP="0077548C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2.1.1</w:t>
            </w:r>
          </w:p>
        </w:tc>
        <w:tc>
          <w:tcPr>
            <w:tcW w:w="2593" w:type="dxa"/>
          </w:tcPr>
          <w:p w14:paraId="7705E50A" w14:textId="7B4434E5" w:rsidR="00F95479" w:rsidRDefault="00F95479" w:rsidP="0077548C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945" w:type="dxa"/>
            <w:gridSpan w:val="2"/>
          </w:tcPr>
          <w:p w14:paraId="612A366E" w14:textId="21092610" w:rsidR="00F95479" w:rsidRDefault="00F95479" w:rsidP="0077548C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F95479" w:rsidRPr="00093D20" w14:paraId="6A8D9311" w14:textId="77777777" w:rsidTr="00CB67C0">
        <w:tblPrEx>
          <w:tblLook w:val="01E0" w:firstRow="1" w:lastRow="1" w:firstColumn="1" w:lastColumn="1" w:noHBand="0" w:noVBand="0"/>
        </w:tblPrEx>
        <w:tc>
          <w:tcPr>
            <w:tcW w:w="750" w:type="dxa"/>
          </w:tcPr>
          <w:p w14:paraId="3F211113" w14:textId="6C387E4A" w:rsidR="00F95479" w:rsidRDefault="00F95479" w:rsidP="00EE67C1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2.</w:t>
            </w:r>
            <w:r w:rsidR="00CB67C0">
              <w:rPr>
                <w:rFonts w:ascii="Arial Narrow" w:hAnsi="Arial Narrow"/>
                <w:sz w:val="16"/>
                <w:szCs w:val="16"/>
              </w:rPr>
              <w:t>1.2</w:t>
            </w:r>
          </w:p>
        </w:tc>
        <w:tc>
          <w:tcPr>
            <w:tcW w:w="2593" w:type="dxa"/>
          </w:tcPr>
          <w:p w14:paraId="3E850AC3" w14:textId="02AE2A4F" w:rsidR="00F95479" w:rsidRPr="00093D20" w:rsidRDefault="00F95479" w:rsidP="00EE67C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945" w:type="dxa"/>
            <w:gridSpan w:val="2"/>
          </w:tcPr>
          <w:p w14:paraId="7298CA16" w14:textId="4F5D0491" w:rsidR="00F95479" w:rsidRPr="00093D20" w:rsidRDefault="00F95479" w:rsidP="00EE67C1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EE67C1" w:rsidRPr="00495900" w14:paraId="12235FFC" w14:textId="77777777" w:rsidTr="0051275B">
        <w:tblPrEx>
          <w:tblLook w:val="01E0" w:firstRow="1" w:lastRow="1" w:firstColumn="1" w:lastColumn="1" w:noHBand="0" w:noVBand="0"/>
        </w:tblPrEx>
        <w:tc>
          <w:tcPr>
            <w:tcW w:w="9288" w:type="dxa"/>
            <w:gridSpan w:val="4"/>
            <w:tcBorders>
              <w:bottom w:val="single" w:sz="4" w:space="0" w:color="auto"/>
            </w:tcBorders>
            <w:shd w:val="clear" w:color="auto" w:fill="808080"/>
          </w:tcPr>
          <w:p w14:paraId="7A5E63B0" w14:textId="43FCDB92" w:rsidR="00EE67C1" w:rsidRPr="00495900" w:rsidRDefault="00EE67C1" w:rsidP="00EE67C1">
            <w:pPr>
              <w:rPr>
                <w:b/>
                <w:color w:val="FFFFFF"/>
              </w:rPr>
            </w:pPr>
            <w:r w:rsidRPr="00495900">
              <w:rPr>
                <w:b/>
                <w:color w:val="FFFFFF"/>
              </w:rPr>
              <w:t>1</w:t>
            </w:r>
            <w:r w:rsidR="00A359EA">
              <w:rPr>
                <w:b/>
                <w:color w:val="FFFFFF"/>
              </w:rPr>
              <w:t>3</w:t>
            </w:r>
            <w:r w:rsidRPr="00495900">
              <w:rPr>
                <w:b/>
                <w:color w:val="FFFFFF"/>
              </w:rPr>
              <w:t>. Anwendungsformen</w:t>
            </w:r>
            <w:r w:rsidR="00151D2D">
              <w:rPr>
                <w:b/>
                <w:color w:val="FFFFFF"/>
              </w:rPr>
              <w:t xml:space="preserve"> {nach Wahl des Prüflings Option 13.1 oder 13.2}</w:t>
            </w:r>
          </w:p>
        </w:tc>
      </w:tr>
      <w:tr w:rsidR="00EE67C1" w14:paraId="4311711F" w14:textId="77777777" w:rsidTr="0051275B">
        <w:tc>
          <w:tcPr>
            <w:tcW w:w="750" w:type="dxa"/>
            <w:shd w:val="clear" w:color="auto" w:fill="C0C0C0"/>
          </w:tcPr>
          <w:p w14:paraId="72260290" w14:textId="77777777" w:rsidR="00EE67C1" w:rsidRDefault="00EE67C1" w:rsidP="00EE67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Nr.</w:t>
            </w:r>
          </w:p>
        </w:tc>
        <w:tc>
          <w:tcPr>
            <w:tcW w:w="8538" w:type="dxa"/>
            <w:gridSpan w:val="3"/>
            <w:shd w:val="clear" w:color="auto" w:fill="C0C0C0"/>
          </w:tcPr>
          <w:p w14:paraId="373D3B1C" w14:textId="2E8F9D9B" w:rsidR="00EE67C1" w:rsidRDefault="00A359EA" w:rsidP="00EE67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Offene Anwendungsform (Partner aktiv)</w:t>
            </w:r>
          </w:p>
        </w:tc>
      </w:tr>
      <w:tr w:rsidR="00A359EA" w:rsidRPr="00093D20" w14:paraId="44BE0AEE" w14:textId="77777777" w:rsidTr="007134F6">
        <w:tc>
          <w:tcPr>
            <w:tcW w:w="750" w:type="dxa"/>
            <w:shd w:val="clear" w:color="auto" w:fill="auto"/>
            <w:vAlign w:val="center"/>
          </w:tcPr>
          <w:p w14:paraId="5EFC5D33" w14:textId="26D570D9" w:rsidR="00A359EA" w:rsidRPr="00093D20" w:rsidRDefault="00A359EA" w:rsidP="00EE67C1">
            <w:pPr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t>13.2</w:t>
            </w:r>
          </w:p>
        </w:tc>
        <w:tc>
          <w:tcPr>
            <w:tcW w:w="8538" w:type="dxa"/>
            <w:gridSpan w:val="3"/>
            <w:shd w:val="clear" w:color="auto" w:fill="auto"/>
          </w:tcPr>
          <w:p w14:paraId="12904BF1" w14:textId="09347468" w:rsidR="00A359EA" w:rsidRPr="00093D20" w:rsidRDefault="00A359EA" w:rsidP="00EE67C1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093D20">
              <w:rPr>
                <w:rFonts w:ascii="Arial Narrow" w:hAnsi="Arial Narrow"/>
                <w:bCs/>
                <w:sz w:val="16"/>
                <w:szCs w:val="16"/>
              </w:rPr>
              <w:t xml:space="preserve">Freie Auseinandersetzung mit </w:t>
            </w:r>
            <w:r w:rsidR="00D97D41">
              <w:rPr>
                <w:rFonts w:ascii="Arial Narrow" w:hAnsi="Arial Narrow"/>
                <w:bCs/>
                <w:sz w:val="16"/>
                <w:szCs w:val="16"/>
              </w:rPr>
              <w:t>Ju-Jutsu Techniken</w:t>
            </w:r>
          </w:p>
        </w:tc>
      </w:tr>
      <w:tr w:rsidR="00151D2D" w14:paraId="5A45AC56" w14:textId="77777777" w:rsidTr="0017458F">
        <w:tc>
          <w:tcPr>
            <w:tcW w:w="750" w:type="dxa"/>
            <w:vMerge w:val="restart"/>
            <w:shd w:val="clear" w:color="auto" w:fill="C0C0C0"/>
          </w:tcPr>
          <w:p w14:paraId="25906E3B" w14:textId="77777777" w:rsidR="00151D2D" w:rsidRDefault="00151D2D" w:rsidP="001745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Nr.</w:t>
            </w:r>
          </w:p>
        </w:tc>
        <w:tc>
          <w:tcPr>
            <w:tcW w:w="8538" w:type="dxa"/>
            <w:gridSpan w:val="3"/>
            <w:shd w:val="clear" w:color="auto" w:fill="C0C0C0"/>
          </w:tcPr>
          <w:p w14:paraId="30E19CB5" w14:textId="4896EF3B" w:rsidR="00151D2D" w:rsidRDefault="00151D2D" w:rsidP="001745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Geschlossene Anwendungsform (Partner passiv mit festen Vorgaben)</w:t>
            </w:r>
          </w:p>
        </w:tc>
      </w:tr>
      <w:tr w:rsidR="00151D2D" w14:paraId="6BCBA8AD" w14:textId="77777777" w:rsidTr="00151D2D">
        <w:tc>
          <w:tcPr>
            <w:tcW w:w="750" w:type="dxa"/>
            <w:vMerge/>
            <w:shd w:val="clear" w:color="auto" w:fill="C0C0C0"/>
          </w:tcPr>
          <w:p w14:paraId="79F7A3D8" w14:textId="77777777" w:rsidR="00151D2D" w:rsidRDefault="00151D2D" w:rsidP="0017458F">
            <w:pPr>
              <w:jc w:val="center"/>
              <w:rPr>
                <w:b/>
                <w:bCs/>
              </w:rPr>
            </w:pPr>
          </w:p>
        </w:tc>
        <w:tc>
          <w:tcPr>
            <w:tcW w:w="2593" w:type="dxa"/>
            <w:shd w:val="clear" w:color="auto" w:fill="C0C0C0"/>
          </w:tcPr>
          <w:p w14:paraId="2027E895" w14:textId="55FC1DB8" w:rsidR="00151D2D" w:rsidRDefault="00151D2D" w:rsidP="001745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Verkettete Techniken</w:t>
            </w:r>
          </w:p>
        </w:tc>
        <w:tc>
          <w:tcPr>
            <w:tcW w:w="1953" w:type="dxa"/>
            <w:shd w:val="clear" w:color="auto" w:fill="C0C0C0"/>
          </w:tcPr>
          <w:p w14:paraId="361263B0" w14:textId="53DD535F" w:rsidR="00151D2D" w:rsidRDefault="00151D2D" w:rsidP="001745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Angriff</w:t>
            </w:r>
          </w:p>
        </w:tc>
        <w:tc>
          <w:tcPr>
            <w:tcW w:w="3992" w:type="dxa"/>
            <w:shd w:val="clear" w:color="auto" w:fill="C0C0C0"/>
          </w:tcPr>
          <w:p w14:paraId="2C559F43" w14:textId="40304DAB" w:rsidR="00151D2D" w:rsidRDefault="00151D2D" w:rsidP="001745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Handlungskomplex</w:t>
            </w:r>
          </w:p>
        </w:tc>
      </w:tr>
      <w:tr w:rsidR="003D7E91" w:rsidRPr="003D7E91" w14:paraId="3FF9DF83" w14:textId="77777777" w:rsidTr="007134F6">
        <w:tc>
          <w:tcPr>
            <w:tcW w:w="750" w:type="dxa"/>
            <w:shd w:val="clear" w:color="auto" w:fill="auto"/>
            <w:vAlign w:val="center"/>
          </w:tcPr>
          <w:p w14:paraId="4AD27D00" w14:textId="6948D193" w:rsidR="003D7E91" w:rsidRPr="003D7E91" w:rsidRDefault="003D7E91" w:rsidP="00EE67C1">
            <w:pPr>
              <w:rPr>
                <w:rFonts w:ascii="Arial Narrow" w:hAnsi="Arial Narrow"/>
                <w:bCs/>
                <w:color w:val="808080" w:themeColor="background1" w:themeShade="80"/>
                <w:sz w:val="16"/>
                <w:szCs w:val="16"/>
              </w:rPr>
            </w:pPr>
            <w:r w:rsidRPr="003D7E91">
              <w:rPr>
                <w:rFonts w:ascii="Arial Narrow" w:hAnsi="Arial Narrow"/>
                <w:bCs/>
                <w:color w:val="808080" w:themeColor="background1" w:themeShade="80"/>
                <w:sz w:val="16"/>
                <w:szCs w:val="16"/>
              </w:rPr>
              <w:t>13.1</w:t>
            </w:r>
          </w:p>
        </w:tc>
        <w:tc>
          <w:tcPr>
            <w:tcW w:w="8538" w:type="dxa"/>
            <w:gridSpan w:val="3"/>
            <w:shd w:val="clear" w:color="auto" w:fill="auto"/>
          </w:tcPr>
          <w:p w14:paraId="08124551" w14:textId="43BF7EBF" w:rsidR="003D7E91" w:rsidRPr="003D7E91" w:rsidRDefault="00151D2D" w:rsidP="00EE67C1">
            <w:pPr>
              <w:rPr>
                <w:rFonts w:ascii="Arial Narrow" w:hAnsi="Arial Narrow"/>
                <w:bCs/>
                <w:color w:val="808080" w:themeColor="background1" w:themeShade="80"/>
                <w:sz w:val="16"/>
                <w:szCs w:val="16"/>
              </w:rPr>
            </w:pPr>
            <w:r>
              <w:rPr>
                <w:rFonts w:ascii="Arial Narrow" w:hAnsi="Arial Narrow"/>
                <w:bCs/>
                <w:color w:val="808080" w:themeColor="background1" w:themeShade="80"/>
                <w:sz w:val="16"/>
                <w:szCs w:val="16"/>
              </w:rPr>
              <w:t xml:space="preserve">Verkettung von </w:t>
            </w:r>
            <w:r w:rsidR="0083336A">
              <w:rPr>
                <w:rFonts w:ascii="Arial Narrow" w:hAnsi="Arial Narrow"/>
                <w:bCs/>
                <w:color w:val="808080" w:themeColor="background1" w:themeShade="80"/>
                <w:sz w:val="16"/>
                <w:szCs w:val="16"/>
              </w:rPr>
              <w:t xml:space="preserve">mind. </w:t>
            </w:r>
            <w:r w:rsidR="00006860">
              <w:rPr>
                <w:rFonts w:ascii="Arial Narrow" w:hAnsi="Arial Narrow"/>
                <w:bCs/>
                <w:color w:val="808080" w:themeColor="background1" w:themeShade="80"/>
                <w:sz w:val="16"/>
                <w:szCs w:val="16"/>
              </w:rPr>
              <w:t>20</w:t>
            </w:r>
            <w:r>
              <w:rPr>
                <w:rFonts w:ascii="Arial Narrow" w:hAnsi="Arial Narrow"/>
                <w:bCs/>
                <w:color w:val="808080" w:themeColor="background1" w:themeShade="80"/>
                <w:sz w:val="16"/>
                <w:szCs w:val="16"/>
              </w:rPr>
              <w:t xml:space="preserve"> Techniken aus mindestens 2 Technikgruppen {</w:t>
            </w:r>
            <w:proofErr w:type="spellStart"/>
            <w:r>
              <w:rPr>
                <w:rFonts w:ascii="Arial Narrow" w:hAnsi="Arial Narrow"/>
                <w:bCs/>
                <w:color w:val="808080" w:themeColor="background1" w:themeShade="80"/>
                <w:sz w:val="16"/>
                <w:szCs w:val="16"/>
              </w:rPr>
              <w:t>Atemi</w:t>
            </w:r>
            <w:proofErr w:type="spellEnd"/>
            <w:r>
              <w:rPr>
                <w:rFonts w:ascii="Arial Narrow" w:hAnsi="Arial Narrow"/>
                <w:bCs/>
                <w:color w:val="808080" w:themeColor="background1" w:themeShade="80"/>
                <w:sz w:val="16"/>
                <w:szCs w:val="16"/>
              </w:rPr>
              <w:t xml:space="preserve">, Hebel, Wurf, Würgen} in maximal </w:t>
            </w:r>
            <w:r w:rsidR="00006860">
              <w:rPr>
                <w:rFonts w:ascii="Arial Narrow" w:hAnsi="Arial Narrow"/>
                <w:bCs/>
                <w:color w:val="808080" w:themeColor="background1" w:themeShade="80"/>
                <w:sz w:val="16"/>
                <w:szCs w:val="16"/>
              </w:rPr>
              <w:t>4</w:t>
            </w:r>
            <w:r>
              <w:rPr>
                <w:rFonts w:ascii="Arial Narrow" w:hAnsi="Arial Narrow"/>
                <w:bCs/>
                <w:color w:val="808080" w:themeColor="background1" w:themeShade="80"/>
                <w:sz w:val="16"/>
                <w:szCs w:val="16"/>
              </w:rPr>
              <w:t xml:space="preserve"> Handlungskomplexen:</w:t>
            </w:r>
          </w:p>
        </w:tc>
      </w:tr>
      <w:tr w:rsidR="00151D2D" w:rsidRPr="00093D20" w14:paraId="4F7C4CAA" w14:textId="77777777" w:rsidTr="00151D2D">
        <w:tc>
          <w:tcPr>
            <w:tcW w:w="750" w:type="dxa"/>
            <w:shd w:val="clear" w:color="auto" w:fill="auto"/>
            <w:vAlign w:val="center"/>
          </w:tcPr>
          <w:p w14:paraId="72F222F8" w14:textId="7B6DBA6D" w:rsidR="00151D2D" w:rsidRDefault="00151D2D" w:rsidP="00EE67C1">
            <w:pPr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t>13.1.1</w:t>
            </w:r>
          </w:p>
        </w:tc>
        <w:tc>
          <w:tcPr>
            <w:tcW w:w="2593" w:type="dxa"/>
            <w:shd w:val="clear" w:color="auto" w:fill="auto"/>
          </w:tcPr>
          <w:p w14:paraId="6700B2D7" w14:textId="77777777" w:rsidR="00151D2D" w:rsidRPr="00093D20" w:rsidRDefault="00151D2D" w:rsidP="00EE67C1">
            <w:pPr>
              <w:rPr>
                <w:rFonts w:ascii="Arial Narrow" w:hAnsi="Arial Narrow"/>
                <w:bCs/>
                <w:sz w:val="16"/>
                <w:szCs w:val="16"/>
              </w:rPr>
            </w:pPr>
          </w:p>
        </w:tc>
        <w:tc>
          <w:tcPr>
            <w:tcW w:w="1953" w:type="dxa"/>
            <w:shd w:val="clear" w:color="auto" w:fill="auto"/>
          </w:tcPr>
          <w:p w14:paraId="20D9D56C" w14:textId="77777777" w:rsidR="00151D2D" w:rsidRPr="00093D20" w:rsidRDefault="00151D2D" w:rsidP="00EE67C1">
            <w:pPr>
              <w:rPr>
                <w:rFonts w:ascii="Arial Narrow" w:hAnsi="Arial Narrow"/>
                <w:bCs/>
                <w:sz w:val="16"/>
                <w:szCs w:val="16"/>
              </w:rPr>
            </w:pPr>
          </w:p>
        </w:tc>
        <w:tc>
          <w:tcPr>
            <w:tcW w:w="3992" w:type="dxa"/>
            <w:shd w:val="clear" w:color="auto" w:fill="auto"/>
          </w:tcPr>
          <w:p w14:paraId="4E34826C" w14:textId="75194F36" w:rsidR="00151D2D" w:rsidRPr="00093D20" w:rsidRDefault="00151D2D" w:rsidP="00EE67C1">
            <w:pPr>
              <w:rPr>
                <w:rFonts w:ascii="Arial Narrow" w:hAnsi="Arial Narrow"/>
                <w:bCs/>
                <w:sz w:val="16"/>
                <w:szCs w:val="16"/>
              </w:rPr>
            </w:pPr>
          </w:p>
        </w:tc>
      </w:tr>
      <w:tr w:rsidR="00151D2D" w:rsidRPr="00093D20" w14:paraId="5C8FF33A" w14:textId="77777777" w:rsidTr="00151D2D">
        <w:tc>
          <w:tcPr>
            <w:tcW w:w="750" w:type="dxa"/>
            <w:shd w:val="clear" w:color="auto" w:fill="auto"/>
            <w:vAlign w:val="center"/>
          </w:tcPr>
          <w:p w14:paraId="0A755D23" w14:textId="165A3AA8" w:rsidR="00151D2D" w:rsidRDefault="00151D2D" w:rsidP="00EE67C1">
            <w:pPr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t>13.1.2</w:t>
            </w:r>
          </w:p>
        </w:tc>
        <w:tc>
          <w:tcPr>
            <w:tcW w:w="2593" w:type="dxa"/>
            <w:shd w:val="clear" w:color="auto" w:fill="auto"/>
          </w:tcPr>
          <w:p w14:paraId="692F584F" w14:textId="77777777" w:rsidR="00151D2D" w:rsidRPr="00093D20" w:rsidRDefault="00151D2D" w:rsidP="00EE67C1">
            <w:pPr>
              <w:rPr>
                <w:rFonts w:ascii="Arial Narrow" w:hAnsi="Arial Narrow"/>
                <w:bCs/>
                <w:sz w:val="16"/>
                <w:szCs w:val="16"/>
              </w:rPr>
            </w:pPr>
          </w:p>
        </w:tc>
        <w:tc>
          <w:tcPr>
            <w:tcW w:w="1953" w:type="dxa"/>
            <w:shd w:val="clear" w:color="auto" w:fill="auto"/>
          </w:tcPr>
          <w:p w14:paraId="585BBE31" w14:textId="77777777" w:rsidR="00151D2D" w:rsidRPr="00093D20" w:rsidRDefault="00151D2D" w:rsidP="00EE67C1">
            <w:pPr>
              <w:rPr>
                <w:rFonts w:ascii="Arial Narrow" w:hAnsi="Arial Narrow"/>
                <w:bCs/>
                <w:sz w:val="16"/>
                <w:szCs w:val="16"/>
              </w:rPr>
            </w:pPr>
          </w:p>
        </w:tc>
        <w:tc>
          <w:tcPr>
            <w:tcW w:w="3992" w:type="dxa"/>
            <w:shd w:val="clear" w:color="auto" w:fill="auto"/>
          </w:tcPr>
          <w:p w14:paraId="5382D0C5" w14:textId="48DD3461" w:rsidR="00151D2D" w:rsidRPr="00093D20" w:rsidRDefault="00151D2D" w:rsidP="00EE67C1">
            <w:pPr>
              <w:rPr>
                <w:rFonts w:ascii="Arial Narrow" w:hAnsi="Arial Narrow"/>
                <w:bCs/>
                <w:sz w:val="16"/>
                <w:szCs w:val="16"/>
              </w:rPr>
            </w:pPr>
          </w:p>
        </w:tc>
      </w:tr>
      <w:tr w:rsidR="0083336A" w:rsidRPr="00093D20" w14:paraId="7B6C6A05" w14:textId="77777777" w:rsidTr="00151D2D">
        <w:tc>
          <w:tcPr>
            <w:tcW w:w="750" w:type="dxa"/>
            <w:shd w:val="clear" w:color="auto" w:fill="auto"/>
            <w:vAlign w:val="center"/>
          </w:tcPr>
          <w:p w14:paraId="289A9215" w14:textId="52FA408B" w:rsidR="0083336A" w:rsidRDefault="0083336A" w:rsidP="00EE67C1">
            <w:pPr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t>13.1.3</w:t>
            </w:r>
          </w:p>
        </w:tc>
        <w:tc>
          <w:tcPr>
            <w:tcW w:w="2593" w:type="dxa"/>
            <w:shd w:val="clear" w:color="auto" w:fill="auto"/>
          </w:tcPr>
          <w:p w14:paraId="4CE2E5A7" w14:textId="77777777" w:rsidR="0083336A" w:rsidRPr="00093D20" w:rsidRDefault="0083336A" w:rsidP="00EE67C1">
            <w:pPr>
              <w:rPr>
                <w:rFonts w:ascii="Arial Narrow" w:hAnsi="Arial Narrow"/>
                <w:bCs/>
                <w:sz w:val="16"/>
                <w:szCs w:val="16"/>
              </w:rPr>
            </w:pPr>
          </w:p>
        </w:tc>
        <w:tc>
          <w:tcPr>
            <w:tcW w:w="1953" w:type="dxa"/>
            <w:shd w:val="clear" w:color="auto" w:fill="auto"/>
          </w:tcPr>
          <w:p w14:paraId="37911016" w14:textId="77777777" w:rsidR="0083336A" w:rsidRPr="00093D20" w:rsidRDefault="0083336A" w:rsidP="00EE67C1">
            <w:pPr>
              <w:rPr>
                <w:rFonts w:ascii="Arial Narrow" w:hAnsi="Arial Narrow"/>
                <w:bCs/>
                <w:sz w:val="16"/>
                <w:szCs w:val="16"/>
              </w:rPr>
            </w:pPr>
          </w:p>
        </w:tc>
        <w:tc>
          <w:tcPr>
            <w:tcW w:w="3992" w:type="dxa"/>
            <w:shd w:val="clear" w:color="auto" w:fill="auto"/>
          </w:tcPr>
          <w:p w14:paraId="5322DC5B" w14:textId="77777777" w:rsidR="0083336A" w:rsidRPr="00093D20" w:rsidRDefault="0083336A" w:rsidP="00EE67C1">
            <w:pPr>
              <w:rPr>
                <w:rFonts w:ascii="Arial Narrow" w:hAnsi="Arial Narrow"/>
                <w:bCs/>
                <w:sz w:val="16"/>
                <w:szCs w:val="16"/>
              </w:rPr>
            </w:pPr>
          </w:p>
        </w:tc>
      </w:tr>
      <w:tr w:rsidR="00A80F1A" w:rsidRPr="00495900" w14:paraId="59D851D8" w14:textId="77777777" w:rsidTr="00870C2D">
        <w:tblPrEx>
          <w:tblLook w:val="01E0" w:firstRow="1" w:lastRow="1" w:firstColumn="1" w:lastColumn="1" w:noHBand="0" w:noVBand="0"/>
        </w:tblPrEx>
        <w:tc>
          <w:tcPr>
            <w:tcW w:w="9288" w:type="dxa"/>
            <w:gridSpan w:val="4"/>
            <w:tcBorders>
              <w:bottom w:val="single" w:sz="4" w:space="0" w:color="auto"/>
            </w:tcBorders>
            <w:shd w:val="clear" w:color="auto" w:fill="808080"/>
          </w:tcPr>
          <w:p w14:paraId="3383942D" w14:textId="020CDBB6" w:rsidR="00A80F1A" w:rsidRPr="00495900" w:rsidRDefault="00A80F1A" w:rsidP="00A80F1A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  <w:r w:rsidRPr="00495900">
              <w:rPr>
                <w:b/>
                <w:color w:val="FFFFFF"/>
              </w:rPr>
              <w:t xml:space="preserve">. </w:t>
            </w:r>
            <w:proofErr w:type="spellStart"/>
            <w:r>
              <w:rPr>
                <w:b/>
                <w:color w:val="FFFFFF"/>
              </w:rPr>
              <w:t>Atemit</w:t>
            </w:r>
            <w:r w:rsidRPr="00495900">
              <w:rPr>
                <w:b/>
                <w:color w:val="FFFFFF"/>
              </w:rPr>
              <w:t>echniken</w:t>
            </w:r>
            <w:proofErr w:type="spellEnd"/>
            <w:r>
              <w:rPr>
                <w:b/>
                <w:color w:val="FFFFFF"/>
              </w:rPr>
              <w:t xml:space="preserve"> in Kombination</w:t>
            </w:r>
          </w:p>
        </w:tc>
      </w:tr>
      <w:tr w:rsidR="00A80F1A" w:rsidRPr="00495900" w14:paraId="3FDC7C5B" w14:textId="77777777" w:rsidTr="00411DBB">
        <w:tblPrEx>
          <w:tblLook w:val="01E0" w:firstRow="1" w:lastRow="1" w:firstColumn="1" w:lastColumn="1" w:noHBand="0" w:noVBand="0"/>
        </w:tblPrEx>
        <w:tc>
          <w:tcPr>
            <w:tcW w:w="750" w:type="dxa"/>
            <w:tcBorders>
              <w:bottom w:val="single" w:sz="4" w:space="0" w:color="auto"/>
            </w:tcBorders>
            <w:shd w:val="clear" w:color="auto" w:fill="C0C0C0"/>
          </w:tcPr>
          <w:p w14:paraId="5AC8C0F4" w14:textId="77777777" w:rsidR="00A80F1A" w:rsidRPr="00495900" w:rsidRDefault="00A80F1A" w:rsidP="00A80F1A">
            <w:pPr>
              <w:jc w:val="center"/>
              <w:rPr>
                <w:b/>
              </w:rPr>
            </w:pPr>
            <w:r w:rsidRPr="00495900">
              <w:rPr>
                <w:b/>
              </w:rPr>
              <w:t>Nr.</w:t>
            </w:r>
          </w:p>
        </w:tc>
        <w:tc>
          <w:tcPr>
            <w:tcW w:w="2593" w:type="dxa"/>
            <w:tcBorders>
              <w:bottom w:val="single" w:sz="4" w:space="0" w:color="auto"/>
            </w:tcBorders>
            <w:shd w:val="clear" w:color="auto" w:fill="C0C0C0"/>
          </w:tcPr>
          <w:p w14:paraId="629F49A6" w14:textId="77777777" w:rsidR="00A80F1A" w:rsidRPr="00495900" w:rsidRDefault="00A80F1A" w:rsidP="00A80F1A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Atemit</w:t>
            </w:r>
            <w:r w:rsidRPr="00495900">
              <w:rPr>
                <w:b/>
              </w:rPr>
              <w:t>echnik</w:t>
            </w:r>
            <w:proofErr w:type="spellEnd"/>
          </w:p>
        </w:tc>
        <w:tc>
          <w:tcPr>
            <w:tcW w:w="1953" w:type="dxa"/>
            <w:tcBorders>
              <w:bottom w:val="single" w:sz="4" w:space="0" w:color="auto"/>
            </w:tcBorders>
            <w:shd w:val="clear" w:color="auto" w:fill="C0C0C0"/>
          </w:tcPr>
          <w:p w14:paraId="13D94C8F" w14:textId="77777777" w:rsidR="00A80F1A" w:rsidRPr="00495900" w:rsidRDefault="00A80F1A" w:rsidP="00A80F1A">
            <w:pPr>
              <w:jc w:val="center"/>
              <w:rPr>
                <w:b/>
              </w:rPr>
            </w:pPr>
            <w:r w:rsidRPr="00495900">
              <w:rPr>
                <w:b/>
              </w:rPr>
              <w:t>Angriff</w:t>
            </w:r>
          </w:p>
        </w:tc>
        <w:tc>
          <w:tcPr>
            <w:tcW w:w="3992" w:type="dxa"/>
            <w:tcBorders>
              <w:bottom w:val="single" w:sz="4" w:space="0" w:color="auto"/>
            </w:tcBorders>
            <w:shd w:val="clear" w:color="auto" w:fill="C0C0C0"/>
          </w:tcPr>
          <w:p w14:paraId="125AC8F8" w14:textId="19C6A174" w:rsidR="00A80F1A" w:rsidRPr="00495900" w:rsidRDefault="004423FA" w:rsidP="00A80F1A">
            <w:pPr>
              <w:jc w:val="center"/>
              <w:rPr>
                <w:b/>
              </w:rPr>
            </w:pPr>
            <w:r>
              <w:rPr>
                <w:b/>
              </w:rPr>
              <w:t>Handlungskomplex</w:t>
            </w:r>
          </w:p>
        </w:tc>
      </w:tr>
      <w:tr w:rsidR="00006860" w:rsidRPr="00006860" w14:paraId="5DBEAB7C" w14:textId="77777777" w:rsidTr="009E399F">
        <w:tc>
          <w:tcPr>
            <w:tcW w:w="750" w:type="dxa"/>
          </w:tcPr>
          <w:p w14:paraId="2EC46095" w14:textId="494F0192" w:rsidR="00006860" w:rsidRPr="00006860" w:rsidRDefault="00006860" w:rsidP="00A80F1A">
            <w:pPr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</w:pPr>
            <w:r w:rsidRPr="00006860"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  <w:t>4.1</w:t>
            </w:r>
          </w:p>
        </w:tc>
        <w:tc>
          <w:tcPr>
            <w:tcW w:w="8538" w:type="dxa"/>
            <w:gridSpan w:val="3"/>
          </w:tcPr>
          <w:p w14:paraId="034A8AE2" w14:textId="596CB850" w:rsidR="00006860" w:rsidRPr="00006860" w:rsidRDefault="00006860" w:rsidP="00A80F1A">
            <w:pPr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  <w:t>Atemitechniken</w:t>
            </w:r>
            <w:proofErr w:type="spellEnd"/>
            <w:r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  <w:t xml:space="preserve"> nach Wahl des Prüflings (jeweils min. 2x Hand/Faust, Knie/Fuß, Ellbogen)</w:t>
            </w:r>
          </w:p>
        </w:tc>
      </w:tr>
      <w:tr w:rsidR="00006860" w:rsidRPr="00006860" w14:paraId="53D32449" w14:textId="77777777" w:rsidTr="00870C2D">
        <w:tc>
          <w:tcPr>
            <w:tcW w:w="750" w:type="dxa"/>
          </w:tcPr>
          <w:p w14:paraId="1CF81641" w14:textId="0B962C7E" w:rsidR="00006860" w:rsidRPr="00006860" w:rsidRDefault="00006860" w:rsidP="00A80F1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4.1.1</w:t>
            </w:r>
          </w:p>
        </w:tc>
        <w:tc>
          <w:tcPr>
            <w:tcW w:w="2593" w:type="dxa"/>
          </w:tcPr>
          <w:p w14:paraId="747A8EA2" w14:textId="77777777" w:rsidR="00006860" w:rsidRPr="00006860" w:rsidRDefault="00006860" w:rsidP="00A80F1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953" w:type="dxa"/>
          </w:tcPr>
          <w:p w14:paraId="1CBEC095" w14:textId="77777777" w:rsidR="00006860" w:rsidRPr="00006860" w:rsidRDefault="00006860" w:rsidP="00A80F1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992" w:type="dxa"/>
          </w:tcPr>
          <w:p w14:paraId="5CEEE4FA" w14:textId="77777777" w:rsidR="00006860" w:rsidRPr="00006860" w:rsidRDefault="00006860" w:rsidP="00A80F1A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06860" w:rsidRPr="00006860" w14:paraId="41B8CAB4" w14:textId="77777777" w:rsidTr="00870C2D">
        <w:tc>
          <w:tcPr>
            <w:tcW w:w="750" w:type="dxa"/>
          </w:tcPr>
          <w:p w14:paraId="59EC5D17" w14:textId="4A8B67C9" w:rsidR="00006860" w:rsidRPr="00006860" w:rsidRDefault="00006860" w:rsidP="00A80F1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4.1.2</w:t>
            </w:r>
          </w:p>
        </w:tc>
        <w:tc>
          <w:tcPr>
            <w:tcW w:w="2593" w:type="dxa"/>
          </w:tcPr>
          <w:p w14:paraId="5BBC28D3" w14:textId="77777777" w:rsidR="00006860" w:rsidRPr="00006860" w:rsidRDefault="00006860" w:rsidP="00A80F1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953" w:type="dxa"/>
          </w:tcPr>
          <w:p w14:paraId="5C770EF3" w14:textId="77777777" w:rsidR="00006860" w:rsidRPr="00006860" w:rsidRDefault="00006860" w:rsidP="00A80F1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992" w:type="dxa"/>
          </w:tcPr>
          <w:p w14:paraId="5E857A7C" w14:textId="77777777" w:rsidR="00006860" w:rsidRPr="00006860" w:rsidRDefault="00006860" w:rsidP="00A80F1A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06860" w:rsidRPr="00006860" w14:paraId="4F26FFF9" w14:textId="77777777" w:rsidTr="00870C2D">
        <w:tc>
          <w:tcPr>
            <w:tcW w:w="750" w:type="dxa"/>
          </w:tcPr>
          <w:p w14:paraId="348809DE" w14:textId="02CA7EB1" w:rsidR="00006860" w:rsidRPr="00006860" w:rsidRDefault="00006860" w:rsidP="00A80F1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4.1.3</w:t>
            </w:r>
          </w:p>
        </w:tc>
        <w:tc>
          <w:tcPr>
            <w:tcW w:w="2593" w:type="dxa"/>
          </w:tcPr>
          <w:p w14:paraId="61EF619D" w14:textId="77777777" w:rsidR="00006860" w:rsidRPr="00006860" w:rsidRDefault="00006860" w:rsidP="00A80F1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953" w:type="dxa"/>
          </w:tcPr>
          <w:p w14:paraId="3780A751" w14:textId="77777777" w:rsidR="00006860" w:rsidRPr="00006860" w:rsidRDefault="00006860" w:rsidP="00A80F1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992" w:type="dxa"/>
          </w:tcPr>
          <w:p w14:paraId="5D9F9BC0" w14:textId="77777777" w:rsidR="00006860" w:rsidRPr="00006860" w:rsidRDefault="00006860" w:rsidP="00A80F1A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06860" w:rsidRPr="00006860" w14:paraId="4395E7FC" w14:textId="77777777" w:rsidTr="00870C2D">
        <w:tc>
          <w:tcPr>
            <w:tcW w:w="750" w:type="dxa"/>
          </w:tcPr>
          <w:p w14:paraId="3554ABF9" w14:textId="7F6295AC" w:rsidR="00006860" w:rsidRPr="00006860" w:rsidRDefault="00006860" w:rsidP="00A80F1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4.1.4</w:t>
            </w:r>
          </w:p>
        </w:tc>
        <w:tc>
          <w:tcPr>
            <w:tcW w:w="2593" w:type="dxa"/>
          </w:tcPr>
          <w:p w14:paraId="0C5630DF" w14:textId="77777777" w:rsidR="00006860" w:rsidRPr="00006860" w:rsidRDefault="00006860" w:rsidP="00A80F1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953" w:type="dxa"/>
          </w:tcPr>
          <w:p w14:paraId="619DA471" w14:textId="77777777" w:rsidR="00006860" w:rsidRPr="00006860" w:rsidRDefault="00006860" w:rsidP="00A80F1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992" w:type="dxa"/>
          </w:tcPr>
          <w:p w14:paraId="77BA5D30" w14:textId="77777777" w:rsidR="00006860" w:rsidRPr="00006860" w:rsidRDefault="00006860" w:rsidP="00A80F1A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06860" w:rsidRPr="00006860" w14:paraId="0F25F11D" w14:textId="77777777" w:rsidTr="00870C2D">
        <w:tc>
          <w:tcPr>
            <w:tcW w:w="750" w:type="dxa"/>
          </w:tcPr>
          <w:p w14:paraId="1DD13BBB" w14:textId="1F6975AE" w:rsidR="00006860" w:rsidRPr="00006860" w:rsidRDefault="00006860" w:rsidP="00A80F1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4.1.5</w:t>
            </w:r>
          </w:p>
        </w:tc>
        <w:tc>
          <w:tcPr>
            <w:tcW w:w="2593" w:type="dxa"/>
          </w:tcPr>
          <w:p w14:paraId="7EED3CB7" w14:textId="77777777" w:rsidR="00006860" w:rsidRPr="00006860" w:rsidRDefault="00006860" w:rsidP="00A80F1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953" w:type="dxa"/>
          </w:tcPr>
          <w:p w14:paraId="6E3F29C5" w14:textId="77777777" w:rsidR="00006860" w:rsidRPr="00006860" w:rsidRDefault="00006860" w:rsidP="00A80F1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992" w:type="dxa"/>
          </w:tcPr>
          <w:p w14:paraId="08325CFC" w14:textId="77777777" w:rsidR="00006860" w:rsidRPr="00006860" w:rsidRDefault="00006860" w:rsidP="00A80F1A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06860" w:rsidRPr="00093D20" w14:paraId="3511076D" w14:textId="77777777" w:rsidTr="00870C2D">
        <w:tc>
          <w:tcPr>
            <w:tcW w:w="750" w:type="dxa"/>
          </w:tcPr>
          <w:p w14:paraId="4EA90CED" w14:textId="615243AC" w:rsidR="00006860" w:rsidRDefault="00006860" w:rsidP="00A80F1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4.1.6</w:t>
            </w:r>
          </w:p>
        </w:tc>
        <w:tc>
          <w:tcPr>
            <w:tcW w:w="2593" w:type="dxa"/>
          </w:tcPr>
          <w:p w14:paraId="4661BDAF" w14:textId="77777777" w:rsidR="00006860" w:rsidRDefault="00006860" w:rsidP="00A80F1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953" w:type="dxa"/>
          </w:tcPr>
          <w:p w14:paraId="2EB6B765" w14:textId="77777777" w:rsidR="00006860" w:rsidRPr="00093D20" w:rsidRDefault="00006860" w:rsidP="00A80F1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992" w:type="dxa"/>
          </w:tcPr>
          <w:p w14:paraId="32A668D8" w14:textId="77777777" w:rsidR="00006860" w:rsidRPr="00093D20" w:rsidRDefault="00006860" w:rsidP="00A80F1A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4F74A1" w:rsidRPr="00093D20" w14:paraId="0DA1E9BC" w14:textId="77777777" w:rsidTr="00870C2D">
        <w:tc>
          <w:tcPr>
            <w:tcW w:w="750" w:type="dxa"/>
          </w:tcPr>
          <w:p w14:paraId="39DD0F5E" w14:textId="6EAF7ECB" w:rsidR="004F74A1" w:rsidRDefault="00006860" w:rsidP="00A80F1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4.1.7</w:t>
            </w:r>
          </w:p>
        </w:tc>
        <w:tc>
          <w:tcPr>
            <w:tcW w:w="2593" w:type="dxa"/>
          </w:tcPr>
          <w:p w14:paraId="70A35400" w14:textId="3AE7C994" w:rsidR="004F74A1" w:rsidRPr="00093D20" w:rsidRDefault="004F74A1" w:rsidP="00A80F1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953" w:type="dxa"/>
          </w:tcPr>
          <w:p w14:paraId="44DA6F72" w14:textId="77777777" w:rsidR="004F74A1" w:rsidRPr="00093D20" w:rsidRDefault="004F74A1" w:rsidP="00A80F1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992" w:type="dxa"/>
          </w:tcPr>
          <w:p w14:paraId="0AF2548A" w14:textId="77777777" w:rsidR="004F74A1" w:rsidRPr="00093D20" w:rsidRDefault="004F74A1" w:rsidP="00A80F1A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4F74A1" w:rsidRPr="00093D20" w14:paraId="7286D4BE" w14:textId="77777777" w:rsidTr="00870C2D">
        <w:tc>
          <w:tcPr>
            <w:tcW w:w="750" w:type="dxa"/>
          </w:tcPr>
          <w:p w14:paraId="0E64DF51" w14:textId="65386A9E" w:rsidR="004F74A1" w:rsidRDefault="00006860" w:rsidP="00A80F1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4.1.8</w:t>
            </w:r>
          </w:p>
        </w:tc>
        <w:tc>
          <w:tcPr>
            <w:tcW w:w="2593" w:type="dxa"/>
          </w:tcPr>
          <w:p w14:paraId="4ED7E597" w14:textId="7D21AC51" w:rsidR="004F74A1" w:rsidRPr="00093D20" w:rsidRDefault="004F74A1" w:rsidP="00A80F1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953" w:type="dxa"/>
          </w:tcPr>
          <w:p w14:paraId="4B8FB06A" w14:textId="77777777" w:rsidR="004F74A1" w:rsidRPr="00093D20" w:rsidRDefault="004F74A1" w:rsidP="00A80F1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992" w:type="dxa"/>
          </w:tcPr>
          <w:p w14:paraId="626FB530" w14:textId="77777777" w:rsidR="004F74A1" w:rsidRPr="00093D20" w:rsidRDefault="004F74A1" w:rsidP="00A80F1A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5865FD" w:rsidRPr="00495900" w14:paraId="6F965031" w14:textId="77777777" w:rsidTr="001D25F8">
        <w:tblPrEx>
          <w:tblLook w:val="01E0" w:firstRow="1" w:lastRow="1" w:firstColumn="1" w:lastColumn="1" w:noHBand="0" w:noVBand="0"/>
        </w:tblPrEx>
        <w:tc>
          <w:tcPr>
            <w:tcW w:w="9288" w:type="dxa"/>
            <w:gridSpan w:val="4"/>
            <w:tcBorders>
              <w:bottom w:val="single" w:sz="4" w:space="0" w:color="auto"/>
            </w:tcBorders>
            <w:shd w:val="clear" w:color="auto" w:fill="808080"/>
          </w:tcPr>
          <w:p w14:paraId="65EA7BA5" w14:textId="19C3BAB5" w:rsidR="005865FD" w:rsidRPr="00495900" w:rsidRDefault="00A606FA" w:rsidP="001D25F8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5.</w:t>
            </w:r>
            <w:r w:rsidR="005865FD" w:rsidRPr="00495900">
              <w:rPr>
                <w:b/>
                <w:color w:val="FFFFFF"/>
              </w:rPr>
              <w:t xml:space="preserve"> </w:t>
            </w:r>
            <w:r w:rsidR="005865FD">
              <w:rPr>
                <w:b/>
                <w:color w:val="FFFFFF"/>
              </w:rPr>
              <w:t>Würge- / Nervendruckt</w:t>
            </w:r>
            <w:r w:rsidR="005865FD" w:rsidRPr="00495900">
              <w:rPr>
                <w:b/>
                <w:color w:val="FFFFFF"/>
              </w:rPr>
              <w:t>echniken in Kombination</w:t>
            </w:r>
          </w:p>
        </w:tc>
      </w:tr>
      <w:tr w:rsidR="005865FD" w:rsidRPr="00495900" w14:paraId="41862A82" w14:textId="77777777" w:rsidTr="001D25F8">
        <w:tblPrEx>
          <w:tblLook w:val="01E0" w:firstRow="1" w:lastRow="1" w:firstColumn="1" w:lastColumn="1" w:noHBand="0" w:noVBand="0"/>
        </w:tblPrEx>
        <w:tc>
          <w:tcPr>
            <w:tcW w:w="750" w:type="dxa"/>
            <w:tcBorders>
              <w:bottom w:val="single" w:sz="4" w:space="0" w:color="auto"/>
            </w:tcBorders>
            <w:shd w:val="clear" w:color="auto" w:fill="C0C0C0"/>
          </w:tcPr>
          <w:p w14:paraId="748F4D2D" w14:textId="77777777" w:rsidR="005865FD" w:rsidRPr="00495900" w:rsidRDefault="005865FD" w:rsidP="001D25F8">
            <w:pPr>
              <w:jc w:val="center"/>
              <w:rPr>
                <w:b/>
              </w:rPr>
            </w:pPr>
            <w:r w:rsidRPr="00495900">
              <w:rPr>
                <w:b/>
              </w:rPr>
              <w:t>Nr.</w:t>
            </w:r>
          </w:p>
        </w:tc>
        <w:tc>
          <w:tcPr>
            <w:tcW w:w="2593" w:type="dxa"/>
            <w:tcBorders>
              <w:bottom w:val="single" w:sz="4" w:space="0" w:color="auto"/>
            </w:tcBorders>
            <w:shd w:val="clear" w:color="auto" w:fill="C0C0C0"/>
          </w:tcPr>
          <w:p w14:paraId="3890AE69" w14:textId="77777777" w:rsidR="005865FD" w:rsidRPr="00495900" w:rsidRDefault="00F36505" w:rsidP="001D25F8">
            <w:pPr>
              <w:jc w:val="center"/>
              <w:rPr>
                <w:b/>
              </w:rPr>
            </w:pPr>
            <w:r>
              <w:rPr>
                <w:b/>
              </w:rPr>
              <w:t>Würge- / Nervendruck</w:t>
            </w:r>
            <w:r w:rsidR="005865FD">
              <w:rPr>
                <w:b/>
              </w:rPr>
              <w:t>t</w:t>
            </w:r>
            <w:r w:rsidR="005865FD" w:rsidRPr="00495900">
              <w:rPr>
                <w:b/>
              </w:rPr>
              <w:t>echnik</w:t>
            </w:r>
          </w:p>
        </w:tc>
        <w:tc>
          <w:tcPr>
            <w:tcW w:w="1953" w:type="dxa"/>
            <w:tcBorders>
              <w:bottom w:val="single" w:sz="4" w:space="0" w:color="auto"/>
            </w:tcBorders>
            <w:shd w:val="clear" w:color="auto" w:fill="C0C0C0"/>
          </w:tcPr>
          <w:p w14:paraId="217FBDC0" w14:textId="77777777" w:rsidR="005865FD" w:rsidRPr="00495900" w:rsidRDefault="005865FD" w:rsidP="001D25F8">
            <w:pPr>
              <w:jc w:val="center"/>
              <w:rPr>
                <w:b/>
              </w:rPr>
            </w:pPr>
            <w:r w:rsidRPr="00495900">
              <w:rPr>
                <w:b/>
              </w:rPr>
              <w:t>Angriff</w:t>
            </w:r>
          </w:p>
        </w:tc>
        <w:tc>
          <w:tcPr>
            <w:tcW w:w="3992" w:type="dxa"/>
            <w:tcBorders>
              <w:bottom w:val="single" w:sz="4" w:space="0" w:color="auto"/>
            </w:tcBorders>
            <w:shd w:val="clear" w:color="auto" w:fill="C0C0C0"/>
          </w:tcPr>
          <w:p w14:paraId="3C9F2CCB" w14:textId="441C499C" w:rsidR="005865FD" w:rsidRPr="00495900" w:rsidRDefault="004423FA" w:rsidP="001D25F8">
            <w:pPr>
              <w:jc w:val="center"/>
              <w:rPr>
                <w:b/>
              </w:rPr>
            </w:pPr>
            <w:r>
              <w:rPr>
                <w:b/>
              </w:rPr>
              <w:t>Handlungskomplex</w:t>
            </w:r>
          </w:p>
        </w:tc>
      </w:tr>
      <w:tr w:rsidR="00A606FA" w:rsidRPr="00A606FA" w14:paraId="2DBC55B1" w14:textId="77777777" w:rsidTr="001B5565">
        <w:tc>
          <w:tcPr>
            <w:tcW w:w="750" w:type="dxa"/>
          </w:tcPr>
          <w:p w14:paraId="531990FF" w14:textId="7C472D65" w:rsidR="00A606FA" w:rsidRPr="00A606FA" w:rsidRDefault="00A606FA" w:rsidP="001D25F8">
            <w:pPr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</w:pPr>
            <w:r w:rsidRPr="00A606FA"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  <w:t>5.1</w:t>
            </w:r>
          </w:p>
        </w:tc>
        <w:tc>
          <w:tcPr>
            <w:tcW w:w="8538" w:type="dxa"/>
            <w:gridSpan w:val="3"/>
          </w:tcPr>
          <w:p w14:paraId="37901682" w14:textId="51BFD3F6" w:rsidR="00A606FA" w:rsidRPr="00A606FA" w:rsidRDefault="00006860" w:rsidP="001D25F8">
            <w:pPr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</w:pPr>
            <w:r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  <w:t>Würgen mit sonstigen Hilfsmitteln</w:t>
            </w:r>
            <w:r w:rsidR="00DA306F"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  <w:t>:</w:t>
            </w:r>
          </w:p>
        </w:tc>
      </w:tr>
      <w:tr w:rsidR="00A606FA" w:rsidRPr="00093D20" w14:paraId="237F2A9E" w14:textId="77777777" w:rsidTr="001D25F8">
        <w:tc>
          <w:tcPr>
            <w:tcW w:w="750" w:type="dxa"/>
          </w:tcPr>
          <w:p w14:paraId="0B07EAB1" w14:textId="3619703D" w:rsidR="00A606FA" w:rsidRPr="00093D20" w:rsidRDefault="00A606FA" w:rsidP="00A606F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5</w:t>
            </w:r>
            <w:r w:rsidRPr="00093D20">
              <w:rPr>
                <w:rFonts w:ascii="Arial Narrow" w:hAnsi="Arial Narrow"/>
                <w:sz w:val="16"/>
                <w:szCs w:val="16"/>
              </w:rPr>
              <w:t>.1.1</w:t>
            </w:r>
          </w:p>
        </w:tc>
        <w:tc>
          <w:tcPr>
            <w:tcW w:w="2593" w:type="dxa"/>
          </w:tcPr>
          <w:p w14:paraId="49C3346F" w14:textId="7041ABCD" w:rsidR="00A606FA" w:rsidRPr="00093D20" w:rsidRDefault="00A606FA" w:rsidP="00A606F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953" w:type="dxa"/>
          </w:tcPr>
          <w:p w14:paraId="60BF5FA3" w14:textId="77777777" w:rsidR="00A606FA" w:rsidRPr="00093D20" w:rsidRDefault="00A606FA" w:rsidP="00A606F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992" w:type="dxa"/>
          </w:tcPr>
          <w:p w14:paraId="28C4DDD6" w14:textId="77777777" w:rsidR="00A606FA" w:rsidRPr="00093D20" w:rsidRDefault="00A606FA" w:rsidP="00A606FA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A606FA" w:rsidRPr="00093D20" w14:paraId="2E3E7D78" w14:textId="77777777" w:rsidTr="001D25F8">
        <w:tc>
          <w:tcPr>
            <w:tcW w:w="750" w:type="dxa"/>
          </w:tcPr>
          <w:p w14:paraId="2D302053" w14:textId="04FA239C" w:rsidR="00A606FA" w:rsidRPr="00093D20" w:rsidRDefault="00A606FA" w:rsidP="00A606F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5</w:t>
            </w:r>
            <w:r w:rsidRPr="00093D20">
              <w:rPr>
                <w:rFonts w:ascii="Arial Narrow" w:hAnsi="Arial Narrow"/>
                <w:sz w:val="16"/>
                <w:szCs w:val="16"/>
              </w:rPr>
              <w:t>.1.2</w:t>
            </w:r>
          </w:p>
        </w:tc>
        <w:tc>
          <w:tcPr>
            <w:tcW w:w="2593" w:type="dxa"/>
          </w:tcPr>
          <w:p w14:paraId="2A54CC65" w14:textId="2268BC67" w:rsidR="00A606FA" w:rsidRPr="00093D20" w:rsidRDefault="00A606FA" w:rsidP="00A606F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953" w:type="dxa"/>
          </w:tcPr>
          <w:p w14:paraId="12321A08" w14:textId="77777777" w:rsidR="00A606FA" w:rsidRPr="00093D20" w:rsidRDefault="00A606FA" w:rsidP="00A606F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992" w:type="dxa"/>
          </w:tcPr>
          <w:p w14:paraId="271D687E" w14:textId="77777777" w:rsidR="00A606FA" w:rsidRPr="00093D20" w:rsidRDefault="00A606FA" w:rsidP="00A606FA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A606FA" w:rsidRPr="00495900" w14:paraId="0CF1B2D0" w14:textId="77777777" w:rsidTr="00870C2D">
        <w:tblPrEx>
          <w:tblLook w:val="01E0" w:firstRow="1" w:lastRow="1" w:firstColumn="1" w:lastColumn="1" w:noHBand="0" w:noVBand="0"/>
        </w:tblPrEx>
        <w:tc>
          <w:tcPr>
            <w:tcW w:w="9288" w:type="dxa"/>
            <w:gridSpan w:val="4"/>
            <w:tcBorders>
              <w:bottom w:val="single" w:sz="4" w:space="0" w:color="auto"/>
            </w:tcBorders>
            <w:shd w:val="clear" w:color="auto" w:fill="808080"/>
          </w:tcPr>
          <w:p w14:paraId="27A8AC96" w14:textId="7C3B6D6E" w:rsidR="00A606FA" w:rsidRPr="00495900" w:rsidRDefault="00A606FA" w:rsidP="00A606FA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  <w:r w:rsidRPr="00495900">
              <w:rPr>
                <w:b/>
                <w:color w:val="FFFFFF"/>
              </w:rPr>
              <w:t xml:space="preserve">. </w:t>
            </w:r>
            <w:r>
              <w:rPr>
                <w:b/>
                <w:color w:val="FFFFFF"/>
              </w:rPr>
              <w:t>Hebelt</w:t>
            </w:r>
            <w:r w:rsidRPr="00495900">
              <w:rPr>
                <w:b/>
                <w:color w:val="FFFFFF"/>
              </w:rPr>
              <w:t>echniken in Kombination</w:t>
            </w:r>
          </w:p>
        </w:tc>
      </w:tr>
      <w:tr w:rsidR="00A606FA" w:rsidRPr="00495900" w14:paraId="2F9B468F" w14:textId="77777777" w:rsidTr="00411DBB">
        <w:tblPrEx>
          <w:tblLook w:val="01E0" w:firstRow="1" w:lastRow="1" w:firstColumn="1" w:lastColumn="1" w:noHBand="0" w:noVBand="0"/>
        </w:tblPrEx>
        <w:tc>
          <w:tcPr>
            <w:tcW w:w="750" w:type="dxa"/>
            <w:tcBorders>
              <w:bottom w:val="single" w:sz="4" w:space="0" w:color="auto"/>
            </w:tcBorders>
            <w:shd w:val="clear" w:color="auto" w:fill="C0C0C0"/>
          </w:tcPr>
          <w:p w14:paraId="2F659182" w14:textId="77777777" w:rsidR="00A606FA" w:rsidRPr="00495900" w:rsidRDefault="00A606FA" w:rsidP="00A606FA">
            <w:pPr>
              <w:jc w:val="center"/>
              <w:rPr>
                <w:b/>
              </w:rPr>
            </w:pPr>
            <w:r w:rsidRPr="00495900">
              <w:rPr>
                <w:b/>
              </w:rPr>
              <w:t>Nr.</w:t>
            </w:r>
          </w:p>
        </w:tc>
        <w:tc>
          <w:tcPr>
            <w:tcW w:w="2593" w:type="dxa"/>
            <w:tcBorders>
              <w:bottom w:val="single" w:sz="4" w:space="0" w:color="auto"/>
            </w:tcBorders>
            <w:shd w:val="clear" w:color="auto" w:fill="C0C0C0"/>
          </w:tcPr>
          <w:p w14:paraId="668BE7B0" w14:textId="77777777" w:rsidR="00A606FA" w:rsidRPr="00495900" w:rsidRDefault="00A606FA" w:rsidP="00A606FA">
            <w:pPr>
              <w:jc w:val="center"/>
              <w:rPr>
                <w:b/>
              </w:rPr>
            </w:pPr>
            <w:r>
              <w:rPr>
                <w:b/>
              </w:rPr>
              <w:t>Hebelt</w:t>
            </w:r>
            <w:r w:rsidRPr="00495900">
              <w:rPr>
                <w:b/>
              </w:rPr>
              <w:t>echnik</w:t>
            </w:r>
          </w:p>
        </w:tc>
        <w:tc>
          <w:tcPr>
            <w:tcW w:w="1953" w:type="dxa"/>
            <w:tcBorders>
              <w:bottom w:val="single" w:sz="4" w:space="0" w:color="auto"/>
            </w:tcBorders>
            <w:shd w:val="clear" w:color="auto" w:fill="C0C0C0"/>
          </w:tcPr>
          <w:p w14:paraId="2044455F" w14:textId="77777777" w:rsidR="00A606FA" w:rsidRPr="00495900" w:rsidRDefault="00A606FA" w:rsidP="00A606FA">
            <w:pPr>
              <w:jc w:val="center"/>
              <w:rPr>
                <w:b/>
              </w:rPr>
            </w:pPr>
            <w:r w:rsidRPr="00495900">
              <w:rPr>
                <w:b/>
              </w:rPr>
              <w:t>Angriff</w:t>
            </w:r>
          </w:p>
        </w:tc>
        <w:tc>
          <w:tcPr>
            <w:tcW w:w="3992" w:type="dxa"/>
            <w:tcBorders>
              <w:bottom w:val="single" w:sz="4" w:space="0" w:color="auto"/>
            </w:tcBorders>
            <w:shd w:val="clear" w:color="auto" w:fill="C0C0C0"/>
          </w:tcPr>
          <w:p w14:paraId="76261FB4" w14:textId="46633B47" w:rsidR="00A606FA" w:rsidRPr="00495900" w:rsidRDefault="004423FA" w:rsidP="00A606FA">
            <w:pPr>
              <w:jc w:val="center"/>
              <w:rPr>
                <w:b/>
              </w:rPr>
            </w:pPr>
            <w:r>
              <w:rPr>
                <w:b/>
              </w:rPr>
              <w:t>Handlungskomplex</w:t>
            </w:r>
          </w:p>
        </w:tc>
      </w:tr>
      <w:tr w:rsidR="00CC20B3" w:rsidRPr="00CC20B3" w14:paraId="31904410" w14:textId="77777777" w:rsidTr="00E33650">
        <w:tc>
          <w:tcPr>
            <w:tcW w:w="750" w:type="dxa"/>
          </w:tcPr>
          <w:p w14:paraId="72EEB3B0" w14:textId="28A4D648" w:rsidR="00CC20B3" w:rsidRPr="00CC20B3" w:rsidRDefault="00CC20B3" w:rsidP="00A606FA">
            <w:pPr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</w:pPr>
            <w:r w:rsidRPr="00CC20B3"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  <w:t>6.1</w:t>
            </w:r>
          </w:p>
        </w:tc>
        <w:tc>
          <w:tcPr>
            <w:tcW w:w="8538" w:type="dxa"/>
            <w:gridSpan w:val="3"/>
          </w:tcPr>
          <w:p w14:paraId="0407929D" w14:textId="5BDE2063" w:rsidR="00CC20B3" w:rsidRPr="00CC20B3" w:rsidRDefault="00CC20B3" w:rsidP="00A606FA">
            <w:pPr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</w:pPr>
            <w:r w:rsidRPr="00CC20B3"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  <w:t>Armhebel im Stand</w:t>
            </w:r>
            <w:r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  <w:t>:</w:t>
            </w:r>
          </w:p>
        </w:tc>
      </w:tr>
      <w:tr w:rsidR="00CC20B3" w:rsidRPr="00093D20" w14:paraId="48E2C622" w14:textId="77777777" w:rsidTr="00870C2D">
        <w:tc>
          <w:tcPr>
            <w:tcW w:w="750" w:type="dxa"/>
          </w:tcPr>
          <w:p w14:paraId="23787BBF" w14:textId="18101693" w:rsidR="00CC20B3" w:rsidRDefault="00CC20B3" w:rsidP="00A606F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6.1.1</w:t>
            </w:r>
          </w:p>
        </w:tc>
        <w:tc>
          <w:tcPr>
            <w:tcW w:w="2593" w:type="dxa"/>
          </w:tcPr>
          <w:p w14:paraId="603022D4" w14:textId="77777777" w:rsidR="00CC20B3" w:rsidRDefault="00CC20B3" w:rsidP="00A606F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953" w:type="dxa"/>
          </w:tcPr>
          <w:p w14:paraId="31B5140E" w14:textId="77777777" w:rsidR="00CC20B3" w:rsidRPr="00093D20" w:rsidRDefault="00CC20B3" w:rsidP="00A606F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992" w:type="dxa"/>
          </w:tcPr>
          <w:p w14:paraId="0ACF2C4A" w14:textId="77777777" w:rsidR="00CC20B3" w:rsidRPr="00093D20" w:rsidRDefault="00CC20B3" w:rsidP="00A606FA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CC20B3" w:rsidRPr="00093D20" w14:paraId="4A78CE2B" w14:textId="77777777" w:rsidTr="00870C2D">
        <w:tc>
          <w:tcPr>
            <w:tcW w:w="750" w:type="dxa"/>
          </w:tcPr>
          <w:p w14:paraId="509E6197" w14:textId="50F25873" w:rsidR="00CC20B3" w:rsidRDefault="00CC20B3" w:rsidP="00A606F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6.1.2</w:t>
            </w:r>
          </w:p>
        </w:tc>
        <w:tc>
          <w:tcPr>
            <w:tcW w:w="2593" w:type="dxa"/>
          </w:tcPr>
          <w:p w14:paraId="6712B2D3" w14:textId="77777777" w:rsidR="00CC20B3" w:rsidRDefault="00CC20B3" w:rsidP="00A606F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953" w:type="dxa"/>
          </w:tcPr>
          <w:p w14:paraId="53632D35" w14:textId="77777777" w:rsidR="00CC20B3" w:rsidRPr="00093D20" w:rsidRDefault="00CC20B3" w:rsidP="00A606F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992" w:type="dxa"/>
          </w:tcPr>
          <w:p w14:paraId="1ECA1AF4" w14:textId="77777777" w:rsidR="00CC20B3" w:rsidRPr="00093D20" w:rsidRDefault="00CC20B3" w:rsidP="00A606FA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FC7740" w:rsidRPr="00093D20" w14:paraId="3042418B" w14:textId="77777777" w:rsidTr="00870C2D">
        <w:tc>
          <w:tcPr>
            <w:tcW w:w="750" w:type="dxa"/>
          </w:tcPr>
          <w:p w14:paraId="3A08133D" w14:textId="7D1AEAF2" w:rsidR="00FC7740" w:rsidRDefault="00FC7740" w:rsidP="00A606F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6.1.3</w:t>
            </w:r>
          </w:p>
        </w:tc>
        <w:tc>
          <w:tcPr>
            <w:tcW w:w="2593" w:type="dxa"/>
          </w:tcPr>
          <w:p w14:paraId="62D6DDF4" w14:textId="77777777" w:rsidR="00FC7740" w:rsidRDefault="00FC7740" w:rsidP="00A606F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953" w:type="dxa"/>
          </w:tcPr>
          <w:p w14:paraId="680DCED4" w14:textId="77777777" w:rsidR="00FC7740" w:rsidRPr="00093D20" w:rsidRDefault="00FC7740" w:rsidP="00A606F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992" w:type="dxa"/>
          </w:tcPr>
          <w:p w14:paraId="74C47826" w14:textId="77777777" w:rsidR="00FC7740" w:rsidRPr="00093D20" w:rsidRDefault="00FC7740" w:rsidP="00A606FA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B84CA7" w:rsidRPr="00B84CA7" w14:paraId="53E004D8" w14:textId="77777777" w:rsidTr="004F6818">
        <w:tc>
          <w:tcPr>
            <w:tcW w:w="750" w:type="dxa"/>
          </w:tcPr>
          <w:p w14:paraId="068FE80B" w14:textId="70EED963" w:rsidR="00B84CA7" w:rsidRPr="00B84CA7" w:rsidRDefault="00B84CA7" w:rsidP="00A606FA">
            <w:pPr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</w:pPr>
            <w:r w:rsidRPr="00B84CA7"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  <w:t>6.2</w:t>
            </w:r>
          </w:p>
        </w:tc>
        <w:tc>
          <w:tcPr>
            <w:tcW w:w="8538" w:type="dxa"/>
            <w:gridSpan w:val="3"/>
          </w:tcPr>
          <w:p w14:paraId="14C7E670" w14:textId="6A9C9793" w:rsidR="00B84CA7" w:rsidRPr="00B84CA7" w:rsidRDefault="00B84CA7" w:rsidP="00A606FA">
            <w:pPr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</w:pPr>
            <w:r w:rsidRPr="00B84CA7"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  <w:t>Armhebel bei gegnerischer Bodenlage</w:t>
            </w:r>
            <w:r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  <w:t>:</w:t>
            </w:r>
          </w:p>
        </w:tc>
      </w:tr>
      <w:tr w:rsidR="00B84CA7" w:rsidRPr="00093D20" w14:paraId="3D11FC08" w14:textId="77777777" w:rsidTr="00870C2D">
        <w:tc>
          <w:tcPr>
            <w:tcW w:w="750" w:type="dxa"/>
          </w:tcPr>
          <w:p w14:paraId="05366E49" w14:textId="45ED94AC" w:rsidR="00B84CA7" w:rsidRDefault="00B84CA7" w:rsidP="00A606F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6.2.1</w:t>
            </w:r>
          </w:p>
        </w:tc>
        <w:tc>
          <w:tcPr>
            <w:tcW w:w="2593" w:type="dxa"/>
          </w:tcPr>
          <w:p w14:paraId="1431908F" w14:textId="77777777" w:rsidR="00B84CA7" w:rsidRDefault="00B84CA7" w:rsidP="00A606F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953" w:type="dxa"/>
          </w:tcPr>
          <w:p w14:paraId="4C836D9A" w14:textId="77777777" w:rsidR="00B84CA7" w:rsidRPr="00093D20" w:rsidRDefault="00B84CA7" w:rsidP="00A606F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992" w:type="dxa"/>
          </w:tcPr>
          <w:p w14:paraId="69109ADD" w14:textId="77777777" w:rsidR="00B84CA7" w:rsidRPr="00093D20" w:rsidRDefault="00B84CA7" w:rsidP="00A606FA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B84CA7" w:rsidRPr="00093D20" w14:paraId="318FBA52" w14:textId="77777777" w:rsidTr="00870C2D">
        <w:tc>
          <w:tcPr>
            <w:tcW w:w="750" w:type="dxa"/>
          </w:tcPr>
          <w:p w14:paraId="5B297E48" w14:textId="1C15D58F" w:rsidR="00B84CA7" w:rsidRDefault="00B84CA7" w:rsidP="00A606F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6.2.2</w:t>
            </w:r>
          </w:p>
        </w:tc>
        <w:tc>
          <w:tcPr>
            <w:tcW w:w="2593" w:type="dxa"/>
          </w:tcPr>
          <w:p w14:paraId="61DE8365" w14:textId="77777777" w:rsidR="00B84CA7" w:rsidRDefault="00B84CA7" w:rsidP="00A606F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953" w:type="dxa"/>
          </w:tcPr>
          <w:p w14:paraId="3063A178" w14:textId="77777777" w:rsidR="00B84CA7" w:rsidRPr="00093D20" w:rsidRDefault="00B84CA7" w:rsidP="00A606F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992" w:type="dxa"/>
          </w:tcPr>
          <w:p w14:paraId="79364205" w14:textId="77777777" w:rsidR="00B84CA7" w:rsidRPr="00093D20" w:rsidRDefault="00B84CA7" w:rsidP="00A606FA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FC7740" w:rsidRPr="00093D20" w14:paraId="29981157" w14:textId="77777777" w:rsidTr="00870C2D">
        <w:tc>
          <w:tcPr>
            <w:tcW w:w="750" w:type="dxa"/>
          </w:tcPr>
          <w:p w14:paraId="0375F481" w14:textId="32466332" w:rsidR="00FC7740" w:rsidRDefault="00FC7740" w:rsidP="00A606F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6.2.3</w:t>
            </w:r>
          </w:p>
        </w:tc>
        <w:tc>
          <w:tcPr>
            <w:tcW w:w="2593" w:type="dxa"/>
          </w:tcPr>
          <w:p w14:paraId="5F31B82D" w14:textId="77777777" w:rsidR="00FC7740" w:rsidRDefault="00FC7740" w:rsidP="00A606F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953" w:type="dxa"/>
          </w:tcPr>
          <w:p w14:paraId="117382D9" w14:textId="77777777" w:rsidR="00FC7740" w:rsidRPr="00093D20" w:rsidRDefault="00FC7740" w:rsidP="00A606F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992" w:type="dxa"/>
          </w:tcPr>
          <w:p w14:paraId="176F72E9" w14:textId="77777777" w:rsidR="00FC7740" w:rsidRPr="00093D20" w:rsidRDefault="00FC7740" w:rsidP="00A606FA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B84CA7" w:rsidRPr="00B84CA7" w14:paraId="096BA789" w14:textId="77777777" w:rsidTr="00284975">
        <w:tc>
          <w:tcPr>
            <w:tcW w:w="750" w:type="dxa"/>
          </w:tcPr>
          <w:p w14:paraId="5426A81C" w14:textId="3CAFE61C" w:rsidR="00B84CA7" w:rsidRPr="00B84CA7" w:rsidRDefault="00B84CA7" w:rsidP="00A606FA">
            <w:pPr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</w:pPr>
            <w:r w:rsidRPr="00B84CA7"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  <w:t>6.3</w:t>
            </w:r>
          </w:p>
        </w:tc>
        <w:tc>
          <w:tcPr>
            <w:tcW w:w="8538" w:type="dxa"/>
            <w:gridSpan w:val="3"/>
          </w:tcPr>
          <w:p w14:paraId="31F7C5CA" w14:textId="7C5882BD" w:rsidR="00B84CA7" w:rsidRPr="00B84CA7" w:rsidRDefault="00B84CA7" w:rsidP="00A606FA">
            <w:pPr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</w:pPr>
            <w:r w:rsidRPr="00B84CA7"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  <w:t>Handgelenkhebel</w:t>
            </w:r>
            <w:r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  <w:t>:</w:t>
            </w:r>
          </w:p>
        </w:tc>
      </w:tr>
      <w:tr w:rsidR="00B84CA7" w:rsidRPr="00093D20" w14:paraId="235A6172" w14:textId="77777777" w:rsidTr="00870C2D">
        <w:tc>
          <w:tcPr>
            <w:tcW w:w="750" w:type="dxa"/>
          </w:tcPr>
          <w:p w14:paraId="06B00C7C" w14:textId="6153B7F6" w:rsidR="00B84CA7" w:rsidRDefault="00B84CA7" w:rsidP="00A606F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6.3.1</w:t>
            </w:r>
          </w:p>
        </w:tc>
        <w:tc>
          <w:tcPr>
            <w:tcW w:w="2593" w:type="dxa"/>
          </w:tcPr>
          <w:p w14:paraId="2ADBB010" w14:textId="77777777" w:rsidR="00B84CA7" w:rsidRDefault="00B84CA7" w:rsidP="00A606F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953" w:type="dxa"/>
          </w:tcPr>
          <w:p w14:paraId="48FE266F" w14:textId="77777777" w:rsidR="00B84CA7" w:rsidRPr="00093D20" w:rsidRDefault="00B84CA7" w:rsidP="00A606F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992" w:type="dxa"/>
          </w:tcPr>
          <w:p w14:paraId="59155B3F" w14:textId="77777777" w:rsidR="00B84CA7" w:rsidRPr="00093D20" w:rsidRDefault="00B84CA7" w:rsidP="00A606FA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B84CA7" w:rsidRPr="00093D20" w14:paraId="0C1CF63E" w14:textId="77777777" w:rsidTr="00870C2D">
        <w:tc>
          <w:tcPr>
            <w:tcW w:w="750" w:type="dxa"/>
          </w:tcPr>
          <w:p w14:paraId="3B04AE25" w14:textId="7C2D2962" w:rsidR="00B84CA7" w:rsidRDefault="00B84CA7" w:rsidP="00A606F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6.3.2</w:t>
            </w:r>
          </w:p>
        </w:tc>
        <w:tc>
          <w:tcPr>
            <w:tcW w:w="2593" w:type="dxa"/>
          </w:tcPr>
          <w:p w14:paraId="3D999C1B" w14:textId="77777777" w:rsidR="00B84CA7" w:rsidRDefault="00B84CA7" w:rsidP="00A606F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953" w:type="dxa"/>
          </w:tcPr>
          <w:p w14:paraId="49068968" w14:textId="77777777" w:rsidR="00B84CA7" w:rsidRPr="00093D20" w:rsidRDefault="00B84CA7" w:rsidP="00A606F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992" w:type="dxa"/>
          </w:tcPr>
          <w:p w14:paraId="1AD22D34" w14:textId="77777777" w:rsidR="00B84CA7" w:rsidRPr="00093D20" w:rsidRDefault="00B84CA7" w:rsidP="00A606FA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FC7740" w:rsidRPr="00093D20" w14:paraId="0326443F" w14:textId="77777777" w:rsidTr="00870C2D">
        <w:tc>
          <w:tcPr>
            <w:tcW w:w="750" w:type="dxa"/>
          </w:tcPr>
          <w:p w14:paraId="1368A7AE" w14:textId="7D51A657" w:rsidR="00FC7740" w:rsidRDefault="00FC7740" w:rsidP="00A606F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6.3.3</w:t>
            </w:r>
          </w:p>
        </w:tc>
        <w:tc>
          <w:tcPr>
            <w:tcW w:w="2593" w:type="dxa"/>
          </w:tcPr>
          <w:p w14:paraId="30F571C3" w14:textId="77777777" w:rsidR="00FC7740" w:rsidRDefault="00FC7740" w:rsidP="00A606F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953" w:type="dxa"/>
          </w:tcPr>
          <w:p w14:paraId="531A1E7B" w14:textId="77777777" w:rsidR="00FC7740" w:rsidRPr="00093D20" w:rsidRDefault="00FC7740" w:rsidP="00A606F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992" w:type="dxa"/>
          </w:tcPr>
          <w:p w14:paraId="2C1029F4" w14:textId="77777777" w:rsidR="00FC7740" w:rsidRPr="00093D20" w:rsidRDefault="00FC7740" w:rsidP="00A606FA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DA306F" w:rsidRPr="00DA306F" w14:paraId="20521CED" w14:textId="77777777" w:rsidTr="007B1EB5">
        <w:tc>
          <w:tcPr>
            <w:tcW w:w="750" w:type="dxa"/>
          </w:tcPr>
          <w:p w14:paraId="0206DB63" w14:textId="51EADA29" w:rsidR="00DA306F" w:rsidRPr="00DA306F" w:rsidRDefault="00DA306F" w:rsidP="00A606FA">
            <w:pPr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</w:pPr>
            <w:r w:rsidRPr="00DA306F"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  <w:t>6.4</w:t>
            </w:r>
          </w:p>
        </w:tc>
        <w:tc>
          <w:tcPr>
            <w:tcW w:w="8538" w:type="dxa"/>
            <w:gridSpan w:val="3"/>
          </w:tcPr>
          <w:p w14:paraId="1FE49C6F" w14:textId="13E2149C" w:rsidR="00DA306F" w:rsidRPr="00DA306F" w:rsidRDefault="00DA306F" w:rsidP="00A606FA">
            <w:pPr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</w:pPr>
            <w:r w:rsidRPr="00DA306F"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  <w:t>Fingerhebel</w:t>
            </w:r>
            <w:r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  <w:t>:</w:t>
            </w:r>
          </w:p>
        </w:tc>
      </w:tr>
      <w:tr w:rsidR="00DA306F" w:rsidRPr="00093D20" w14:paraId="72B5182B" w14:textId="77777777" w:rsidTr="00870C2D">
        <w:tc>
          <w:tcPr>
            <w:tcW w:w="750" w:type="dxa"/>
          </w:tcPr>
          <w:p w14:paraId="018CA015" w14:textId="34F9F7DC" w:rsidR="00DA306F" w:rsidRDefault="00DA306F" w:rsidP="00A606F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6.4.1</w:t>
            </w:r>
          </w:p>
        </w:tc>
        <w:tc>
          <w:tcPr>
            <w:tcW w:w="2593" w:type="dxa"/>
          </w:tcPr>
          <w:p w14:paraId="0AE5EB65" w14:textId="77777777" w:rsidR="00DA306F" w:rsidRDefault="00DA306F" w:rsidP="00A606F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953" w:type="dxa"/>
          </w:tcPr>
          <w:p w14:paraId="31844A26" w14:textId="77777777" w:rsidR="00DA306F" w:rsidRPr="00093D20" w:rsidRDefault="00DA306F" w:rsidP="00A606F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992" w:type="dxa"/>
          </w:tcPr>
          <w:p w14:paraId="3B1D6B95" w14:textId="77777777" w:rsidR="00DA306F" w:rsidRPr="00093D20" w:rsidRDefault="00DA306F" w:rsidP="00A606FA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DA306F" w:rsidRPr="00093D20" w14:paraId="1B580B04" w14:textId="77777777" w:rsidTr="00870C2D">
        <w:tc>
          <w:tcPr>
            <w:tcW w:w="750" w:type="dxa"/>
          </w:tcPr>
          <w:p w14:paraId="44FEB496" w14:textId="15B6F029" w:rsidR="00DA306F" w:rsidRDefault="00DA306F" w:rsidP="00A606F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6.4.2</w:t>
            </w:r>
          </w:p>
        </w:tc>
        <w:tc>
          <w:tcPr>
            <w:tcW w:w="2593" w:type="dxa"/>
          </w:tcPr>
          <w:p w14:paraId="7A62B196" w14:textId="77777777" w:rsidR="00DA306F" w:rsidRDefault="00DA306F" w:rsidP="00A606F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953" w:type="dxa"/>
          </w:tcPr>
          <w:p w14:paraId="3743B231" w14:textId="77777777" w:rsidR="00DA306F" w:rsidRPr="00093D20" w:rsidRDefault="00DA306F" w:rsidP="00A606F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992" w:type="dxa"/>
          </w:tcPr>
          <w:p w14:paraId="3B17CE74" w14:textId="77777777" w:rsidR="00DA306F" w:rsidRPr="00093D20" w:rsidRDefault="00DA306F" w:rsidP="00A606FA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DA306F" w:rsidRPr="00DA306F" w14:paraId="298AC7EC" w14:textId="77777777" w:rsidTr="00C97F90">
        <w:tc>
          <w:tcPr>
            <w:tcW w:w="750" w:type="dxa"/>
          </w:tcPr>
          <w:p w14:paraId="092C7855" w14:textId="3B60D313" w:rsidR="00DA306F" w:rsidRPr="00DA306F" w:rsidRDefault="00DA306F" w:rsidP="00A606FA">
            <w:pPr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</w:pPr>
            <w:r w:rsidRPr="00DA306F"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  <w:t>6.5</w:t>
            </w:r>
          </w:p>
        </w:tc>
        <w:tc>
          <w:tcPr>
            <w:tcW w:w="8538" w:type="dxa"/>
            <w:gridSpan w:val="3"/>
          </w:tcPr>
          <w:p w14:paraId="3991CDA3" w14:textId="03489E00" w:rsidR="00DA306F" w:rsidRPr="00DA306F" w:rsidRDefault="00DA306F" w:rsidP="00A606FA">
            <w:pPr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</w:pPr>
            <w:r w:rsidRPr="00DA306F"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  <w:t>Beinhebel</w:t>
            </w:r>
            <w:r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  <w:t>:</w:t>
            </w:r>
          </w:p>
        </w:tc>
      </w:tr>
      <w:tr w:rsidR="004C08A4" w:rsidRPr="004C08A4" w14:paraId="75B46005" w14:textId="77777777" w:rsidTr="004C08A4">
        <w:tc>
          <w:tcPr>
            <w:tcW w:w="750" w:type="dxa"/>
          </w:tcPr>
          <w:p w14:paraId="2D781D8B" w14:textId="4CA51520" w:rsidR="004C08A4" w:rsidRPr="004C08A4" w:rsidRDefault="004C08A4" w:rsidP="00A606FA">
            <w:pPr>
              <w:rPr>
                <w:rFonts w:ascii="Arial Narrow" w:hAnsi="Arial Narrow"/>
                <w:sz w:val="16"/>
                <w:szCs w:val="16"/>
              </w:rPr>
            </w:pPr>
            <w:r w:rsidRPr="004C08A4">
              <w:rPr>
                <w:rFonts w:ascii="Arial Narrow" w:hAnsi="Arial Narrow"/>
                <w:sz w:val="16"/>
                <w:szCs w:val="16"/>
              </w:rPr>
              <w:t>6.5.1</w:t>
            </w:r>
          </w:p>
        </w:tc>
        <w:tc>
          <w:tcPr>
            <w:tcW w:w="2593" w:type="dxa"/>
          </w:tcPr>
          <w:p w14:paraId="4AC65011" w14:textId="77777777" w:rsidR="004C08A4" w:rsidRPr="004C08A4" w:rsidRDefault="004C08A4" w:rsidP="00A606F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953" w:type="dxa"/>
          </w:tcPr>
          <w:p w14:paraId="34FA8048" w14:textId="77777777" w:rsidR="004C08A4" w:rsidRPr="004C08A4" w:rsidRDefault="004C08A4" w:rsidP="00A606F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992" w:type="dxa"/>
          </w:tcPr>
          <w:p w14:paraId="74121B75" w14:textId="48D5BD27" w:rsidR="004C08A4" w:rsidRPr="004C08A4" w:rsidRDefault="004C08A4" w:rsidP="00A606FA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4C08A4" w:rsidRPr="004C08A4" w14:paraId="32FCCF43" w14:textId="77777777" w:rsidTr="004C08A4">
        <w:tc>
          <w:tcPr>
            <w:tcW w:w="750" w:type="dxa"/>
          </w:tcPr>
          <w:p w14:paraId="752D03C3" w14:textId="0538FD4A" w:rsidR="004C08A4" w:rsidRPr="004C08A4" w:rsidRDefault="004C08A4" w:rsidP="00A606FA">
            <w:pPr>
              <w:rPr>
                <w:rFonts w:ascii="Arial Narrow" w:hAnsi="Arial Narrow"/>
                <w:sz w:val="16"/>
                <w:szCs w:val="16"/>
              </w:rPr>
            </w:pPr>
            <w:r w:rsidRPr="004C08A4">
              <w:rPr>
                <w:rFonts w:ascii="Arial Narrow" w:hAnsi="Arial Narrow"/>
                <w:sz w:val="16"/>
                <w:szCs w:val="16"/>
              </w:rPr>
              <w:t>6.5.2</w:t>
            </w:r>
          </w:p>
        </w:tc>
        <w:tc>
          <w:tcPr>
            <w:tcW w:w="2593" w:type="dxa"/>
          </w:tcPr>
          <w:p w14:paraId="38BE805E" w14:textId="77777777" w:rsidR="004C08A4" w:rsidRPr="004C08A4" w:rsidRDefault="004C08A4" w:rsidP="00A606F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953" w:type="dxa"/>
          </w:tcPr>
          <w:p w14:paraId="7F4F729B" w14:textId="77777777" w:rsidR="004C08A4" w:rsidRPr="004C08A4" w:rsidRDefault="004C08A4" w:rsidP="00A606F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992" w:type="dxa"/>
          </w:tcPr>
          <w:p w14:paraId="5AF63930" w14:textId="310570A0" w:rsidR="004C08A4" w:rsidRPr="004C08A4" w:rsidRDefault="004C08A4" w:rsidP="00A606FA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DA306F" w:rsidRPr="00DA306F" w14:paraId="7F87030D" w14:textId="77777777" w:rsidTr="00FA5F51">
        <w:tc>
          <w:tcPr>
            <w:tcW w:w="750" w:type="dxa"/>
          </w:tcPr>
          <w:p w14:paraId="5B418C6A" w14:textId="1491B59D" w:rsidR="00DA306F" w:rsidRPr="00DA306F" w:rsidRDefault="00DA306F" w:rsidP="00A606FA">
            <w:pPr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</w:pPr>
            <w:r w:rsidRPr="00DA306F"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  <w:t>6.6</w:t>
            </w:r>
          </w:p>
        </w:tc>
        <w:tc>
          <w:tcPr>
            <w:tcW w:w="8538" w:type="dxa"/>
            <w:gridSpan w:val="3"/>
          </w:tcPr>
          <w:p w14:paraId="1AA9CF6B" w14:textId="43E6AB5B" w:rsidR="00DA306F" w:rsidRPr="00DA306F" w:rsidRDefault="00DA306F" w:rsidP="00A606FA">
            <w:pPr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</w:pPr>
            <w:r w:rsidRPr="00DA306F"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  <w:t>Genickhebel</w:t>
            </w:r>
            <w:r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  <w:t>:</w:t>
            </w:r>
          </w:p>
        </w:tc>
      </w:tr>
      <w:tr w:rsidR="00DA306F" w:rsidRPr="00093D20" w14:paraId="69740540" w14:textId="77777777" w:rsidTr="00870C2D">
        <w:tc>
          <w:tcPr>
            <w:tcW w:w="750" w:type="dxa"/>
          </w:tcPr>
          <w:p w14:paraId="21A763DE" w14:textId="2DDC5448" w:rsidR="00DA306F" w:rsidRDefault="00DA306F" w:rsidP="00A606F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6.6.1</w:t>
            </w:r>
          </w:p>
        </w:tc>
        <w:tc>
          <w:tcPr>
            <w:tcW w:w="2593" w:type="dxa"/>
          </w:tcPr>
          <w:p w14:paraId="2DAF0022" w14:textId="77777777" w:rsidR="00DA306F" w:rsidRDefault="00DA306F" w:rsidP="00A606F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953" w:type="dxa"/>
          </w:tcPr>
          <w:p w14:paraId="2DA4F2F1" w14:textId="77777777" w:rsidR="00DA306F" w:rsidRPr="00093D20" w:rsidRDefault="00DA306F" w:rsidP="00A606F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992" w:type="dxa"/>
          </w:tcPr>
          <w:p w14:paraId="2C08D22E" w14:textId="77777777" w:rsidR="00DA306F" w:rsidRPr="00093D20" w:rsidRDefault="00DA306F" w:rsidP="00A606FA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DA306F" w:rsidRPr="00093D20" w14:paraId="267C1690" w14:textId="77777777" w:rsidTr="00870C2D">
        <w:tc>
          <w:tcPr>
            <w:tcW w:w="750" w:type="dxa"/>
          </w:tcPr>
          <w:p w14:paraId="13B7F2E2" w14:textId="18E95A32" w:rsidR="00DA306F" w:rsidRDefault="00DA306F" w:rsidP="00A606F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6.6.2</w:t>
            </w:r>
          </w:p>
        </w:tc>
        <w:tc>
          <w:tcPr>
            <w:tcW w:w="2593" w:type="dxa"/>
          </w:tcPr>
          <w:p w14:paraId="12ED8DB7" w14:textId="77777777" w:rsidR="00DA306F" w:rsidRDefault="00DA306F" w:rsidP="00A606F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953" w:type="dxa"/>
          </w:tcPr>
          <w:p w14:paraId="3E624F24" w14:textId="77777777" w:rsidR="00DA306F" w:rsidRPr="00093D20" w:rsidRDefault="00DA306F" w:rsidP="00A606F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992" w:type="dxa"/>
          </w:tcPr>
          <w:p w14:paraId="5C82F19E" w14:textId="77777777" w:rsidR="00DA306F" w:rsidRPr="00093D20" w:rsidRDefault="00DA306F" w:rsidP="00A606FA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A606FA" w:rsidRPr="00495900" w14:paraId="22070D5B" w14:textId="77777777" w:rsidTr="0051275B">
        <w:tblPrEx>
          <w:tblLook w:val="01E0" w:firstRow="1" w:lastRow="1" w:firstColumn="1" w:lastColumn="1" w:noHBand="0" w:noVBand="0"/>
        </w:tblPrEx>
        <w:tc>
          <w:tcPr>
            <w:tcW w:w="9288" w:type="dxa"/>
            <w:gridSpan w:val="4"/>
            <w:tcBorders>
              <w:bottom w:val="single" w:sz="4" w:space="0" w:color="auto"/>
            </w:tcBorders>
            <w:shd w:val="clear" w:color="auto" w:fill="808080"/>
          </w:tcPr>
          <w:p w14:paraId="6133F9E7" w14:textId="646B9E81" w:rsidR="00A606FA" w:rsidRPr="00495900" w:rsidRDefault="00A606FA" w:rsidP="00A606FA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7. Wurft</w:t>
            </w:r>
            <w:r w:rsidRPr="00495900">
              <w:rPr>
                <w:b/>
                <w:color w:val="FFFFFF"/>
              </w:rPr>
              <w:t>echniken in Kombination</w:t>
            </w:r>
          </w:p>
        </w:tc>
      </w:tr>
      <w:tr w:rsidR="00A606FA" w:rsidRPr="00495900" w14:paraId="1D64045E" w14:textId="77777777" w:rsidTr="00411DBB">
        <w:tblPrEx>
          <w:tblLook w:val="01E0" w:firstRow="1" w:lastRow="1" w:firstColumn="1" w:lastColumn="1" w:noHBand="0" w:noVBand="0"/>
        </w:tblPrEx>
        <w:tc>
          <w:tcPr>
            <w:tcW w:w="750" w:type="dxa"/>
            <w:tcBorders>
              <w:bottom w:val="single" w:sz="4" w:space="0" w:color="auto"/>
            </w:tcBorders>
            <w:shd w:val="clear" w:color="auto" w:fill="C0C0C0"/>
          </w:tcPr>
          <w:p w14:paraId="0398135C" w14:textId="77777777" w:rsidR="00A606FA" w:rsidRPr="00495900" w:rsidRDefault="00A606FA" w:rsidP="00A606FA">
            <w:pPr>
              <w:jc w:val="center"/>
              <w:rPr>
                <w:b/>
              </w:rPr>
            </w:pPr>
            <w:r w:rsidRPr="00495900">
              <w:rPr>
                <w:b/>
              </w:rPr>
              <w:t>Nr.</w:t>
            </w:r>
          </w:p>
        </w:tc>
        <w:tc>
          <w:tcPr>
            <w:tcW w:w="2593" w:type="dxa"/>
            <w:tcBorders>
              <w:bottom w:val="single" w:sz="4" w:space="0" w:color="auto"/>
            </w:tcBorders>
            <w:shd w:val="clear" w:color="auto" w:fill="C0C0C0"/>
          </w:tcPr>
          <w:p w14:paraId="7C2B65D8" w14:textId="77777777" w:rsidR="00A606FA" w:rsidRPr="00495900" w:rsidRDefault="00A606FA" w:rsidP="00A606FA">
            <w:pPr>
              <w:jc w:val="center"/>
              <w:rPr>
                <w:b/>
              </w:rPr>
            </w:pPr>
            <w:r>
              <w:rPr>
                <w:b/>
              </w:rPr>
              <w:t>Wurft</w:t>
            </w:r>
            <w:r w:rsidRPr="00495900">
              <w:rPr>
                <w:b/>
              </w:rPr>
              <w:t>echnik</w:t>
            </w:r>
          </w:p>
        </w:tc>
        <w:tc>
          <w:tcPr>
            <w:tcW w:w="1953" w:type="dxa"/>
            <w:tcBorders>
              <w:bottom w:val="single" w:sz="4" w:space="0" w:color="auto"/>
            </w:tcBorders>
            <w:shd w:val="clear" w:color="auto" w:fill="C0C0C0"/>
          </w:tcPr>
          <w:p w14:paraId="27EEFCDE" w14:textId="77777777" w:rsidR="00A606FA" w:rsidRPr="00495900" w:rsidRDefault="00A606FA" w:rsidP="00A606FA">
            <w:pPr>
              <w:jc w:val="center"/>
              <w:rPr>
                <w:b/>
              </w:rPr>
            </w:pPr>
            <w:r w:rsidRPr="00495900">
              <w:rPr>
                <w:b/>
              </w:rPr>
              <w:t>Angriff</w:t>
            </w:r>
          </w:p>
        </w:tc>
        <w:tc>
          <w:tcPr>
            <w:tcW w:w="3992" w:type="dxa"/>
            <w:tcBorders>
              <w:bottom w:val="single" w:sz="4" w:space="0" w:color="auto"/>
            </w:tcBorders>
            <w:shd w:val="clear" w:color="auto" w:fill="C0C0C0"/>
          </w:tcPr>
          <w:p w14:paraId="16678B9F" w14:textId="1212B963" w:rsidR="00A606FA" w:rsidRPr="00495900" w:rsidRDefault="004423FA" w:rsidP="00A606FA">
            <w:pPr>
              <w:jc w:val="center"/>
              <w:rPr>
                <w:b/>
              </w:rPr>
            </w:pPr>
            <w:r>
              <w:rPr>
                <w:b/>
              </w:rPr>
              <w:t>Handlungskomplex</w:t>
            </w:r>
          </w:p>
        </w:tc>
      </w:tr>
      <w:tr w:rsidR="00B84CA7" w:rsidRPr="00B84CA7" w14:paraId="57CA0FC7" w14:textId="77777777" w:rsidTr="003F5205">
        <w:tc>
          <w:tcPr>
            <w:tcW w:w="750" w:type="dxa"/>
          </w:tcPr>
          <w:p w14:paraId="24537058" w14:textId="65B049B1" w:rsidR="00B84CA7" w:rsidRPr="00B84CA7" w:rsidRDefault="00B84CA7" w:rsidP="00A606FA">
            <w:pPr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</w:pPr>
            <w:r w:rsidRPr="00B84CA7"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  <w:t>7.1</w:t>
            </w:r>
          </w:p>
        </w:tc>
        <w:tc>
          <w:tcPr>
            <w:tcW w:w="8538" w:type="dxa"/>
            <w:gridSpan w:val="3"/>
          </w:tcPr>
          <w:p w14:paraId="7291A093" w14:textId="38770554" w:rsidR="00B84CA7" w:rsidRPr="00B84CA7" w:rsidRDefault="00764D29" w:rsidP="00A606FA">
            <w:pPr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</w:pPr>
            <w:r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  <w:t>Würfe</w:t>
            </w:r>
            <w:r w:rsidR="00B84CA7"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  <w:t xml:space="preserve"> nach Wahl des Prüflings</w:t>
            </w:r>
            <w:r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  <w:t xml:space="preserve"> {max. </w:t>
            </w:r>
            <w:r w:rsidR="00FC7740"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  <w:t>2</w:t>
            </w:r>
            <w:r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  <w:t xml:space="preserve"> W</w:t>
            </w:r>
            <w:r w:rsidR="00FC7740"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  <w:t>ü</w:t>
            </w:r>
            <w:r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  <w:t>rf</w:t>
            </w:r>
            <w:r w:rsidR="00FC7740"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  <w:t>e</w:t>
            </w:r>
            <w:r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  <w:t xml:space="preserve"> aus dem Kyu-Bereich / mind. 1 Selbstfallwurf</w:t>
            </w:r>
            <w:r w:rsidR="00B84CA7"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  <w:t>}:</w:t>
            </w:r>
          </w:p>
        </w:tc>
      </w:tr>
      <w:tr w:rsidR="00B84CA7" w:rsidRPr="00093D20" w14:paraId="31BCE85D" w14:textId="77777777" w:rsidTr="00870C2D">
        <w:tc>
          <w:tcPr>
            <w:tcW w:w="750" w:type="dxa"/>
          </w:tcPr>
          <w:p w14:paraId="0EB2EBEE" w14:textId="58096151" w:rsidR="00B84CA7" w:rsidRDefault="00B84CA7" w:rsidP="00A606F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7.1.1</w:t>
            </w:r>
          </w:p>
        </w:tc>
        <w:tc>
          <w:tcPr>
            <w:tcW w:w="2593" w:type="dxa"/>
          </w:tcPr>
          <w:p w14:paraId="0111B154" w14:textId="6DADD6F9" w:rsidR="00B84CA7" w:rsidRPr="00093D20" w:rsidRDefault="00B84CA7" w:rsidP="00A606F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953" w:type="dxa"/>
          </w:tcPr>
          <w:p w14:paraId="1ECC88E8" w14:textId="77777777" w:rsidR="00B84CA7" w:rsidRPr="00093D20" w:rsidRDefault="00B84CA7" w:rsidP="00A606F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992" w:type="dxa"/>
          </w:tcPr>
          <w:p w14:paraId="27ACF843" w14:textId="77777777" w:rsidR="00B84CA7" w:rsidRPr="00093D20" w:rsidRDefault="00B84CA7" w:rsidP="00A606FA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B84CA7" w:rsidRPr="00093D20" w14:paraId="7DEF26A5" w14:textId="77777777" w:rsidTr="00870C2D">
        <w:tc>
          <w:tcPr>
            <w:tcW w:w="750" w:type="dxa"/>
          </w:tcPr>
          <w:p w14:paraId="6AE107F8" w14:textId="79DD6E02" w:rsidR="00B84CA7" w:rsidRDefault="00B84CA7" w:rsidP="00A606F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7.1.2</w:t>
            </w:r>
          </w:p>
        </w:tc>
        <w:tc>
          <w:tcPr>
            <w:tcW w:w="2593" w:type="dxa"/>
          </w:tcPr>
          <w:p w14:paraId="55FBB1D9" w14:textId="77777777" w:rsidR="00B84CA7" w:rsidRPr="00093D20" w:rsidRDefault="00B84CA7" w:rsidP="00A606F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953" w:type="dxa"/>
          </w:tcPr>
          <w:p w14:paraId="33E2BC4E" w14:textId="77777777" w:rsidR="00B84CA7" w:rsidRPr="00093D20" w:rsidRDefault="00B84CA7" w:rsidP="00A606F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992" w:type="dxa"/>
          </w:tcPr>
          <w:p w14:paraId="1C5EDA73" w14:textId="77777777" w:rsidR="00B84CA7" w:rsidRPr="00093D20" w:rsidRDefault="00B84CA7" w:rsidP="00A606FA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A606FA" w:rsidRPr="00093D20" w14:paraId="768C2E9E" w14:textId="77777777" w:rsidTr="00870C2D">
        <w:tc>
          <w:tcPr>
            <w:tcW w:w="750" w:type="dxa"/>
          </w:tcPr>
          <w:p w14:paraId="7DCC202D" w14:textId="3293EE9F" w:rsidR="00A606FA" w:rsidRPr="00093D20" w:rsidRDefault="00A606FA" w:rsidP="00A606F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7.</w:t>
            </w:r>
            <w:r w:rsidR="00764D29">
              <w:rPr>
                <w:rFonts w:ascii="Arial Narrow" w:hAnsi="Arial Narrow"/>
                <w:sz w:val="16"/>
                <w:szCs w:val="16"/>
              </w:rPr>
              <w:t>1.3</w:t>
            </w:r>
          </w:p>
        </w:tc>
        <w:tc>
          <w:tcPr>
            <w:tcW w:w="2593" w:type="dxa"/>
          </w:tcPr>
          <w:p w14:paraId="1AFB6B37" w14:textId="411D0239" w:rsidR="00A606FA" w:rsidRPr="00093D20" w:rsidRDefault="00A606FA" w:rsidP="00A606F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953" w:type="dxa"/>
          </w:tcPr>
          <w:p w14:paraId="3A4CE30A" w14:textId="77777777" w:rsidR="00A606FA" w:rsidRPr="00093D20" w:rsidRDefault="00A606FA" w:rsidP="00A606F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992" w:type="dxa"/>
          </w:tcPr>
          <w:p w14:paraId="32AECA1B" w14:textId="77777777" w:rsidR="00A606FA" w:rsidRPr="00093D20" w:rsidRDefault="00A606FA" w:rsidP="00A606FA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FC7740" w:rsidRPr="00093D20" w14:paraId="61343003" w14:textId="77777777" w:rsidTr="00870C2D">
        <w:tc>
          <w:tcPr>
            <w:tcW w:w="750" w:type="dxa"/>
          </w:tcPr>
          <w:p w14:paraId="37678052" w14:textId="5A42A441" w:rsidR="00FC7740" w:rsidRDefault="00FC7740" w:rsidP="00A606F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7.1.4</w:t>
            </w:r>
          </w:p>
        </w:tc>
        <w:tc>
          <w:tcPr>
            <w:tcW w:w="2593" w:type="dxa"/>
          </w:tcPr>
          <w:p w14:paraId="18B28FC6" w14:textId="77777777" w:rsidR="00FC7740" w:rsidRPr="00093D20" w:rsidRDefault="00FC7740" w:rsidP="00A606F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953" w:type="dxa"/>
          </w:tcPr>
          <w:p w14:paraId="15426B6F" w14:textId="77777777" w:rsidR="00FC7740" w:rsidRPr="00093D20" w:rsidRDefault="00FC7740" w:rsidP="00A606F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992" w:type="dxa"/>
          </w:tcPr>
          <w:p w14:paraId="30204642" w14:textId="77777777" w:rsidR="00FC7740" w:rsidRPr="00093D20" w:rsidRDefault="00FC7740" w:rsidP="00A606FA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DA306F" w:rsidRPr="00093D20" w14:paraId="144BA9A2" w14:textId="77777777" w:rsidTr="00870C2D">
        <w:tc>
          <w:tcPr>
            <w:tcW w:w="750" w:type="dxa"/>
          </w:tcPr>
          <w:p w14:paraId="59EF1403" w14:textId="635DC2F6" w:rsidR="00DA306F" w:rsidRDefault="00DA306F" w:rsidP="00A606F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7.1.5</w:t>
            </w:r>
          </w:p>
        </w:tc>
        <w:tc>
          <w:tcPr>
            <w:tcW w:w="2593" w:type="dxa"/>
          </w:tcPr>
          <w:p w14:paraId="43DFA622" w14:textId="77777777" w:rsidR="00DA306F" w:rsidRPr="00093D20" w:rsidRDefault="00DA306F" w:rsidP="00A606F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953" w:type="dxa"/>
          </w:tcPr>
          <w:p w14:paraId="75F54788" w14:textId="77777777" w:rsidR="00DA306F" w:rsidRPr="00093D20" w:rsidRDefault="00DA306F" w:rsidP="00A606F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992" w:type="dxa"/>
          </w:tcPr>
          <w:p w14:paraId="5DC61CCC" w14:textId="77777777" w:rsidR="00DA306F" w:rsidRPr="00093D20" w:rsidRDefault="00DA306F" w:rsidP="00A606FA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</w:tbl>
    <w:p w14:paraId="3EC778A0" w14:textId="77777777" w:rsidR="00A606FA" w:rsidRDefault="00A606FA">
      <w:r>
        <w:br w:type="page"/>
      </w:r>
    </w:p>
    <w:tbl>
      <w:tblPr>
        <w:tblW w:w="9288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1"/>
        <w:gridCol w:w="2849"/>
        <w:gridCol w:w="11"/>
        <w:gridCol w:w="37"/>
        <w:gridCol w:w="1418"/>
        <w:gridCol w:w="4232"/>
      </w:tblGrid>
      <w:tr w:rsidR="00A606FA" w:rsidRPr="00495900" w14:paraId="4DDA34BA" w14:textId="77777777" w:rsidTr="001D25F8">
        <w:tc>
          <w:tcPr>
            <w:tcW w:w="9288" w:type="dxa"/>
            <w:gridSpan w:val="6"/>
            <w:tcBorders>
              <w:bottom w:val="single" w:sz="4" w:space="0" w:color="auto"/>
            </w:tcBorders>
            <w:shd w:val="clear" w:color="auto" w:fill="808080"/>
          </w:tcPr>
          <w:p w14:paraId="7AE5682B" w14:textId="5BA8A7B9" w:rsidR="00A606FA" w:rsidRPr="00495900" w:rsidRDefault="00A606FA" w:rsidP="00A606FA">
            <w:pPr>
              <w:tabs>
                <w:tab w:val="left" w:pos="3915"/>
              </w:tabs>
              <w:rPr>
                <w:b/>
                <w:color w:val="FFFFFF"/>
              </w:rPr>
            </w:pPr>
            <w:r>
              <w:rPr>
                <w:b/>
                <w:color w:val="FFFFFF"/>
              </w:rPr>
              <w:lastRenderedPageBreak/>
              <w:t>8</w:t>
            </w:r>
            <w:r w:rsidRPr="00495900">
              <w:rPr>
                <w:b/>
                <w:color w:val="FFFFFF"/>
              </w:rPr>
              <w:t xml:space="preserve">. </w:t>
            </w:r>
            <w:r>
              <w:rPr>
                <w:b/>
                <w:color w:val="FFFFFF"/>
              </w:rPr>
              <w:t>Stockabwehr / -anwendung</w:t>
            </w:r>
          </w:p>
        </w:tc>
      </w:tr>
      <w:tr w:rsidR="00DA306F" w:rsidRPr="00495900" w14:paraId="29348413" w14:textId="77777777" w:rsidTr="00DA306F">
        <w:tc>
          <w:tcPr>
            <w:tcW w:w="741" w:type="dxa"/>
            <w:tcBorders>
              <w:bottom w:val="single" w:sz="4" w:space="0" w:color="auto"/>
            </w:tcBorders>
            <w:shd w:val="clear" w:color="auto" w:fill="C0C0C0"/>
          </w:tcPr>
          <w:p w14:paraId="4725AE31" w14:textId="77777777" w:rsidR="00DA306F" w:rsidRPr="00495900" w:rsidRDefault="00DA306F" w:rsidP="00A606FA">
            <w:pPr>
              <w:jc w:val="center"/>
              <w:rPr>
                <w:b/>
              </w:rPr>
            </w:pPr>
            <w:r w:rsidRPr="00495900">
              <w:rPr>
                <w:b/>
              </w:rPr>
              <w:t>Nr.</w:t>
            </w:r>
          </w:p>
        </w:tc>
        <w:tc>
          <w:tcPr>
            <w:tcW w:w="2897" w:type="dxa"/>
            <w:gridSpan w:val="3"/>
            <w:tcBorders>
              <w:bottom w:val="single" w:sz="4" w:space="0" w:color="auto"/>
            </w:tcBorders>
            <w:shd w:val="clear" w:color="auto" w:fill="C0C0C0"/>
          </w:tcPr>
          <w:p w14:paraId="0B9879DA" w14:textId="210B12F1" w:rsidR="00DA306F" w:rsidRPr="00495900" w:rsidRDefault="00DA306F" w:rsidP="00A606FA">
            <w:pPr>
              <w:jc w:val="center"/>
              <w:rPr>
                <w:b/>
              </w:rPr>
            </w:pPr>
            <w:r>
              <w:rPr>
                <w:b/>
              </w:rPr>
              <w:t>Weiterführung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C0C0C0"/>
          </w:tcPr>
          <w:p w14:paraId="2E45B11D" w14:textId="295CD11A" w:rsidR="00DA306F" w:rsidRPr="00495900" w:rsidRDefault="00DA306F" w:rsidP="00A606FA">
            <w:pPr>
              <w:jc w:val="center"/>
              <w:rPr>
                <w:b/>
              </w:rPr>
            </w:pPr>
            <w:r>
              <w:rPr>
                <w:b/>
              </w:rPr>
              <w:t>Angriff</w:t>
            </w:r>
          </w:p>
        </w:tc>
        <w:tc>
          <w:tcPr>
            <w:tcW w:w="4232" w:type="dxa"/>
            <w:tcBorders>
              <w:bottom w:val="single" w:sz="4" w:space="0" w:color="auto"/>
            </w:tcBorders>
            <w:shd w:val="clear" w:color="auto" w:fill="C0C0C0"/>
          </w:tcPr>
          <w:p w14:paraId="738750D2" w14:textId="014B01A2" w:rsidR="00DA306F" w:rsidRPr="00495900" w:rsidRDefault="00DA306F" w:rsidP="00A606FA">
            <w:pPr>
              <w:jc w:val="center"/>
              <w:rPr>
                <w:b/>
              </w:rPr>
            </w:pPr>
            <w:r>
              <w:rPr>
                <w:b/>
              </w:rPr>
              <w:t>Handlungskomplex</w:t>
            </w:r>
          </w:p>
        </w:tc>
      </w:tr>
      <w:tr w:rsidR="00DC74AB" w:rsidRPr="00DC74AB" w14:paraId="7ED0CCCA" w14:textId="77777777" w:rsidTr="003D081E">
        <w:tblPrEx>
          <w:tblLook w:val="0000" w:firstRow="0" w:lastRow="0" w:firstColumn="0" w:lastColumn="0" w:noHBand="0" w:noVBand="0"/>
        </w:tblPrEx>
        <w:tc>
          <w:tcPr>
            <w:tcW w:w="741" w:type="dxa"/>
          </w:tcPr>
          <w:p w14:paraId="5EBB8313" w14:textId="592895AE" w:rsidR="00A606FA" w:rsidRPr="00DC74AB" w:rsidRDefault="00A606FA" w:rsidP="00A606FA">
            <w:pPr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</w:pPr>
            <w:r w:rsidRPr="00DC74AB"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  <w:t>8.1</w:t>
            </w:r>
          </w:p>
        </w:tc>
        <w:tc>
          <w:tcPr>
            <w:tcW w:w="8547" w:type="dxa"/>
            <w:gridSpan w:val="5"/>
          </w:tcPr>
          <w:p w14:paraId="5419DA19" w14:textId="55508F74" w:rsidR="00A606FA" w:rsidRPr="00DC74AB" w:rsidRDefault="00DC74AB" w:rsidP="00A606FA">
            <w:pPr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</w:pPr>
            <w:r w:rsidRPr="00DC74AB"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  <w:t>A</w:t>
            </w:r>
            <w:r w:rsidR="00A606FA" w:rsidRPr="00DC74AB"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  <w:t xml:space="preserve">bwehr gegen </w:t>
            </w:r>
            <w:r w:rsidR="00764D29" w:rsidRPr="00DC74AB"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  <w:t>Stockangriffe nach Wahl des Prüflings mit</w:t>
            </w:r>
            <w:r w:rsidR="00A606FA" w:rsidRPr="00DC74AB"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  <w:t xml:space="preserve"> </w:t>
            </w:r>
            <w:r w:rsidR="00DA306F"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  <w:t xml:space="preserve">gestörter </w:t>
            </w:r>
            <w:r w:rsidR="00A606FA" w:rsidRPr="00DC74AB"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  <w:t xml:space="preserve">Folgetechnik </w:t>
            </w:r>
            <w:r w:rsidRPr="00DC74AB"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  <w:t>unter Verwendung des Stocks</w:t>
            </w:r>
            <w:r w:rsidR="00DA306F"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  <w:t xml:space="preserve"> und Weiterführung</w:t>
            </w:r>
            <w:r w:rsidR="00A606FA" w:rsidRPr="00DC74AB"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  <w:t>:</w:t>
            </w:r>
          </w:p>
        </w:tc>
      </w:tr>
      <w:tr w:rsidR="00DA306F" w:rsidRPr="00093D20" w14:paraId="31EA5F7D" w14:textId="77777777" w:rsidTr="00DA306F">
        <w:tblPrEx>
          <w:tblLook w:val="0000" w:firstRow="0" w:lastRow="0" w:firstColumn="0" w:lastColumn="0" w:noHBand="0" w:noVBand="0"/>
        </w:tblPrEx>
        <w:tc>
          <w:tcPr>
            <w:tcW w:w="741" w:type="dxa"/>
          </w:tcPr>
          <w:p w14:paraId="2B4D6E2D" w14:textId="0D92B87D" w:rsidR="00DA306F" w:rsidRPr="00093D20" w:rsidRDefault="00DA306F" w:rsidP="00A606F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8</w:t>
            </w:r>
            <w:r w:rsidRPr="00093D20">
              <w:rPr>
                <w:rFonts w:ascii="Arial Narrow" w:hAnsi="Arial Narrow"/>
                <w:sz w:val="16"/>
                <w:szCs w:val="16"/>
              </w:rPr>
              <w:t>.1.</w:t>
            </w:r>
            <w:r>
              <w:rPr>
                <w:rFonts w:ascii="Arial Narrow" w:hAnsi="Arial Narrow"/>
                <w:sz w:val="16"/>
                <w:szCs w:val="16"/>
              </w:rPr>
              <w:t>1</w:t>
            </w:r>
          </w:p>
        </w:tc>
        <w:tc>
          <w:tcPr>
            <w:tcW w:w="2897" w:type="dxa"/>
            <w:gridSpan w:val="3"/>
          </w:tcPr>
          <w:p w14:paraId="54887383" w14:textId="0D1D4AC1" w:rsidR="00DA306F" w:rsidRPr="00093D20" w:rsidRDefault="00DA306F" w:rsidP="00A606F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418" w:type="dxa"/>
          </w:tcPr>
          <w:p w14:paraId="6A9C9D6D" w14:textId="77777777" w:rsidR="00DA306F" w:rsidRPr="00093D20" w:rsidRDefault="00DA306F" w:rsidP="00A606F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232" w:type="dxa"/>
          </w:tcPr>
          <w:p w14:paraId="11C44727" w14:textId="71C340DF" w:rsidR="00DA306F" w:rsidRPr="00093D20" w:rsidRDefault="00DA306F" w:rsidP="00A606FA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DA306F" w:rsidRPr="00093D20" w14:paraId="56C4B3F2" w14:textId="77777777" w:rsidTr="00DA306F">
        <w:tblPrEx>
          <w:tblLook w:val="0000" w:firstRow="0" w:lastRow="0" w:firstColumn="0" w:lastColumn="0" w:noHBand="0" w:noVBand="0"/>
        </w:tblPrEx>
        <w:tc>
          <w:tcPr>
            <w:tcW w:w="741" w:type="dxa"/>
          </w:tcPr>
          <w:p w14:paraId="075DFA5B" w14:textId="65877B23" w:rsidR="00DA306F" w:rsidRPr="00093D20" w:rsidRDefault="00DA306F" w:rsidP="00A606F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8</w:t>
            </w:r>
            <w:r w:rsidRPr="00093D20">
              <w:rPr>
                <w:rFonts w:ascii="Arial Narrow" w:hAnsi="Arial Narrow"/>
                <w:sz w:val="16"/>
                <w:szCs w:val="16"/>
              </w:rPr>
              <w:t>.1</w:t>
            </w:r>
            <w:r>
              <w:rPr>
                <w:rFonts w:ascii="Arial Narrow" w:hAnsi="Arial Narrow"/>
                <w:sz w:val="16"/>
                <w:szCs w:val="16"/>
              </w:rPr>
              <w:t>.2</w:t>
            </w:r>
          </w:p>
        </w:tc>
        <w:tc>
          <w:tcPr>
            <w:tcW w:w="2897" w:type="dxa"/>
            <w:gridSpan w:val="3"/>
          </w:tcPr>
          <w:p w14:paraId="3B5A3486" w14:textId="37C98064" w:rsidR="00DA306F" w:rsidRPr="00093D20" w:rsidRDefault="00DA306F" w:rsidP="00A606F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418" w:type="dxa"/>
          </w:tcPr>
          <w:p w14:paraId="481FBE38" w14:textId="77777777" w:rsidR="00DA306F" w:rsidRPr="00093D20" w:rsidRDefault="00DA306F" w:rsidP="00A606F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232" w:type="dxa"/>
          </w:tcPr>
          <w:p w14:paraId="0E9DCCC1" w14:textId="56710027" w:rsidR="00DA306F" w:rsidRPr="00093D20" w:rsidRDefault="00DA306F" w:rsidP="00A606FA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DA306F" w:rsidRPr="00093D20" w14:paraId="122DB36E" w14:textId="77777777" w:rsidTr="00DA306F">
        <w:tblPrEx>
          <w:tblLook w:val="0000" w:firstRow="0" w:lastRow="0" w:firstColumn="0" w:lastColumn="0" w:noHBand="0" w:noVBand="0"/>
        </w:tblPrEx>
        <w:tc>
          <w:tcPr>
            <w:tcW w:w="741" w:type="dxa"/>
          </w:tcPr>
          <w:p w14:paraId="41F4A6A0" w14:textId="27D44650" w:rsidR="00DA306F" w:rsidRDefault="00DA306F" w:rsidP="00A606F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8.1.3</w:t>
            </w:r>
          </w:p>
        </w:tc>
        <w:tc>
          <w:tcPr>
            <w:tcW w:w="2897" w:type="dxa"/>
            <w:gridSpan w:val="3"/>
          </w:tcPr>
          <w:p w14:paraId="61A91693" w14:textId="77777777" w:rsidR="00DA306F" w:rsidRPr="00093D20" w:rsidRDefault="00DA306F" w:rsidP="00A606F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418" w:type="dxa"/>
          </w:tcPr>
          <w:p w14:paraId="48C263BE" w14:textId="77777777" w:rsidR="00DA306F" w:rsidRPr="00093D20" w:rsidRDefault="00DA306F" w:rsidP="00A606F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232" w:type="dxa"/>
          </w:tcPr>
          <w:p w14:paraId="2ED3E610" w14:textId="1F5CDE21" w:rsidR="00DA306F" w:rsidRPr="00093D20" w:rsidRDefault="00DA306F" w:rsidP="00A606FA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DA306F" w:rsidRPr="00093D20" w14:paraId="347DC4AB" w14:textId="77777777" w:rsidTr="00DA306F">
        <w:tblPrEx>
          <w:tblLook w:val="0000" w:firstRow="0" w:lastRow="0" w:firstColumn="0" w:lastColumn="0" w:noHBand="0" w:noVBand="0"/>
        </w:tblPrEx>
        <w:tc>
          <w:tcPr>
            <w:tcW w:w="741" w:type="dxa"/>
          </w:tcPr>
          <w:p w14:paraId="5FE122FC" w14:textId="57A3227F" w:rsidR="00DA306F" w:rsidRDefault="00DA306F" w:rsidP="00A606F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8.1.4</w:t>
            </w:r>
          </w:p>
        </w:tc>
        <w:tc>
          <w:tcPr>
            <w:tcW w:w="2897" w:type="dxa"/>
            <w:gridSpan w:val="3"/>
          </w:tcPr>
          <w:p w14:paraId="5B07FA15" w14:textId="77777777" w:rsidR="00DA306F" w:rsidRPr="00093D20" w:rsidRDefault="00DA306F" w:rsidP="00A606F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418" w:type="dxa"/>
          </w:tcPr>
          <w:p w14:paraId="72804B8C" w14:textId="77777777" w:rsidR="00DA306F" w:rsidRPr="00093D20" w:rsidRDefault="00DA306F" w:rsidP="00A606F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232" w:type="dxa"/>
          </w:tcPr>
          <w:p w14:paraId="5C11DDFB" w14:textId="38BAD4BE" w:rsidR="00DA306F" w:rsidRPr="00093D20" w:rsidRDefault="00DA306F" w:rsidP="00A606FA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DA306F" w:rsidRPr="00093D20" w14:paraId="2BF42566" w14:textId="77777777" w:rsidTr="00DA306F">
        <w:tblPrEx>
          <w:tblLook w:val="0000" w:firstRow="0" w:lastRow="0" w:firstColumn="0" w:lastColumn="0" w:noHBand="0" w:noVBand="0"/>
        </w:tblPrEx>
        <w:tc>
          <w:tcPr>
            <w:tcW w:w="741" w:type="dxa"/>
          </w:tcPr>
          <w:p w14:paraId="43A5CF33" w14:textId="1A1B7C0C" w:rsidR="00DA306F" w:rsidRDefault="00DA306F" w:rsidP="00A606F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8.1.5</w:t>
            </w:r>
          </w:p>
        </w:tc>
        <w:tc>
          <w:tcPr>
            <w:tcW w:w="2897" w:type="dxa"/>
            <w:gridSpan w:val="3"/>
          </w:tcPr>
          <w:p w14:paraId="4B0AAED2" w14:textId="77777777" w:rsidR="00DA306F" w:rsidRPr="00093D20" w:rsidRDefault="00DA306F" w:rsidP="00A606F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418" w:type="dxa"/>
          </w:tcPr>
          <w:p w14:paraId="6A8C954A" w14:textId="77777777" w:rsidR="00DA306F" w:rsidRPr="00093D20" w:rsidRDefault="00DA306F" w:rsidP="00A606F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232" w:type="dxa"/>
          </w:tcPr>
          <w:p w14:paraId="73E17937" w14:textId="26356C68" w:rsidR="00DA306F" w:rsidRPr="00093D20" w:rsidRDefault="00DA306F" w:rsidP="00A606FA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DA306F" w:rsidRPr="00093D20" w14:paraId="5CC77805" w14:textId="77777777" w:rsidTr="00DA306F">
        <w:tblPrEx>
          <w:tblLook w:val="0000" w:firstRow="0" w:lastRow="0" w:firstColumn="0" w:lastColumn="0" w:noHBand="0" w:noVBand="0"/>
        </w:tblPrEx>
        <w:tc>
          <w:tcPr>
            <w:tcW w:w="741" w:type="dxa"/>
          </w:tcPr>
          <w:p w14:paraId="0C50EC39" w14:textId="67B8BC98" w:rsidR="00DA306F" w:rsidRDefault="00DA306F" w:rsidP="00A606F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8.1.6</w:t>
            </w:r>
          </w:p>
        </w:tc>
        <w:tc>
          <w:tcPr>
            <w:tcW w:w="2897" w:type="dxa"/>
            <w:gridSpan w:val="3"/>
          </w:tcPr>
          <w:p w14:paraId="17830DE4" w14:textId="77777777" w:rsidR="00DA306F" w:rsidRPr="00093D20" w:rsidRDefault="00DA306F" w:rsidP="00A606F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418" w:type="dxa"/>
          </w:tcPr>
          <w:p w14:paraId="6DFEB1A3" w14:textId="77777777" w:rsidR="00DA306F" w:rsidRPr="00093D20" w:rsidRDefault="00DA306F" w:rsidP="00A606F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232" w:type="dxa"/>
          </w:tcPr>
          <w:p w14:paraId="19B8ACBC" w14:textId="5FFC52BB" w:rsidR="00DA306F" w:rsidRPr="00093D20" w:rsidRDefault="00DA306F" w:rsidP="00A606FA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8E5F01" w:rsidRPr="00495900" w14:paraId="77F32D4D" w14:textId="77777777" w:rsidTr="0017458F">
        <w:tc>
          <w:tcPr>
            <w:tcW w:w="9288" w:type="dxa"/>
            <w:gridSpan w:val="6"/>
            <w:tcBorders>
              <w:bottom w:val="single" w:sz="4" w:space="0" w:color="auto"/>
            </w:tcBorders>
            <w:shd w:val="clear" w:color="auto" w:fill="808080"/>
          </w:tcPr>
          <w:p w14:paraId="6324057B" w14:textId="1C339C03" w:rsidR="008E5F01" w:rsidRPr="00495900" w:rsidRDefault="008E5F01" w:rsidP="0017458F">
            <w:pPr>
              <w:tabs>
                <w:tab w:val="left" w:pos="3915"/>
              </w:tabs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  <w:r w:rsidRPr="00495900">
              <w:rPr>
                <w:b/>
                <w:color w:val="FFFFFF"/>
              </w:rPr>
              <w:t xml:space="preserve">. </w:t>
            </w:r>
            <w:r>
              <w:rPr>
                <w:b/>
                <w:color w:val="FFFFFF"/>
              </w:rPr>
              <w:t>Messerabwehr</w:t>
            </w:r>
          </w:p>
        </w:tc>
      </w:tr>
      <w:tr w:rsidR="008E5F01" w:rsidRPr="00495900" w14:paraId="133BFC4C" w14:textId="77777777" w:rsidTr="003D081E">
        <w:tc>
          <w:tcPr>
            <w:tcW w:w="741" w:type="dxa"/>
            <w:tcBorders>
              <w:bottom w:val="single" w:sz="4" w:space="0" w:color="auto"/>
            </w:tcBorders>
            <w:shd w:val="clear" w:color="auto" w:fill="C0C0C0"/>
          </w:tcPr>
          <w:p w14:paraId="471DD936" w14:textId="77777777" w:rsidR="008E5F01" w:rsidRPr="00495900" w:rsidRDefault="008E5F01" w:rsidP="0017458F">
            <w:pPr>
              <w:jc w:val="center"/>
              <w:rPr>
                <w:b/>
              </w:rPr>
            </w:pPr>
            <w:r w:rsidRPr="00495900">
              <w:rPr>
                <w:b/>
              </w:rPr>
              <w:t>Nr.</w:t>
            </w:r>
          </w:p>
        </w:tc>
        <w:tc>
          <w:tcPr>
            <w:tcW w:w="2897" w:type="dxa"/>
            <w:gridSpan w:val="3"/>
            <w:tcBorders>
              <w:bottom w:val="single" w:sz="4" w:space="0" w:color="auto"/>
            </w:tcBorders>
            <w:shd w:val="clear" w:color="auto" w:fill="C0C0C0"/>
          </w:tcPr>
          <w:p w14:paraId="5F22B85E" w14:textId="77777777" w:rsidR="008E5F01" w:rsidRPr="00495900" w:rsidRDefault="008E5F01" w:rsidP="0017458F">
            <w:pPr>
              <w:jc w:val="center"/>
              <w:rPr>
                <w:b/>
              </w:rPr>
            </w:pPr>
            <w:r>
              <w:rPr>
                <w:b/>
              </w:rPr>
              <w:t>Angriff</w:t>
            </w:r>
          </w:p>
        </w:tc>
        <w:tc>
          <w:tcPr>
            <w:tcW w:w="5650" w:type="dxa"/>
            <w:gridSpan w:val="2"/>
            <w:tcBorders>
              <w:bottom w:val="single" w:sz="4" w:space="0" w:color="auto"/>
            </w:tcBorders>
            <w:shd w:val="clear" w:color="auto" w:fill="C0C0C0"/>
          </w:tcPr>
          <w:p w14:paraId="5207E07D" w14:textId="77777777" w:rsidR="008E5F01" w:rsidRPr="00495900" w:rsidRDefault="008E5F01" w:rsidP="0017458F">
            <w:pPr>
              <w:jc w:val="center"/>
              <w:rPr>
                <w:b/>
              </w:rPr>
            </w:pPr>
            <w:r>
              <w:rPr>
                <w:b/>
              </w:rPr>
              <w:t>Handlungskomplex</w:t>
            </w:r>
          </w:p>
        </w:tc>
      </w:tr>
      <w:tr w:rsidR="008E5F01" w:rsidRPr="008E5F01" w14:paraId="5921E8C3" w14:textId="77777777" w:rsidTr="003D081E">
        <w:tblPrEx>
          <w:tblLook w:val="0000" w:firstRow="0" w:lastRow="0" w:firstColumn="0" w:lastColumn="0" w:noHBand="0" w:noVBand="0"/>
        </w:tblPrEx>
        <w:tc>
          <w:tcPr>
            <w:tcW w:w="741" w:type="dxa"/>
          </w:tcPr>
          <w:p w14:paraId="62890A0A" w14:textId="61669DBD" w:rsidR="008E5F01" w:rsidRPr="008E5F01" w:rsidRDefault="008E5F01" w:rsidP="00A606FA">
            <w:pPr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</w:pPr>
            <w:r w:rsidRPr="008E5F01"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  <w:t>9.1</w:t>
            </w:r>
          </w:p>
        </w:tc>
        <w:tc>
          <w:tcPr>
            <w:tcW w:w="8547" w:type="dxa"/>
            <w:gridSpan w:val="5"/>
          </w:tcPr>
          <w:p w14:paraId="134F028F" w14:textId="4FA6CDD6" w:rsidR="008E5F01" w:rsidRPr="008E5F01" w:rsidRDefault="00DC74AB" w:rsidP="00A606FA">
            <w:pPr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</w:pPr>
            <w:r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  <w:t>A</w:t>
            </w:r>
            <w:r w:rsidR="008E5F01" w:rsidRPr="008E5F01"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  <w:t xml:space="preserve">bwehr gegen </w:t>
            </w:r>
            <w:r w:rsidR="00DA306F"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  <w:t>Messer</w:t>
            </w:r>
            <w:r w:rsidR="005000F7"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  <w:t xml:space="preserve"> (jeweils mind.</w:t>
            </w:r>
            <w:r w:rsidR="00FC7740"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  <w:t xml:space="preserve"> </w:t>
            </w:r>
            <w:r w:rsidR="005000F7"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  <w:t xml:space="preserve">1x Floretthaltung Angriffswinkel 1-5, Dolchhaltung, </w:t>
            </w:r>
            <w:r w:rsidR="00FC7740"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  <w:t>Nahdistanz</w:t>
            </w:r>
            <w:r w:rsidR="005000F7"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  <w:t>)</w:t>
            </w:r>
            <w:r w:rsidR="008E5F01" w:rsidRPr="008E5F01"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  <w:t>:</w:t>
            </w:r>
          </w:p>
        </w:tc>
      </w:tr>
      <w:tr w:rsidR="008E5F01" w:rsidRPr="00093D20" w14:paraId="66E53A30" w14:textId="77777777" w:rsidTr="003D081E">
        <w:tblPrEx>
          <w:tblLook w:val="0000" w:firstRow="0" w:lastRow="0" w:firstColumn="0" w:lastColumn="0" w:noHBand="0" w:noVBand="0"/>
        </w:tblPrEx>
        <w:tc>
          <w:tcPr>
            <w:tcW w:w="741" w:type="dxa"/>
          </w:tcPr>
          <w:p w14:paraId="5514ACD7" w14:textId="75E98EFB" w:rsidR="008E5F01" w:rsidRDefault="008E5F01" w:rsidP="00A606F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9.1.1</w:t>
            </w:r>
          </w:p>
        </w:tc>
        <w:tc>
          <w:tcPr>
            <w:tcW w:w="2897" w:type="dxa"/>
            <w:gridSpan w:val="3"/>
          </w:tcPr>
          <w:p w14:paraId="15378841" w14:textId="6F76FA13" w:rsidR="008E5F01" w:rsidRPr="00093D20" w:rsidRDefault="008E5F01" w:rsidP="00A606F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50" w:type="dxa"/>
            <w:gridSpan w:val="2"/>
          </w:tcPr>
          <w:p w14:paraId="0E72D86B" w14:textId="77777777" w:rsidR="008E5F01" w:rsidRPr="00093D20" w:rsidRDefault="008E5F01" w:rsidP="00A606FA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8E5F01" w:rsidRPr="00093D20" w14:paraId="061429AE" w14:textId="77777777" w:rsidTr="003D081E">
        <w:tblPrEx>
          <w:tblLook w:val="0000" w:firstRow="0" w:lastRow="0" w:firstColumn="0" w:lastColumn="0" w:noHBand="0" w:noVBand="0"/>
        </w:tblPrEx>
        <w:tc>
          <w:tcPr>
            <w:tcW w:w="741" w:type="dxa"/>
          </w:tcPr>
          <w:p w14:paraId="184374C2" w14:textId="77A40279" w:rsidR="008E5F01" w:rsidRDefault="008E5F01" w:rsidP="00A606F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9.1.2</w:t>
            </w:r>
          </w:p>
        </w:tc>
        <w:tc>
          <w:tcPr>
            <w:tcW w:w="2897" w:type="dxa"/>
            <w:gridSpan w:val="3"/>
          </w:tcPr>
          <w:p w14:paraId="6EE2FFD4" w14:textId="42649B72" w:rsidR="008E5F01" w:rsidRPr="00093D20" w:rsidRDefault="008E5F01" w:rsidP="00A606F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50" w:type="dxa"/>
            <w:gridSpan w:val="2"/>
          </w:tcPr>
          <w:p w14:paraId="157D618D" w14:textId="77777777" w:rsidR="008E5F01" w:rsidRPr="00093D20" w:rsidRDefault="008E5F01" w:rsidP="00A606FA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B84CA7" w:rsidRPr="00093D20" w14:paraId="7A23457D" w14:textId="77777777" w:rsidTr="003D081E">
        <w:tblPrEx>
          <w:tblLook w:val="0000" w:firstRow="0" w:lastRow="0" w:firstColumn="0" w:lastColumn="0" w:noHBand="0" w:noVBand="0"/>
        </w:tblPrEx>
        <w:tc>
          <w:tcPr>
            <w:tcW w:w="741" w:type="dxa"/>
          </w:tcPr>
          <w:p w14:paraId="7ECE3689" w14:textId="2F6014E7" w:rsidR="00B84CA7" w:rsidRDefault="00B84CA7" w:rsidP="00A606F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9.1.3</w:t>
            </w:r>
          </w:p>
        </w:tc>
        <w:tc>
          <w:tcPr>
            <w:tcW w:w="2897" w:type="dxa"/>
            <w:gridSpan w:val="3"/>
          </w:tcPr>
          <w:p w14:paraId="480F18C9" w14:textId="28AC37A9" w:rsidR="00B84CA7" w:rsidRDefault="00B84CA7" w:rsidP="00A606F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50" w:type="dxa"/>
            <w:gridSpan w:val="2"/>
          </w:tcPr>
          <w:p w14:paraId="0636A9F8" w14:textId="77777777" w:rsidR="00B84CA7" w:rsidRPr="00093D20" w:rsidRDefault="00B84CA7" w:rsidP="00A606FA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5000F7" w:rsidRPr="00093D20" w14:paraId="6B7560EF" w14:textId="77777777" w:rsidTr="003D081E">
        <w:tblPrEx>
          <w:tblLook w:val="0000" w:firstRow="0" w:lastRow="0" w:firstColumn="0" w:lastColumn="0" w:noHBand="0" w:noVBand="0"/>
        </w:tblPrEx>
        <w:tc>
          <w:tcPr>
            <w:tcW w:w="741" w:type="dxa"/>
          </w:tcPr>
          <w:p w14:paraId="2511E422" w14:textId="310735D8" w:rsidR="005000F7" w:rsidRDefault="005000F7" w:rsidP="00A606F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9.1.4</w:t>
            </w:r>
          </w:p>
        </w:tc>
        <w:tc>
          <w:tcPr>
            <w:tcW w:w="2897" w:type="dxa"/>
            <w:gridSpan w:val="3"/>
          </w:tcPr>
          <w:p w14:paraId="3A69A227" w14:textId="77777777" w:rsidR="005000F7" w:rsidRDefault="005000F7" w:rsidP="00A606F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50" w:type="dxa"/>
            <w:gridSpan w:val="2"/>
          </w:tcPr>
          <w:p w14:paraId="017E75AF" w14:textId="77777777" w:rsidR="005000F7" w:rsidRPr="00093D20" w:rsidRDefault="005000F7" w:rsidP="00A606FA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5000F7" w:rsidRPr="00093D20" w14:paraId="215AAD6D" w14:textId="77777777" w:rsidTr="003D081E">
        <w:tblPrEx>
          <w:tblLook w:val="0000" w:firstRow="0" w:lastRow="0" w:firstColumn="0" w:lastColumn="0" w:noHBand="0" w:noVBand="0"/>
        </w:tblPrEx>
        <w:tc>
          <w:tcPr>
            <w:tcW w:w="741" w:type="dxa"/>
          </w:tcPr>
          <w:p w14:paraId="19A2EDF6" w14:textId="7E210FC1" w:rsidR="005000F7" w:rsidRDefault="005000F7" w:rsidP="00A606F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9.1.5</w:t>
            </w:r>
          </w:p>
        </w:tc>
        <w:tc>
          <w:tcPr>
            <w:tcW w:w="2897" w:type="dxa"/>
            <w:gridSpan w:val="3"/>
          </w:tcPr>
          <w:p w14:paraId="1A8FAC9E" w14:textId="77777777" w:rsidR="005000F7" w:rsidRDefault="005000F7" w:rsidP="00A606F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50" w:type="dxa"/>
            <w:gridSpan w:val="2"/>
          </w:tcPr>
          <w:p w14:paraId="14DDF05C" w14:textId="77777777" w:rsidR="005000F7" w:rsidRPr="00093D20" w:rsidRDefault="005000F7" w:rsidP="00A606FA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A37887" w:rsidRPr="00495900" w14:paraId="5F6AECE7" w14:textId="77777777" w:rsidTr="00870C2D">
        <w:tc>
          <w:tcPr>
            <w:tcW w:w="9288" w:type="dxa"/>
            <w:gridSpan w:val="6"/>
            <w:tcBorders>
              <w:bottom w:val="single" w:sz="4" w:space="0" w:color="auto"/>
            </w:tcBorders>
            <w:shd w:val="clear" w:color="auto" w:fill="808080"/>
          </w:tcPr>
          <w:p w14:paraId="58E4DFCF" w14:textId="45636825" w:rsidR="00A37887" w:rsidRPr="00495900" w:rsidRDefault="00411DBB" w:rsidP="004F2C07">
            <w:pPr>
              <w:tabs>
                <w:tab w:val="left" w:pos="3915"/>
              </w:tabs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  <w:r w:rsidR="008E5F01">
              <w:rPr>
                <w:b/>
                <w:color w:val="FFFFFF"/>
              </w:rPr>
              <w:t>0</w:t>
            </w:r>
            <w:r w:rsidR="00A37887" w:rsidRPr="00495900">
              <w:rPr>
                <w:b/>
                <w:color w:val="FFFFFF"/>
              </w:rPr>
              <w:t xml:space="preserve">. </w:t>
            </w:r>
            <w:r w:rsidR="00152FC9" w:rsidRPr="00495900">
              <w:rPr>
                <w:b/>
                <w:color w:val="FFFFFF"/>
              </w:rPr>
              <w:t>Weiterführungstechniken</w:t>
            </w:r>
          </w:p>
        </w:tc>
      </w:tr>
      <w:tr w:rsidR="003D081E" w14:paraId="7EE2DB70" w14:textId="77777777" w:rsidTr="003D081E">
        <w:tblPrEx>
          <w:tblLook w:val="0000" w:firstRow="0" w:lastRow="0" w:firstColumn="0" w:lastColumn="0" w:noHBand="0" w:noVBand="0"/>
        </w:tblPrEx>
        <w:tc>
          <w:tcPr>
            <w:tcW w:w="741" w:type="dxa"/>
            <w:shd w:val="clear" w:color="auto" w:fill="C0C0C0"/>
          </w:tcPr>
          <w:p w14:paraId="240F388E" w14:textId="77777777" w:rsidR="003D081E" w:rsidRDefault="003D081E" w:rsidP="00056F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Nr.</w:t>
            </w:r>
          </w:p>
        </w:tc>
        <w:tc>
          <w:tcPr>
            <w:tcW w:w="2897" w:type="dxa"/>
            <w:gridSpan w:val="3"/>
            <w:shd w:val="clear" w:color="auto" w:fill="C0C0C0"/>
          </w:tcPr>
          <w:p w14:paraId="118A2B75" w14:textId="47E3E512" w:rsidR="003D081E" w:rsidRDefault="003D081E" w:rsidP="00056F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Weiterführung</w:t>
            </w:r>
          </w:p>
        </w:tc>
        <w:tc>
          <w:tcPr>
            <w:tcW w:w="1418" w:type="dxa"/>
            <w:shd w:val="clear" w:color="auto" w:fill="C0C0C0"/>
          </w:tcPr>
          <w:p w14:paraId="76F962DE" w14:textId="66499866" w:rsidR="003D081E" w:rsidRDefault="003D081E" w:rsidP="00056F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Angriff</w:t>
            </w:r>
          </w:p>
        </w:tc>
        <w:tc>
          <w:tcPr>
            <w:tcW w:w="4232" w:type="dxa"/>
            <w:shd w:val="clear" w:color="auto" w:fill="C0C0C0"/>
          </w:tcPr>
          <w:p w14:paraId="5852E332" w14:textId="391B4818" w:rsidR="003D081E" w:rsidRDefault="003D081E" w:rsidP="00FB2D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Handlungskomplex</w:t>
            </w:r>
          </w:p>
        </w:tc>
      </w:tr>
      <w:tr w:rsidR="008E5F01" w:rsidRPr="008E5F01" w14:paraId="3DB45CC5" w14:textId="77777777" w:rsidTr="003D081E">
        <w:tblPrEx>
          <w:tblLook w:val="0000" w:firstRow="0" w:lastRow="0" w:firstColumn="0" w:lastColumn="0" w:noHBand="0" w:noVBand="0"/>
        </w:tblPrEx>
        <w:tc>
          <w:tcPr>
            <w:tcW w:w="741" w:type="dxa"/>
            <w:shd w:val="clear" w:color="auto" w:fill="auto"/>
          </w:tcPr>
          <w:p w14:paraId="60095591" w14:textId="170FDB12" w:rsidR="008E5F01" w:rsidRPr="008E5F01" w:rsidRDefault="008E5F01" w:rsidP="001B2D71">
            <w:pPr>
              <w:rPr>
                <w:rFonts w:ascii="Arial Narrow" w:hAnsi="Arial Narrow"/>
                <w:bCs/>
                <w:color w:val="808080" w:themeColor="background1" w:themeShade="80"/>
                <w:sz w:val="16"/>
                <w:szCs w:val="16"/>
              </w:rPr>
            </w:pPr>
            <w:r w:rsidRPr="008E5F01">
              <w:rPr>
                <w:rFonts w:ascii="Arial Narrow" w:hAnsi="Arial Narrow"/>
                <w:bCs/>
                <w:color w:val="808080" w:themeColor="background1" w:themeShade="80"/>
                <w:sz w:val="16"/>
                <w:szCs w:val="16"/>
              </w:rPr>
              <w:t>10.</w:t>
            </w:r>
            <w:r w:rsidR="00DC74AB">
              <w:rPr>
                <w:rFonts w:ascii="Arial Narrow" w:hAnsi="Arial Narrow"/>
                <w:bCs/>
                <w:color w:val="808080" w:themeColor="background1" w:themeShade="80"/>
                <w:sz w:val="16"/>
                <w:szCs w:val="16"/>
              </w:rPr>
              <w:t>1</w:t>
            </w:r>
          </w:p>
        </w:tc>
        <w:tc>
          <w:tcPr>
            <w:tcW w:w="8547" w:type="dxa"/>
            <w:gridSpan w:val="5"/>
            <w:shd w:val="clear" w:color="auto" w:fill="auto"/>
          </w:tcPr>
          <w:p w14:paraId="4FA31047" w14:textId="1B7FDC5B" w:rsidR="008E5F01" w:rsidRPr="008E5F01" w:rsidRDefault="008E5F01" w:rsidP="008E5F01">
            <w:pPr>
              <w:rPr>
                <w:rFonts w:ascii="Arial Narrow" w:hAnsi="Arial Narrow"/>
                <w:bCs/>
                <w:color w:val="808080" w:themeColor="background1" w:themeShade="80"/>
                <w:sz w:val="16"/>
                <w:szCs w:val="16"/>
              </w:rPr>
            </w:pPr>
            <w:r w:rsidRPr="008E5F01">
              <w:rPr>
                <w:rFonts w:ascii="Arial Narrow" w:hAnsi="Arial Narrow"/>
                <w:bCs/>
                <w:color w:val="808080" w:themeColor="background1" w:themeShade="80"/>
                <w:sz w:val="16"/>
                <w:szCs w:val="16"/>
              </w:rPr>
              <w:t xml:space="preserve">Weiterführung von </w:t>
            </w:r>
            <w:r w:rsidR="00DC74AB">
              <w:rPr>
                <w:rFonts w:ascii="Arial Narrow" w:hAnsi="Arial Narrow"/>
                <w:bCs/>
                <w:color w:val="808080" w:themeColor="background1" w:themeShade="80"/>
                <w:sz w:val="16"/>
                <w:szCs w:val="16"/>
              </w:rPr>
              <w:t>Hebel</w:t>
            </w:r>
            <w:r w:rsidRPr="008E5F01">
              <w:rPr>
                <w:rFonts w:ascii="Arial Narrow" w:hAnsi="Arial Narrow"/>
                <w:bCs/>
                <w:color w:val="808080" w:themeColor="background1" w:themeShade="80"/>
                <w:sz w:val="16"/>
                <w:szCs w:val="16"/>
              </w:rPr>
              <w:t>techniken</w:t>
            </w:r>
            <w:r>
              <w:rPr>
                <w:rFonts w:ascii="Arial Narrow" w:hAnsi="Arial Narrow"/>
                <w:bCs/>
                <w:color w:val="808080" w:themeColor="background1" w:themeShade="80"/>
                <w:sz w:val="16"/>
                <w:szCs w:val="16"/>
              </w:rPr>
              <w:t>:</w:t>
            </w:r>
          </w:p>
        </w:tc>
      </w:tr>
      <w:tr w:rsidR="003D081E" w:rsidRPr="00093D20" w14:paraId="7BEDCEA4" w14:textId="77777777" w:rsidTr="003D081E">
        <w:tblPrEx>
          <w:tblLook w:val="0000" w:firstRow="0" w:lastRow="0" w:firstColumn="0" w:lastColumn="0" w:noHBand="0" w:noVBand="0"/>
        </w:tblPrEx>
        <w:tc>
          <w:tcPr>
            <w:tcW w:w="741" w:type="dxa"/>
            <w:shd w:val="clear" w:color="auto" w:fill="auto"/>
          </w:tcPr>
          <w:p w14:paraId="4B57B766" w14:textId="70D6CA7F" w:rsidR="003D081E" w:rsidRPr="00093D20" w:rsidRDefault="003D081E" w:rsidP="008E5F01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093D20">
              <w:rPr>
                <w:rFonts w:ascii="Arial Narrow" w:hAnsi="Arial Narrow"/>
                <w:bCs/>
                <w:sz w:val="16"/>
                <w:szCs w:val="16"/>
              </w:rPr>
              <w:t>1</w:t>
            </w:r>
            <w:r>
              <w:rPr>
                <w:rFonts w:ascii="Arial Narrow" w:hAnsi="Arial Narrow"/>
                <w:bCs/>
                <w:sz w:val="16"/>
                <w:szCs w:val="16"/>
              </w:rPr>
              <w:t>0</w:t>
            </w:r>
            <w:r w:rsidRPr="00093D20">
              <w:rPr>
                <w:rFonts w:ascii="Arial Narrow" w:hAnsi="Arial Narrow"/>
                <w:bCs/>
                <w:sz w:val="16"/>
                <w:szCs w:val="16"/>
              </w:rPr>
              <w:t>.</w:t>
            </w:r>
            <w:r w:rsidR="00DC74AB">
              <w:rPr>
                <w:rFonts w:ascii="Arial Narrow" w:hAnsi="Arial Narrow"/>
                <w:bCs/>
                <w:sz w:val="16"/>
                <w:szCs w:val="16"/>
              </w:rPr>
              <w:t>1</w:t>
            </w:r>
            <w:r w:rsidRPr="00093D20">
              <w:rPr>
                <w:rFonts w:ascii="Arial Narrow" w:hAnsi="Arial Narrow"/>
                <w:bCs/>
                <w:sz w:val="16"/>
                <w:szCs w:val="16"/>
              </w:rPr>
              <w:t>.</w:t>
            </w:r>
            <w:r>
              <w:rPr>
                <w:rFonts w:ascii="Arial Narrow" w:hAnsi="Arial Narrow"/>
                <w:bCs/>
                <w:sz w:val="16"/>
                <w:szCs w:val="16"/>
              </w:rPr>
              <w:t>1</w:t>
            </w:r>
          </w:p>
        </w:tc>
        <w:tc>
          <w:tcPr>
            <w:tcW w:w="2897" w:type="dxa"/>
            <w:gridSpan w:val="3"/>
            <w:shd w:val="clear" w:color="auto" w:fill="auto"/>
          </w:tcPr>
          <w:p w14:paraId="7F23A8FB" w14:textId="77777777" w:rsidR="003D081E" w:rsidRPr="00093D20" w:rsidRDefault="003D081E" w:rsidP="008E5F01">
            <w:pPr>
              <w:rPr>
                <w:rFonts w:ascii="Arial Narrow" w:hAnsi="Arial Narrow"/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14:paraId="7EEA9926" w14:textId="77777777" w:rsidR="003D081E" w:rsidRPr="00093D20" w:rsidRDefault="003D081E" w:rsidP="008E5F01">
            <w:pPr>
              <w:rPr>
                <w:rFonts w:ascii="Arial Narrow" w:hAnsi="Arial Narrow"/>
                <w:bCs/>
                <w:sz w:val="16"/>
                <w:szCs w:val="16"/>
              </w:rPr>
            </w:pPr>
          </w:p>
        </w:tc>
        <w:tc>
          <w:tcPr>
            <w:tcW w:w="4232" w:type="dxa"/>
            <w:shd w:val="clear" w:color="auto" w:fill="auto"/>
          </w:tcPr>
          <w:p w14:paraId="161698BA" w14:textId="590A65A7" w:rsidR="003D081E" w:rsidRPr="00093D20" w:rsidRDefault="003D081E" w:rsidP="008E5F01">
            <w:pPr>
              <w:rPr>
                <w:rFonts w:ascii="Arial Narrow" w:hAnsi="Arial Narrow"/>
                <w:bCs/>
                <w:sz w:val="16"/>
                <w:szCs w:val="16"/>
              </w:rPr>
            </w:pPr>
          </w:p>
        </w:tc>
      </w:tr>
      <w:tr w:rsidR="003D081E" w:rsidRPr="00093D20" w14:paraId="2BF1A1C5" w14:textId="77777777" w:rsidTr="003D081E">
        <w:tblPrEx>
          <w:tblLook w:val="0000" w:firstRow="0" w:lastRow="0" w:firstColumn="0" w:lastColumn="0" w:noHBand="0" w:noVBand="0"/>
        </w:tblPrEx>
        <w:tc>
          <w:tcPr>
            <w:tcW w:w="741" w:type="dxa"/>
            <w:shd w:val="clear" w:color="auto" w:fill="auto"/>
          </w:tcPr>
          <w:p w14:paraId="37755532" w14:textId="1909997A" w:rsidR="003D081E" w:rsidRPr="00093D20" w:rsidRDefault="003D081E" w:rsidP="008E5F01">
            <w:pPr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t>10.</w:t>
            </w:r>
            <w:r w:rsidR="00DC74AB">
              <w:rPr>
                <w:rFonts w:ascii="Arial Narrow" w:hAnsi="Arial Narrow"/>
                <w:bCs/>
                <w:sz w:val="16"/>
                <w:szCs w:val="16"/>
              </w:rPr>
              <w:t>1</w:t>
            </w:r>
            <w:r>
              <w:rPr>
                <w:rFonts w:ascii="Arial Narrow" w:hAnsi="Arial Narrow"/>
                <w:bCs/>
                <w:sz w:val="16"/>
                <w:szCs w:val="16"/>
              </w:rPr>
              <w:t>.2</w:t>
            </w:r>
          </w:p>
        </w:tc>
        <w:tc>
          <w:tcPr>
            <w:tcW w:w="2897" w:type="dxa"/>
            <w:gridSpan w:val="3"/>
            <w:shd w:val="clear" w:color="auto" w:fill="auto"/>
          </w:tcPr>
          <w:p w14:paraId="2B5238EE" w14:textId="77777777" w:rsidR="003D081E" w:rsidRPr="00093D20" w:rsidRDefault="003D081E" w:rsidP="008E5F01">
            <w:pPr>
              <w:rPr>
                <w:rFonts w:ascii="Arial Narrow" w:hAnsi="Arial Narrow"/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14:paraId="2350AE51" w14:textId="77777777" w:rsidR="003D081E" w:rsidRPr="00093D20" w:rsidRDefault="003D081E" w:rsidP="008E5F01">
            <w:pPr>
              <w:rPr>
                <w:rFonts w:ascii="Arial Narrow" w:hAnsi="Arial Narrow"/>
                <w:bCs/>
                <w:sz w:val="16"/>
                <w:szCs w:val="16"/>
              </w:rPr>
            </w:pPr>
          </w:p>
        </w:tc>
        <w:tc>
          <w:tcPr>
            <w:tcW w:w="4232" w:type="dxa"/>
            <w:shd w:val="clear" w:color="auto" w:fill="auto"/>
          </w:tcPr>
          <w:p w14:paraId="0C5ECD2B" w14:textId="233780B0" w:rsidR="003D081E" w:rsidRPr="00093D20" w:rsidRDefault="003D081E" w:rsidP="008E5F01">
            <w:pPr>
              <w:rPr>
                <w:rFonts w:ascii="Arial Narrow" w:hAnsi="Arial Narrow"/>
                <w:bCs/>
                <w:sz w:val="16"/>
                <w:szCs w:val="16"/>
              </w:rPr>
            </w:pPr>
          </w:p>
        </w:tc>
      </w:tr>
      <w:tr w:rsidR="00DC74AB" w:rsidRPr="00093D20" w14:paraId="774DCCC9" w14:textId="77777777" w:rsidTr="003D081E">
        <w:tblPrEx>
          <w:tblLook w:val="0000" w:firstRow="0" w:lastRow="0" w:firstColumn="0" w:lastColumn="0" w:noHBand="0" w:noVBand="0"/>
        </w:tblPrEx>
        <w:tc>
          <w:tcPr>
            <w:tcW w:w="741" w:type="dxa"/>
            <w:shd w:val="clear" w:color="auto" w:fill="auto"/>
          </w:tcPr>
          <w:p w14:paraId="2D2C1A15" w14:textId="73E1F724" w:rsidR="00DC74AB" w:rsidRDefault="00DC74AB" w:rsidP="008E5F01">
            <w:pPr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t>10.1.3</w:t>
            </w:r>
          </w:p>
        </w:tc>
        <w:tc>
          <w:tcPr>
            <w:tcW w:w="2897" w:type="dxa"/>
            <w:gridSpan w:val="3"/>
            <w:shd w:val="clear" w:color="auto" w:fill="auto"/>
          </w:tcPr>
          <w:p w14:paraId="0FF1578C" w14:textId="77777777" w:rsidR="00DC74AB" w:rsidRPr="00093D20" w:rsidRDefault="00DC74AB" w:rsidP="008E5F01">
            <w:pPr>
              <w:rPr>
                <w:rFonts w:ascii="Arial Narrow" w:hAnsi="Arial Narrow"/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14:paraId="38B84703" w14:textId="77777777" w:rsidR="00DC74AB" w:rsidRPr="00093D20" w:rsidRDefault="00DC74AB" w:rsidP="008E5F01">
            <w:pPr>
              <w:rPr>
                <w:rFonts w:ascii="Arial Narrow" w:hAnsi="Arial Narrow"/>
                <w:bCs/>
                <w:sz w:val="16"/>
                <w:szCs w:val="16"/>
              </w:rPr>
            </w:pPr>
          </w:p>
        </w:tc>
        <w:tc>
          <w:tcPr>
            <w:tcW w:w="4232" w:type="dxa"/>
            <w:shd w:val="clear" w:color="auto" w:fill="auto"/>
          </w:tcPr>
          <w:p w14:paraId="10891DED" w14:textId="77777777" w:rsidR="00DC74AB" w:rsidRPr="00093D20" w:rsidRDefault="00DC74AB" w:rsidP="008E5F01">
            <w:pPr>
              <w:rPr>
                <w:rFonts w:ascii="Arial Narrow" w:hAnsi="Arial Narrow"/>
                <w:bCs/>
                <w:sz w:val="16"/>
                <w:szCs w:val="16"/>
              </w:rPr>
            </w:pPr>
          </w:p>
        </w:tc>
      </w:tr>
      <w:tr w:rsidR="005000F7" w:rsidRPr="00093D20" w14:paraId="54C3B70F" w14:textId="77777777" w:rsidTr="003D081E">
        <w:tblPrEx>
          <w:tblLook w:val="0000" w:firstRow="0" w:lastRow="0" w:firstColumn="0" w:lastColumn="0" w:noHBand="0" w:noVBand="0"/>
        </w:tblPrEx>
        <w:tc>
          <w:tcPr>
            <w:tcW w:w="741" w:type="dxa"/>
            <w:shd w:val="clear" w:color="auto" w:fill="auto"/>
          </w:tcPr>
          <w:p w14:paraId="322C6840" w14:textId="72DC2CAD" w:rsidR="005000F7" w:rsidRDefault="005000F7" w:rsidP="008E5F01">
            <w:pPr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t>10.1.4</w:t>
            </w:r>
          </w:p>
        </w:tc>
        <w:tc>
          <w:tcPr>
            <w:tcW w:w="2897" w:type="dxa"/>
            <w:gridSpan w:val="3"/>
            <w:shd w:val="clear" w:color="auto" w:fill="auto"/>
          </w:tcPr>
          <w:p w14:paraId="6CA823A8" w14:textId="77777777" w:rsidR="005000F7" w:rsidRPr="00093D20" w:rsidRDefault="005000F7" w:rsidP="008E5F01">
            <w:pPr>
              <w:rPr>
                <w:rFonts w:ascii="Arial Narrow" w:hAnsi="Arial Narrow"/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14:paraId="096CDE05" w14:textId="77777777" w:rsidR="005000F7" w:rsidRPr="00093D20" w:rsidRDefault="005000F7" w:rsidP="008E5F01">
            <w:pPr>
              <w:rPr>
                <w:rFonts w:ascii="Arial Narrow" w:hAnsi="Arial Narrow"/>
                <w:bCs/>
                <w:sz w:val="16"/>
                <w:szCs w:val="16"/>
              </w:rPr>
            </w:pPr>
          </w:p>
        </w:tc>
        <w:tc>
          <w:tcPr>
            <w:tcW w:w="4232" w:type="dxa"/>
            <w:shd w:val="clear" w:color="auto" w:fill="auto"/>
          </w:tcPr>
          <w:p w14:paraId="308E0E34" w14:textId="77777777" w:rsidR="005000F7" w:rsidRPr="00093D20" w:rsidRDefault="005000F7" w:rsidP="008E5F01">
            <w:pPr>
              <w:rPr>
                <w:rFonts w:ascii="Arial Narrow" w:hAnsi="Arial Narrow"/>
                <w:bCs/>
                <w:sz w:val="16"/>
                <w:szCs w:val="16"/>
              </w:rPr>
            </w:pPr>
          </w:p>
        </w:tc>
      </w:tr>
      <w:tr w:rsidR="00672AEE" w:rsidRPr="008E5F01" w14:paraId="65C21657" w14:textId="77777777" w:rsidTr="0017458F">
        <w:tblPrEx>
          <w:tblLook w:val="0000" w:firstRow="0" w:lastRow="0" w:firstColumn="0" w:lastColumn="0" w:noHBand="0" w:noVBand="0"/>
        </w:tblPrEx>
        <w:tc>
          <w:tcPr>
            <w:tcW w:w="741" w:type="dxa"/>
            <w:shd w:val="clear" w:color="auto" w:fill="auto"/>
          </w:tcPr>
          <w:p w14:paraId="1013E998" w14:textId="77777777" w:rsidR="00672AEE" w:rsidRPr="008E5F01" w:rsidRDefault="00672AEE" w:rsidP="0017458F">
            <w:pPr>
              <w:rPr>
                <w:rFonts w:ascii="Arial Narrow" w:hAnsi="Arial Narrow"/>
                <w:bCs/>
                <w:color w:val="808080" w:themeColor="background1" w:themeShade="80"/>
                <w:sz w:val="16"/>
                <w:szCs w:val="16"/>
              </w:rPr>
            </w:pPr>
            <w:r w:rsidRPr="008E5F01">
              <w:rPr>
                <w:rFonts w:ascii="Arial Narrow" w:hAnsi="Arial Narrow"/>
                <w:bCs/>
                <w:color w:val="808080" w:themeColor="background1" w:themeShade="80"/>
                <w:sz w:val="16"/>
                <w:szCs w:val="16"/>
              </w:rPr>
              <w:t>10.</w:t>
            </w:r>
            <w:r>
              <w:rPr>
                <w:rFonts w:ascii="Arial Narrow" w:hAnsi="Arial Narrow"/>
                <w:bCs/>
                <w:color w:val="808080" w:themeColor="background1" w:themeShade="80"/>
                <w:sz w:val="16"/>
                <w:szCs w:val="16"/>
              </w:rPr>
              <w:t>2</w:t>
            </w:r>
          </w:p>
        </w:tc>
        <w:tc>
          <w:tcPr>
            <w:tcW w:w="8547" w:type="dxa"/>
            <w:gridSpan w:val="5"/>
            <w:shd w:val="clear" w:color="auto" w:fill="auto"/>
          </w:tcPr>
          <w:p w14:paraId="66F52610" w14:textId="77777777" w:rsidR="00672AEE" w:rsidRPr="008E5F01" w:rsidRDefault="00672AEE" w:rsidP="0017458F">
            <w:pPr>
              <w:rPr>
                <w:rFonts w:ascii="Arial Narrow" w:hAnsi="Arial Narrow"/>
                <w:bCs/>
                <w:color w:val="808080" w:themeColor="background1" w:themeShade="80"/>
                <w:sz w:val="16"/>
                <w:szCs w:val="16"/>
              </w:rPr>
            </w:pPr>
            <w:r w:rsidRPr="008E5F01">
              <w:rPr>
                <w:rFonts w:ascii="Arial Narrow" w:hAnsi="Arial Narrow"/>
                <w:bCs/>
                <w:color w:val="808080" w:themeColor="background1" w:themeShade="80"/>
                <w:sz w:val="16"/>
                <w:szCs w:val="16"/>
              </w:rPr>
              <w:t>Weiterführung von Wurftechniken</w:t>
            </w:r>
            <w:r>
              <w:rPr>
                <w:rFonts w:ascii="Arial Narrow" w:hAnsi="Arial Narrow"/>
                <w:bCs/>
                <w:color w:val="808080" w:themeColor="background1" w:themeShade="80"/>
                <w:sz w:val="16"/>
                <w:szCs w:val="16"/>
              </w:rPr>
              <w:t>:</w:t>
            </w:r>
          </w:p>
        </w:tc>
      </w:tr>
      <w:tr w:rsidR="00672AEE" w:rsidRPr="00093D20" w14:paraId="10E18DC3" w14:textId="77777777" w:rsidTr="0017458F">
        <w:tblPrEx>
          <w:tblLook w:val="0000" w:firstRow="0" w:lastRow="0" w:firstColumn="0" w:lastColumn="0" w:noHBand="0" w:noVBand="0"/>
        </w:tblPrEx>
        <w:tc>
          <w:tcPr>
            <w:tcW w:w="741" w:type="dxa"/>
            <w:shd w:val="clear" w:color="auto" w:fill="auto"/>
          </w:tcPr>
          <w:p w14:paraId="61E00256" w14:textId="77777777" w:rsidR="00672AEE" w:rsidRPr="00093D20" w:rsidRDefault="00672AEE" w:rsidP="0017458F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093D20">
              <w:rPr>
                <w:rFonts w:ascii="Arial Narrow" w:hAnsi="Arial Narrow"/>
                <w:bCs/>
                <w:sz w:val="16"/>
                <w:szCs w:val="16"/>
              </w:rPr>
              <w:t>1</w:t>
            </w:r>
            <w:r>
              <w:rPr>
                <w:rFonts w:ascii="Arial Narrow" w:hAnsi="Arial Narrow"/>
                <w:bCs/>
                <w:sz w:val="16"/>
                <w:szCs w:val="16"/>
              </w:rPr>
              <w:t>0</w:t>
            </w:r>
            <w:r w:rsidRPr="00093D20">
              <w:rPr>
                <w:rFonts w:ascii="Arial Narrow" w:hAnsi="Arial Narrow"/>
                <w:bCs/>
                <w:sz w:val="16"/>
                <w:szCs w:val="16"/>
              </w:rPr>
              <w:t>.</w:t>
            </w:r>
            <w:r>
              <w:rPr>
                <w:rFonts w:ascii="Arial Narrow" w:hAnsi="Arial Narrow"/>
                <w:bCs/>
                <w:sz w:val="16"/>
                <w:szCs w:val="16"/>
              </w:rPr>
              <w:t>2</w:t>
            </w:r>
            <w:r w:rsidRPr="00093D20">
              <w:rPr>
                <w:rFonts w:ascii="Arial Narrow" w:hAnsi="Arial Narrow"/>
                <w:bCs/>
                <w:sz w:val="16"/>
                <w:szCs w:val="16"/>
              </w:rPr>
              <w:t>.</w:t>
            </w:r>
            <w:r>
              <w:rPr>
                <w:rFonts w:ascii="Arial Narrow" w:hAnsi="Arial Narrow"/>
                <w:bCs/>
                <w:sz w:val="16"/>
                <w:szCs w:val="16"/>
              </w:rPr>
              <w:t>1</w:t>
            </w:r>
          </w:p>
        </w:tc>
        <w:tc>
          <w:tcPr>
            <w:tcW w:w="2897" w:type="dxa"/>
            <w:gridSpan w:val="3"/>
            <w:shd w:val="clear" w:color="auto" w:fill="auto"/>
          </w:tcPr>
          <w:p w14:paraId="69C68B4F" w14:textId="77777777" w:rsidR="00672AEE" w:rsidRPr="00093D20" w:rsidRDefault="00672AEE" w:rsidP="0017458F">
            <w:pPr>
              <w:rPr>
                <w:rFonts w:ascii="Arial Narrow" w:hAnsi="Arial Narrow"/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14:paraId="00DB4F63" w14:textId="77777777" w:rsidR="00672AEE" w:rsidRPr="00093D20" w:rsidRDefault="00672AEE" w:rsidP="0017458F">
            <w:pPr>
              <w:rPr>
                <w:rFonts w:ascii="Arial Narrow" w:hAnsi="Arial Narrow"/>
                <w:bCs/>
                <w:sz w:val="16"/>
                <w:szCs w:val="16"/>
              </w:rPr>
            </w:pPr>
          </w:p>
        </w:tc>
        <w:tc>
          <w:tcPr>
            <w:tcW w:w="4232" w:type="dxa"/>
            <w:shd w:val="clear" w:color="auto" w:fill="auto"/>
          </w:tcPr>
          <w:p w14:paraId="78813BD7" w14:textId="77777777" w:rsidR="00672AEE" w:rsidRPr="00093D20" w:rsidRDefault="00672AEE" w:rsidP="0017458F">
            <w:pPr>
              <w:rPr>
                <w:rFonts w:ascii="Arial Narrow" w:hAnsi="Arial Narrow"/>
                <w:bCs/>
                <w:sz w:val="16"/>
                <w:szCs w:val="16"/>
              </w:rPr>
            </w:pPr>
          </w:p>
        </w:tc>
      </w:tr>
      <w:tr w:rsidR="00672AEE" w:rsidRPr="00093D20" w14:paraId="085E4CE0" w14:textId="77777777" w:rsidTr="0017458F">
        <w:tblPrEx>
          <w:tblLook w:val="0000" w:firstRow="0" w:lastRow="0" w:firstColumn="0" w:lastColumn="0" w:noHBand="0" w:noVBand="0"/>
        </w:tblPrEx>
        <w:tc>
          <w:tcPr>
            <w:tcW w:w="741" w:type="dxa"/>
            <w:shd w:val="clear" w:color="auto" w:fill="auto"/>
          </w:tcPr>
          <w:p w14:paraId="38082B03" w14:textId="77777777" w:rsidR="00672AEE" w:rsidRPr="00093D20" w:rsidRDefault="00672AEE" w:rsidP="0017458F">
            <w:pPr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t>10.2.2</w:t>
            </w:r>
          </w:p>
        </w:tc>
        <w:tc>
          <w:tcPr>
            <w:tcW w:w="2897" w:type="dxa"/>
            <w:gridSpan w:val="3"/>
            <w:shd w:val="clear" w:color="auto" w:fill="auto"/>
          </w:tcPr>
          <w:p w14:paraId="2C66DC45" w14:textId="77777777" w:rsidR="00672AEE" w:rsidRPr="00093D20" w:rsidRDefault="00672AEE" w:rsidP="0017458F">
            <w:pPr>
              <w:rPr>
                <w:rFonts w:ascii="Arial Narrow" w:hAnsi="Arial Narrow"/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14:paraId="011D162B" w14:textId="77777777" w:rsidR="00672AEE" w:rsidRPr="00093D20" w:rsidRDefault="00672AEE" w:rsidP="0017458F">
            <w:pPr>
              <w:rPr>
                <w:rFonts w:ascii="Arial Narrow" w:hAnsi="Arial Narrow"/>
                <w:bCs/>
                <w:sz w:val="16"/>
                <w:szCs w:val="16"/>
              </w:rPr>
            </w:pPr>
          </w:p>
        </w:tc>
        <w:tc>
          <w:tcPr>
            <w:tcW w:w="4232" w:type="dxa"/>
            <w:shd w:val="clear" w:color="auto" w:fill="auto"/>
          </w:tcPr>
          <w:p w14:paraId="53E80D97" w14:textId="77777777" w:rsidR="00672AEE" w:rsidRPr="00093D20" w:rsidRDefault="00672AEE" w:rsidP="0017458F">
            <w:pPr>
              <w:rPr>
                <w:rFonts w:ascii="Arial Narrow" w:hAnsi="Arial Narrow"/>
                <w:bCs/>
                <w:sz w:val="16"/>
                <w:szCs w:val="16"/>
              </w:rPr>
            </w:pPr>
          </w:p>
        </w:tc>
      </w:tr>
      <w:tr w:rsidR="00DC74AB" w:rsidRPr="00093D20" w14:paraId="127973D6" w14:textId="77777777" w:rsidTr="0017458F">
        <w:tblPrEx>
          <w:tblLook w:val="0000" w:firstRow="0" w:lastRow="0" w:firstColumn="0" w:lastColumn="0" w:noHBand="0" w:noVBand="0"/>
        </w:tblPrEx>
        <w:tc>
          <w:tcPr>
            <w:tcW w:w="741" w:type="dxa"/>
            <w:shd w:val="clear" w:color="auto" w:fill="auto"/>
          </w:tcPr>
          <w:p w14:paraId="7C7B9A95" w14:textId="52A69F85" w:rsidR="00DC74AB" w:rsidRDefault="00145D2C" w:rsidP="0017458F">
            <w:pPr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t>10.2.3</w:t>
            </w:r>
          </w:p>
        </w:tc>
        <w:tc>
          <w:tcPr>
            <w:tcW w:w="2897" w:type="dxa"/>
            <w:gridSpan w:val="3"/>
            <w:shd w:val="clear" w:color="auto" w:fill="auto"/>
          </w:tcPr>
          <w:p w14:paraId="2CE63AB8" w14:textId="77777777" w:rsidR="00DC74AB" w:rsidRPr="00093D20" w:rsidRDefault="00DC74AB" w:rsidP="0017458F">
            <w:pPr>
              <w:rPr>
                <w:rFonts w:ascii="Arial Narrow" w:hAnsi="Arial Narrow"/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14:paraId="17677099" w14:textId="77777777" w:rsidR="00DC74AB" w:rsidRPr="00093D20" w:rsidRDefault="00DC74AB" w:rsidP="0017458F">
            <w:pPr>
              <w:rPr>
                <w:rFonts w:ascii="Arial Narrow" w:hAnsi="Arial Narrow"/>
                <w:bCs/>
                <w:sz w:val="16"/>
                <w:szCs w:val="16"/>
              </w:rPr>
            </w:pPr>
          </w:p>
        </w:tc>
        <w:tc>
          <w:tcPr>
            <w:tcW w:w="4232" w:type="dxa"/>
            <w:shd w:val="clear" w:color="auto" w:fill="auto"/>
          </w:tcPr>
          <w:p w14:paraId="7657698E" w14:textId="77777777" w:rsidR="00DC74AB" w:rsidRPr="00093D20" w:rsidRDefault="00DC74AB" w:rsidP="0017458F">
            <w:pPr>
              <w:rPr>
                <w:rFonts w:ascii="Arial Narrow" w:hAnsi="Arial Narrow"/>
                <w:bCs/>
                <w:sz w:val="16"/>
                <w:szCs w:val="16"/>
              </w:rPr>
            </w:pPr>
          </w:p>
        </w:tc>
      </w:tr>
      <w:tr w:rsidR="005000F7" w:rsidRPr="00093D20" w14:paraId="04BE70C8" w14:textId="77777777" w:rsidTr="0017458F">
        <w:tblPrEx>
          <w:tblLook w:val="0000" w:firstRow="0" w:lastRow="0" w:firstColumn="0" w:lastColumn="0" w:noHBand="0" w:noVBand="0"/>
        </w:tblPrEx>
        <w:tc>
          <w:tcPr>
            <w:tcW w:w="741" w:type="dxa"/>
            <w:shd w:val="clear" w:color="auto" w:fill="auto"/>
          </w:tcPr>
          <w:p w14:paraId="16080159" w14:textId="1B6D4458" w:rsidR="005000F7" w:rsidRDefault="005000F7" w:rsidP="0017458F">
            <w:pPr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t>10.2.4</w:t>
            </w:r>
          </w:p>
        </w:tc>
        <w:tc>
          <w:tcPr>
            <w:tcW w:w="2897" w:type="dxa"/>
            <w:gridSpan w:val="3"/>
            <w:shd w:val="clear" w:color="auto" w:fill="auto"/>
          </w:tcPr>
          <w:p w14:paraId="4C286502" w14:textId="77777777" w:rsidR="005000F7" w:rsidRPr="00093D20" w:rsidRDefault="005000F7" w:rsidP="0017458F">
            <w:pPr>
              <w:rPr>
                <w:rFonts w:ascii="Arial Narrow" w:hAnsi="Arial Narrow"/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14:paraId="44B7E7FA" w14:textId="77777777" w:rsidR="005000F7" w:rsidRPr="00093D20" w:rsidRDefault="005000F7" w:rsidP="0017458F">
            <w:pPr>
              <w:rPr>
                <w:rFonts w:ascii="Arial Narrow" w:hAnsi="Arial Narrow"/>
                <w:bCs/>
                <w:sz w:val="16"/>
                <w:szCs w:val="16"/>
              </w:rPr>
            </w:pPr>
          </w:p>
        </w:tc>
        <w:tc>
          <w:tcPr>
            <w:tcW w:w="4232" w:type="dxa"/>
            <w:shd w:val="clear" w:color="auto" w:fill="auto"/>
          </w:tcPr>
          <w:p w14:paraId="5E4B2B06" w14:textId="77777777" w:rsidR="005000F7" w:rsidRPr="00093D20" w:rsidRDefault="005000F7" w:rsidP="0017458F">
            <w:pPr>
              <w:rPr>
                <w:rFonts w:ascii="Arial Narrow" w:hAnsi="Arial Narrow"/>
                <w:bCs/>
                <w:sz w:val="16"/>
                <w:szCs w:val="16"/>
              </w:rPr>
            </w:pPr>
          </w:p>
        </w:tc>
      </w:tr>
      <w:tr w:rsidR="008E5F01" w:rsidRPr="008E5F01" w14:paraId="58E8F023" w14:textId="77777777" w:rsidTr="003D081E">
        <w:tblPrEx>
          <w:tblLook w:val="0000" w:firstRow="0" w:lastRow="0" w:firstColumn="0" w:lastColumn="0" w:noHBand="0" w:noVBand="0"/>
        </w:tblPrEx>
        <w:tc>
          <w:tcPr>
            <w:tcW w:w="741" w:type="dxa"/>
            <w:shd w:val="clear" w:color="auto" w:fill="auto"/>
          </w:tcPr>
          <w:p w14:paraId="4F0993FE" w14:textId="0A9826CE" w:rsidR="008E5F01" w:rsidRPr="008E5F01" w:rsidRDefault="008E5F01" w:rsidP="008E5F01">
            <w:pPr>
              <w:rPr>
                <w:rFonts w:ascii="Arial Narrow" w:hAnsi="Arial Narrow"/>
                <w:bCs/>
                <w:color w:val="808080" w:themeColor="background1" w:themeShade="80"/>
                <w:sz w:val="16"/>
                <w:szCs w:val="16"/>
              </w:rPr>
            </w:pPr>
            <w:r w:rsidRPr="008E5F01">
              <w:rPr>
                <w:rFonts w:ascii="Arial Narrow" w:hAnsi="Arial Narrow"/>
                <w:bCs/>
                <w:color w:val="808080" w:themeColor="background1" w:themeShade="80"/>
                <w:sz w:val="16"/>
                <w:szCs w:val="16"/>
              </w:rPr>
              <w:t>10.</w:t>
            </w:r>
            <w:r w:rsidR="00672AEE">
              <w:rPr>
                <w:rFonts w:ascii="Arial Narrow" w:hAnsi="Arial Narrow"/>
                <w:bCs/>
                <w:color w:val="808080" w:themeColor="background1" w:themeShade="80"/>
                <w:sz w:val="16"/>
                <w:szCs w:val="16"/>
              </w:rPr>
              <w:t>3</w:t>
            </w:r>
          </w:p>
        </w:tc>
        <w:tc>
          <w:tcPr>
            <w:tcW w:w="8547" w:type="dxa"/>
            <w:gridSpan w:val="5"/>
            <w:shd w:val="clear" w:color="auto" w:fill="auto"/>
          </w:tcPr>
          <w:p w14:paraId="5743A39F" w14:textId="054DC306" w:rsidR="008E5F01" w:rsidRPr="008E5F01" w:rsidRDefault="008E5F01" w:rsidP="008E5F01">
            <w:pPr>
              <w:rPr>
                <w:rFonts w:ascii="Arial Narrow" w:hAnsi="Arial Narrow"/>
                <w:bCs/>
                <w:color w:val="808080" w:themeColor="background1" w:themeShade="80"/>
                <w:sz w:val="16"/>
                <w:szCs w:val="16"/>
              </w:rPr>
            </w:pPr>
            <w:r>
              <w:rPr>
                <w:rFonts w:ascii="Arial Narrow" w:hAnsi="Arial Narrow"/>
                <w:bCs/>
                <w:color w:val="808080" w:themeColor="background1" w:themeShade="80"/>
                <w:sz w:val="16"/>
                <w:szCs w:val="16"/>
              </w:rPr>
              <w:t xml:space="preserve">Weiterführung von </w:t>
            </w:r>
            <w:r w:rsidR="00145D2C">
              <w:rPr>
                <w:rFonts w:ascii="Arial Narrow" w:hAnsi="Arial Narrow"/>
                <w:bCs/>
                <w:color w:val="808080" w:themeColor="background1" w:themeShade="80"/>
                <w:sz w:val="16"/>
                <w:szCs w:val="16"/>
              </w:rPr>
              <w:t>Würge</w:t>
            </w:r>
            <w:r>
              <w:rPr>
                <w:rFonts w:ascii="Arial Narrow" w:hAnsi="Arial Narrow"/>
                <w:bCs/>
                <w:color w:val="808080" w:themeColor="background1" w:themeShade="80"/>
                <w:sz w:val="16"/>
                <w:szCs w:val="16"/>
              </w:rPr>
              <w:t>techniken:</w:t>
            </w:r>
          </w:p>
        </w:tc>
      </w:tr>
      <w:tr w:rsidR="003D081E" w:rsidRPr="00093D20" w14:paraId="63BD007A" w14:textId="77777777" w:rsidTr="003D081E">
        <w:tblPrEx>
          <w:tblLook w:val="0000" w:firstRow="0" w:lastRow="0" w:firstColumn="0" w:lastColumn="0" w:noHBand="0" w:noVBand="0"/>
        </w:tblPrEx>
        <w:tc>
          <w:tcPr>
            <w:tcW w:w="741" w:type="dxa"/>
            <w:shd w:val="clear" w:color="auto" w:fill="auto"/>
          </w:tcPr>
          <w:p w14:paraId="1CDAA7EB" w14:textId="72F6F965" w:rsidR="003D081E" w:rsidRPr="00093D20" w:rsidRDefault="003D081E" w:rsidP="008E5F01">
            <w:pPr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t>10.</w:t>
            </w:r>
            <w:r w:rsidR="00672AEE">
              <w:rPr>
                <w:rFonts w:ascii="Arial Narrow" w:hAnsi="Arial Narrow"/>
                <w:bCs/>
                <w:sz w:val="16"/>
                <w:szCs w:val="16"/>
              </w:rPr>
              <w:t>3</w:t>
            </w:r>
            <w:r>
              <w:rPr>
                <w:rFonts w:ascii="Arial Narrow" w:hAnsi="Arial Narrow"/>
                <w:bCs/>
                <w:sz w:val="16"/>
                <w:szCs w:val="16"/>
              </w:rPr>
              <w:t>.1</w:t>
            </w:r>
          </w:p>
        </w:tc>
        <w:tc>
          <w:tcPr>
            <w:tcW w:w="2897" w:type="dxa"/>
            <w:gridSpan w:val="3"/>
            <w:shd w:val="clear" w:color="auto" w:fill="auto"/>
          </w:tcPr>
          <w:p w14:paraId="0B68A416" w14:textId="77777777" w:rsidR="003D081E" w:rsidRPr="00093D20" w:rsidRDefault="003D081E" w:rsidP="008E5F01">
            <w:pPr>
              <w:rPr>
                <w:rFonts w:ascii="Arial Narrow" w:hAnsi="Arial Narrow"/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14:paraId="57887B7A" w14:textId="77777777" w:rsidR="003D081E" w:rsidRPr="00093D20" w:rsidRDefault="003D081E" w:rsidP="008E5F01">
            <w:pPr>
              <w:rPr>
                <w:rFonts w:ascii="Arial Narrow" w:hAnsi="Arial Narrow"/>
                <w:bCs/>
                <w:sz w:val="16"/>
                <w:szCs w:val="16"/>
              </w:rPr>
            </w:pPr>
          </w:p>
        </w:tc>
        <w:tc>
          <w:tcPr>
            <w:tcW w:w="4232" w:type="dxa"/>
            <w:shd w:val="clear" w:color="auto" w:fill="auto"/>
          </w:tcPr>
          <w:p w14:paraId="486B9EEF" w14:textId="2E9CFC51" w:rsidR="003D081E" w:rsidRPr="00093D20" w:rsidRDefault="003D081E" w:rsidP="008E5F01">
            <w:pPr>
              <w:rPr>
                <w:rFonts w:ascii="Arial Narrow" w:hAnsi="Arial Narrow"/>
                <w:bCs/>
                <w:sz w:val="16"/>
                <w:szCs w:val="16"/>
              </w:rPr>
            </w:pPr>
          </w:p>
        </w:tc>
      </w:tr>
      <w:tr w:rsidR="00FC7740" w:rsidRPr="00093D20" w14:paraId="15A0DE8A" w14:textId="77777777" w:rsidTr="003D081E">
        <w:tblPrEx>
          <w:tblLook w:val="0000" w:firstRow="0" w:lastRow="0" w:firstColumn="0" w:lastColumn="0" w:noHBand="0" w:noVBand="0"/>
        </w:tblPrEx>
        <w:tc>
          <w:tcPr>
            <w:tcW w:w="741" w:type="dxa"/>
            <w:shd w:val="clear" w:color="auto" w:fill="auto"/>
          </w:tcPr>
          <w:p w14:paraId="6F7C805C" w14:textId="7D7E5283" w:rsidR="00FC7740" w:rsidRDefault="00FC7740" w:rsidP="008E5F01">
            <w:pPr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t>10.3.2</w:t>
            </w:r>
          </w:p>
        </w:tc>
        <w:tc>
          <w:tcPr>
            <w:tcW w:w="2897" w:type="dxa"/>
            <w:gridSpan w:val="3"/>
            <w:shd w:val="clear" w:color="auto" w:fill="auto"/>
          </w:tcPr>
          <w:p w14:paraId="16554CED" w14:textId="77777777" w:rsidR="00FC7740" w:rsidRPr="00093D20" w:rsidRDefault="00FC7740" w:rsidP="008E5F01">
            <w:pPr>
              <w:rPr>
                <w:rFonts w:ascii="Arial Narrow" w:hAnsi="Arial Narrow"/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14:paraId="6174CB2E" w14:textId="77777777" w:rsidR="00FC7740" w:rsidRPr="00093D20" w:rsidRDefault="00FC7740" w:rsidP="008E5F01">
            <w:pPr>
              <w:rPr>
                <w:rFonts w:ascii="Arial Narrow" w:hAnsi="Arial Narrow"/>
                <w:bCs/>
                <w:sz w:val="16"/>
                <w:szCs w:val="16"/>
              </w:rPr>
            </w:pPr>
          </w:p>
        </w:tc>
        <w:tc>
          <w:tcPr>
            <w:tcW w:w="4232" w:type="dxa"/>
            <w:shd w:val="clear" w:color="auto" w:fill="auto"/>
          </w:tcPr>
          <w:p w14:paraId="58A38E8F" w14:textId="77777777" w:rsidR="00FC7740" w:rsidRPr="00093D20" w:rsidRDefault="00FC7740" w:rsidP="008E5F01">
            <w:pPr>
              <w:rPr>
                <w:rFonts w:ascii="Arial Narrow" w:hAnsi="Arial Narrow"/>
                <w:bCs/>
                <w:sz w:val="16"/>
                <w:szCs w:val="16"/>
              </w:rPr>
            </w:pPr>
          </w:p>
        </w:tc>
      </w:tr>
      <w:tr w:rsidR="00FC7740" w:rsidRPr="00093D20" w14:paraId="4B5AADDD" w14:textId="77777777" w:rsidTr="003D081E">
        <w:tblPrEx>
          <w:tblLook w:val="0000" w:firstRow="0" w:lastRow="0" w:firstColumn="0" w:lastColumn="0" w:noHBand="0" w:noVBand="0"/>
        </w:tblPrEx>
        <w:tc>
          <w:tcPr>
            <w:tcW w:w="741" w:type="dxa"/>
            <w:shd w:val="clear" w:color="auto" w:fill="auto"/>
          </w:tcPr>
          <w:p w14:paraId="400ADE35" w14:textId="52673256" w:rsidR="00FC7740" w:rsidRDefault="00FC7740" w:rsidP="008E5F01">
            <w:pPr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t>10.3.3</w:t>
            </w:r>
          </w:p>
        </w:tc>
        <w:tc>
          <w:tcPr>
            <w:tcW w:w="2897" w:type="dxa"/>
            <w:gridSpan w:val="3"/>
            <w:shd w:val="clear" w:color="auto" w:fill="auto"/>
          </w:tcPr>
          <w:p w14:paraId="7BFB640D" w14:textId="77777777" w:rsidR="00FC7740" w:rsidRPr="00093D20" w:rsidRDefault="00FC7740" w:rsidP="008E5F01">
            <w:pPr>
              <w:rPr>
                <w:rFonts w:ascii="Arial Narrow" w:hAnsi="Arial Narrow"/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14:paraId="763A4DE4" w14:textId="77777777" w:rsidR="00FC7740" w:rsidRPr="00093D20" w:rsidRDefault="00FC7740" w:rsidP="008E5F01">
            <w:pPr>
              <w:rPr>
                <w:rFonts w:ascii="Arial Narrow" w:hAnsi="Arial Narrow"/>
                <w:bCs/>
                <w:sz w:val="16"/>
                <w:szCs w:val="16"/>
              </w:rPr>
            </w:pPr>
          </w:p>
        </w:tc>
        <w:tc>
          <w:tcPr>
            <w:tcW w:w="4232" w:type="dxa"/>
            <w:shd w:val="clear" w:color="auto" w:fill="auto"/>
          </w:tcPr>
          <w:p w14:paraId="35CB17BE" w14:textId="77777777" w:rsidR="00FC7740" w:rsidRPr="00093D20" w:rsidRDefault="00FC7740" w:rsidP="008E5F01">
            <w:pPr>
              <w:rPr>
                <w:rFonts w:ascii="Arial Narrow" w:hAnsi="Arial Narrow"/>
                <w:bCs/>
                <w:sz w:val="16"/>
                <w:szCs w:val="16"/>
              </w:rPr>
            </w:pPr>
          </w:p>
        </w:tc>
      </w:tr>
      <w:tr w:rsidR="00152FC9" w:rsidRPr="00495900" w14:paraId="1998B033" w14:textId="77777777" w:rsidTr="00870C2D">
        <w:tc>
          <w:tcPr>
            <w:tcW w:w="9288" w:type="dxa"/>
            <w:gridSpan w:val="6"/>
            <w:tcBorders>
              <w:bottom w:val="single" w:sz="4" w:space="0" w:color="auto"/>
            </w:tcBorders>
            <w:shd w:val="clear" w:color="auto" w:fill="808080"/>
          </w:tcPr>
          <w:p w14:paraId="6D1D56D2" w14:textId="4855D4C1" w:rsidR="00152FC9" w:rsidRPr="00495900" w:rsidRDefault="00411DBB" w:rsidP="00056F10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  <w:r w:rsidR="003D081E">
              <w:rPr>
                <w:b/>
                <w:color w:val="FFFFFF"/>
              </w:rPr>
              <w:t>1</w:t>
            </w:r>
            <w:r w:rsidR="00152FC9" w:rsidRPr="00495900">
              <w:rPr>
                <w:b/>
                <w:color w:val="FFFFFF"/>
              </w:rPr>
              <w:t>. Gegentechniken</w:t>
            </w:r>
          </w:p>
        </w:tc>
      </w:tr>
      <w:tr w:rsidR="003D081E" w:rsidRPr="00495900" w14:paraId="4FD154EB" w14:textId="77777777" w:rsidTr="003D081E">
        <w:tc>
          <w:tcPr>
            <w:tcW w:w="741" w:type="dxa"/>
            <w:tcBorders>
              <w:bottom w:val="single" w:sz="4" w:space="0" w:color="auto"/>
            </w:tcBorders>
            <w:shd w:val="clear" w:color="auto" w:fill="C0C0C0"/>
          </w:tcPr>
          <w:p w14:paraId="11AC5C63" w14:textId="77777777" w:rsidR="003D081E" w:rsidRPr="00495900" w:rsidRDefault="003D081E" w:rsidP="003D081E">
            <w:pPr>
              <w:jc w:val="center"/>
              <w:rPr>
                <w:b/>
              </w:rPr>
            </w:pPr>
            <w:r w:rsidRPr="00495900">
              <w:rPr>
                <w:b/>
              </w:rPr>
              <w:t>Nr.</w:t>
            </w:r>
          </w:p>
        </w:tc>
        <w:tc>
          <w:tcPr>
            <w:tcW w:w="2849" w:type="dxa"/>
            <w:tcBorders>
              <w:bottom w:val="single" w:sz="4" w:space="0" w:color="auto"/>
            </w:tcBorders>
            <w:shd w:val="clear" w:color="auto" w:fill="C0C0C0"/>
          </w:tcPr>
          <w:p w14:paraId="2D88B46E" w14:textId="06C6BFC5" w:rsidR="003D081E" w:rsidRPr="00495900" w:rsidRDefault="003D081E" w:rsidP="003D081E">
            <w:pPr>
              <w:jc w:val="center"/>
              <w:rPr>
                <w:b/>
              </w:rPr>
            </w:pPr>
            <w:r>
              <w:rPr>
                <w:b/>
              </w:rPr>
              <w:t>Gegentechnik</w:t>
            </w:r>
          </w:p>
        </w:tc>
        <w:tc>
          <w:tcPr>
            <w:tcW w:w="1466" w:type="dxa"/>
            <w:gridSpan w:val="3"/>
            <w:tcBorders>
              <w:bottom w:val="single" w:sz="4" w:space="0" w:color="auto"/>
            </w:tcBorders>
            <w:shd w:val="clear" w:color="auto" w:fill="C0C0C0"/>
          </w:tcPr>
          <w:p w14:paraId="707EB886" w14:textId="6C05A6E7" w:rsidR="003D081E" w:rsidRPr="00495900" w:rsidRDefault="003D081E" w:rsidP="003D081E">
            <w:pPr>
              <w:jc w:val="center"/>
              <w:rPr>
                <w:b/>
              </w:rPr>
            </w:pPr>
            <w:r>
              <w:rPr>
                <w:b/>
                <w:bCs/>
              </w:rPr>
              <w:t>Angriff</w:t>
            </w:r>
          </w:p>
        </w:tc>
        <w:tc>
          <w:tcPr>
            <w:tcW w:w="4232" w:type="dxa"/>
            <w:tcBorders>
              <w:bottom w:val="single" w:sz="4" w:space="0" w:color="auto"/>
            </w:tcBorders>
            <w:shd w:val="clear" w:color="auto" w:fill="C0C0C0"/>
          </w:tcPr>
          <w:p w14:paraId="1C60FCDC" w14:textId="2FE0E9F3" w:rsidR="003D081E" w:rsidRPr="00495900" w:rsidRDefault="003D081E" w:rsidP="003D081E">
            <w:pPr>
              <w:jc w:val="center"/>
              <w:rPr>
                <w:b/>
              </w:rPr>
            </w:pPr>
            <w:r>
              <w:rPr>
                <w:b/>
                <w:bCs/>
              </w:rPr>
              <w:t>Handlungskomplex</w:t>
            </w:r>
          </w:p>
        </w:tc>
      </w:tr>
      <w:tr w:rsidR="003D081E" w:rsidRPr="003D081E" w14:paraId="5D10707B" w14:textId="77777777" w:rsidTr="003D081E">
        <w:tc>
          <w:tcPr>
            <w:tcW w:w="741" w:type="dxa"/>
            <w:shd w:val="clear" w:color="auto" w:fill="auto"/>
          </w:tcPr>
          <w:p w14:paraId="2CB3A2C6" w14:textId="0BC9346E" w:rsidR="003D081E" w:rsidRPr="003D081E" w:rsidRDefault="003D081E" w:rsidP="003D081E">
            <w:pPr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</w:pPr>
            <w:r w:rsidRPr="003D081E"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  <w:t>11.1</w:t>
            </w:r>
          </w:p>
        </w:tc>
        <w:tc>
          <w:tcPr>
            <w:tcW w:w="8547" w:type="dxa"/>
            <w:gridSpan w:val="5"/>
            <w:shd w:val="clear" w:color="auto" w:fill="auto"/>
          </w:tcPr>
          <w:p w14:paraId="027852E3" w14:textId="10737E14" w:rsidR="003D081E" w:rsidRPr="003D081E" w:rsidRDefault="003D081E" w:rsidP="003D081E">
            <w:pPr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</w:pPr>
            <w:r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  <w:t>Gegentechniken gegen Hebel:</w:t>
            </w:r>
          </w:p>
        </w:tc>
      </w:tr>
      <w:tr w:rsidR="003D081E" w:rsidRPr="00093D20" w14:paraId="0C156904" w14:textId="77777777" w:rsidTr="003D081E">
        <w:tc>
          <w:tcPr>
            <w:tcW w:w="741" w:type="dxa"/>
          </w:tcPr>
          <w:p w14:paraId="36FCB5E7" w14:textId="0A0C0FDD" w:rsidR="003D081E" w:rsidRPr="00093D20" w:rsidRDefault="003D081E" w:rsidP="003D081E">
            <w:pPr>
              <w:rPr>
                <w:rFonts w:ascii="Arial Narrow" w:hAnsi="Arial Narrow"/>
                <w:sz w:val="16"/>
                <w:szCs w:val="16"/>
              </w:rPr>
            </w:pPr>
            <w:r w:rsidRPr="00093D20">
              <w:rPr>
                <w:rFonts w:ascii="Arial Narrow" w:hAnsi="Arial Narrow"/>
                <w:sz w:val="16"/>
                <w:szCs w:val="16"/>
              </w:rPr>
              <w:t>1</w:t>
            </w:r>
            <w:r>
              <w:rPr>
                <w:rFonts w:ascii="Arial Narrow" w:hAnsi="Arial Narrow"/>
                <w:sz w:val="16"/>
                <w:szCs w:val="16"/>
              </w:rPr>
              <w:t>1</w:t>
            </w:r>
            <w:r w:rsidRPr="00093D20">
              <w:rPr>
                <w:rFonts w:ascii="Arial Narrow" w:hAnsi="Arial Narrow"/>
                <w:sz w:val="16"/>
                <w:szCs w:val="16"/>
              </w:rPr>
              <w:t>.1.1</w:t>
            </w:r>
          </w:p>
        </w:tc>
        <w:tc>
          <w:tcPr>
            <w:tcW w:w="2849" w:type="dxa"/>
          </w:tcPr>
          <w:p w14:paraId="17DB395C" w14:textId="77777777" w:rsidR="003D081E" w:rsidRPr="00093D20" w:rsidRDefault="003D081E" w:rsidP="003D081E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466" w:type="dxa"/>
            <w:gridSpan w:val="3"/>
          </w:tcPr>
          <w:p w14:paraId="50343B1D" w14:textId="77777777" w:rsidR="003D081E" w:rsidRPr="00093D20" w:rsidRDefault="003D081E" w:rsidP="003D081E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232" w:type="dxa"/>
          </w:tcPr>
          <w:p w14:paraId="7ECCA651" w14:textId="77777777" w:rsidR="003D081E" w:rsidRPr="00093D20" w:rsidRDefault="003D081E" w:rsidP="003D081E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3D081E" w:rsidRPr="00093D20" w14:paraId="72C04697" w14:textId="77777777" w:rsidTr="003D081E">
        <w:tc>
          <w:tcPr>
            <w:tcW w:w="741" w:type="dxa"/>
          </w:tcPr>
          <w:p w14:paraId="1588BA43" w14:textId="2055AD15" w:rsidR="003D081E" w:rsidRPr="00093D20" w:rsidRDefault="003D081E" w:rsidP="003D081E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11.1.2</w:t>
            </w:r>
          </w:p>
        </w:tc>
        <w:tc>
          <w:tcPr>
            <w:tcW w:w="2849" w:type="dxa"/>
          </w:tcPr>
          <w:p w14:paraId="395E4B52" w14:textId="77777777" w:rsidR="003D081E" w:rsidRPr="00093D20" w:rsidRDefault="003D081E" w:rsidP="003D081E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466" w:type="dxa"/>
            <w:gridSpan w:val="3"/>
          </w:tcPr>
          <w:p w14:paraId="717C5E5B" w14:textId="77777777" w:rsidR="003D081E" w:rsidRPr="00093D20" w:rsidRDefault="003D081E" w:rsidP="003D081E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232" w:type="dxa"/>
          </w:tcPr>
          <w:p w14:paraId="4B3CB388" w14:textId="77777777" w:rsidR="003D081E" w:rsidRPr="00093D20" w:rsidRDefault="003D081E" w:rsidP="003D081E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145D2C" w:rsidRPr="00093D20" w14:paraId="7230746D" w14:textId="77777777" w:rsidTr="003D081E">
        <w:tc>
          <w:tcPr>
            <w:tcW w:w="741" w:type="dxa"/>
          </w:tcPr>
          <w:p w14:paraId="7AD080B4" w14:textId="5CA6DC09" w:rsidR="00145D2C" w:rsidRDefault="00145D2C" w:rsidP="003D081E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11.1.3</w:t>
            </w:r>
          </w:p>
        </w:tc>
        <w:tc>
          <w:tcPr>
            <w:tcW w:w="2849" w:type="dxa"/>
          </w:tcPr>
          <w:p w14:paraId="2BE6734D" w14:textId="77777777" w:rsidR="00145D2C" w:rsidRPr="00093D20" w:rsidRDefault="00145D2C" w:rsidP="003D081E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466" w:type="dxa"/>
            <w:gridSpan w:val="3"/>
          </w:tcPr>
          <w:p w14:paraId="42E218D4" w14:textId="77777777" w:rsidR="00145D2C" w:rsidRPr="00093D20" w:rsidRDefault="00145D2C" w:rsidP="003D081E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232" w:type="dxa"/>
          </w:tcPr>
          <w:p w14:paraId="76DF5E45" w14:textId="77777777" w:rsidR="00145D2C" w:rsidRPr="00093D20" w:rsidRDefault="00145D2C" w:rsidP="003D081E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5000F7" w:rsidRPr="00093D20" w14:paraId="6F1B8627" w14:textId="77777777" w:rsidTr="003D081E">
        <w:tc>
          <w:tcPr>
            <w:tcW w:w="741" w:type="dxa"/>
          </w:tcPr>
          <w:p w14:paraId="7FF6D500" w14:textId="38F70B23" w:rsidR="005000F7" w:rsidRDefault="005000F7" w:rsidP="003D081E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11.1.4</w:t>
            </w:r>
          </w:p>
        </w:tc>
        <w:tc>
          <w:tcPr>
            <w:tcW w:w="2849" w:type="dxa"/>
          </w:tcPr>
          <w:p w14:paraId="3B56616D" w14:textId="77777777" w:rsidR="005000F7" w:rsidRPr="00093D20" w:rsidRDefault="005000F7" w:rsidP="003D081E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466" w:type="dxa"/>
            <w:gridSpan w:val="3"/>
          </w:tcPr>
          <w:p w14:paraId="7BE47952" w14:textId="77777777" w:rsidR="005000F7" w:rsidRPr="00093D20" w:rsidRDefault="005000F7" w:rsidP="003D081E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232" w:type="dxa"/>
          </w:tcPr>
          <w:p w14:paraId="070F401E" w14:textId="77777777" w:rsidR="005000F7" w:rsidRPr="00093D20" w:rsidRDefault="005000F7" w:rsidP="003D081E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3D081E" w:rsidRPr="003D081E" w14:paraId="6C59F0F0" w14:textId="77777777" w:rsidTr="000F0086">
        <w:tc>
          <w:tcPr>
            <w:tcW w:w="741" w:type="dxa"/>
          </w:tcPr>
          <w:p w14:paraId="38925F91" w14:textId="3562A1E3" w:rsidR="003D081E" w:rsidRPr="003D081E" w:rsidRDefault="003D081E" w:rsidP="003D081E">
            <w:pPr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</w:pPr>
            <w:r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  <w:t>11.2</w:t>
            </w:r>
          </w:p>
        </w:tc>
        <w:tc>
          <w:tcPr>
            <w:tcW w:w="8547" w:type="dxa"/>
            <w:gridSpan w:val="5"/>
          </w:tcPr>
          <w:p w14:paraId="7B5E5118" w14:textId="2BE59E1F" w:rsidR="003D081E" w:rsidRPr="003D081E" w:rsidRDefault="003D081E" w:rsidP="003D081E">
            <w:pPr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</w:pPr>
            <w:r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  <w:t>Gegentechniken gegen Wurf</w:t>
            </w:r>
            <w:r w:rsidR="00FC7740"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  <w:t xml:space="preserve"> aus der Bewegung {</w:t>
            </w:r>
            <w:proofErr w:type="spellStart"/>
            <w:r w:rsidR="00FC7740"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  <w:t>Fass</w:t>
            </w:r>
            <w:r w:rsidR="00A161B7"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  <w:t>a</w:t>
            </w:r>
            <w:r w:rsidR="00FC7740"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  <w:t>rt</w:t>
            </w:r>
            <w:proofErr w:type="spellEnd"/>
            <w:r w:rsidR="00FC7740"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  <w:t xml:space="preserve"> Judo-</w:t>
            </w:r>
            <w:r w:rsidR="00A161B7"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  <w:t>Randori</w:t>
            </w:r>
            <w:r w:rsidR="00FC7740"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  <w:t>}</w:t>
            </w:r>
            <w:r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  <w:t>:</w:t>
            </w:r>
          </w:p>
        </w:tc>
      </w:tr>
      <w:tr w:rsidR="003D081E" w:rsidRPr="00093D20" w14:paraId="2A9F883F" w14:textId="77777777" w:rsidTr="003D081E">
        <w:tc>
          <w:tcPr>
            <w:tcW w:w="741" w:type="dxa"/>
          </w:tcPr>
          <w:p w14:paraId="5A7C16D3" w14:textId="14140EAB" w:rsidR="003D081E" w:rsidRPr="00093D20" w:rsidRDefault="003D081E" w:rsidP="003D081E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11.2.1</w:t>
            </w:r>
          </w:p>
        </w:tc>
        <w:tc>
          <w:tcPr>
            <w:tcW w:w="2849" w:type="dxa"/>
          </w:tcPr>
          <w:p w14:paraId="658480E8" w14:textId="77777777" w:rsidR="003D081E" w:rsidRPr="00093D20" w:rsidRDefault="003D081E" w:rsidP="003D081E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466" w:type="dxa"/>
            <w:gridSpan w:val="3"/>
          </w:tcPr>
          <w:p w14:paraId="27521F79" w14:textId="77777777" w:rsidR="003D081E" w:rsidRPr="00093D20" w:rsidRDefault="003D081E" w:rsidP="003D081E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232" w:type="dxa"/>
          </w:tcPr>
          <w:p w14:paraId="148E1A9C" w14:textId="77777777" w:rsidR="003D081E" w:rsidRPr="00093D20" w:rsidRDefault="003D081E" w:rsidP="003D081E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3D081E" w:rsidRPr="00093D20" w14:paraId="75A4865B" w14:textId="77777777" w:rsidTr="003D081E">
        <w:tc>
          <w:tcPr>
            <w:tcW w:w="741" w:type="dxa"/>
          </w:tcPr>
          <w:p w14:paraId="5AB80A5B" w14:textId="2C4046B6" w:rsidR="003D081E" w:rsidRPr="00093D20" w:rsidRDefault="003D081E" w:rsidP="003D081E">
            <w:pPr>
              <w:rPr>
                <w:rFonts w:ascii="Arial Narrow" w:hAnsi="Arial Narrow"/>
                <w:sz w:val="16"/>
                <w:szCs w:val="16"/>
              </w:rPr>
            </w:pPr>
            <w:r w:rsidRPr="00093D20">
              <w:rPr>
                <w:rFonts w:ascii="Arial Narrow" w:hAnsi="Arial Narrow"/>
                <w:sz w:val="16"/>
                <w:szCs w:val="16"/>
              </w:rPr>
              <w:t>1</w:t>
            </w:r>
            <w:r>
              <w:rPr>
                <w:rFonts w:ascii="Arial Narrow" w:hAnsi="Arial Narrow"/>
                <w:sz w:val="16"/>
                <w:szCs w:val="16"/>
              </w:rPr>
              <w:t>1</w:t>
            </w:r>
            <w:r w:rsidRPr="00093D20">
              <w:rPr>
                <w:rFonts w:ascii="Arial Narrow" w:hAnsi="Arial Narrow"/>
                <w:sz w:val="16"/>
                <w:szCs w:val="16"/>
              </w:rPr>
              <w:t>.</w:t>
            </w:r>
            <w:r>
              <w:rPr>
                <w:rFonts w:ascii="Arial Narrow" w:hAnsi="Arial Narrow"/>
                <w:sz w:val="16"/>
                <w:szCs w:val="16"/>
              </w:rPr>
              <w:t>2</w:t>
            </w:r>
            <w:r w:rsidRPr="00093D20">
              <w:rPr>
                <w:rFonts w:ascii="Arial Narrow" w:hAnsi="Arial Narrow"/>
                <w:sz w:val="16"/>
                <w:szCs w:val="16"/>
              </w:rPr>
              <w:t>.2</w:t>
            </w:r>
          </w:p>
        </w:tc>
        <w:tc>
          <w:tcPr>
            <w:tcW w:w="2849" w:type="dxa"/>
          </w:tcPr>
          <w:p w14:paraId="3C40792C" w14:textId="77777777" w:rsidR="003D081E" w:rsidRPr="00093D20" w:rsidRDefault="003D081E" w:rsidP="003D081E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466" w:type="dxa"/>
            <w:gridSpan w:val="3"/>
          </w:tcPr>
          <w:p w14:paraId="10755F09" w14:textId="77777777" w:rsidR="003D081E" w:rsidRPr="00093D20" w:rsidRDefault="003D081E" w:rsidP="003D081E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232" w:type="dxa"/>
          </w:tcPr>
          <w:p w14:paraId="61723693" w14:textId="1F7A9204" w:rsidR="003D081E" w:rsidRPr="00093D20" w:rsidRDefault="003D081E" w:rsidP="003D081E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145D2C" w:rsidRPr="00093D20" w14:paraId="436981B7" w14:textId="77777777" w:rsidTr="003D081E">
        <w:tc>
          <w:tcPr>
            <w:tcW w:w="741" w:type="dxa"/>
          </w:tcPr>
          <w:p w14:paraId="47AE74A7" w14:textId="6C1E05A4" w:rsidR="00145D2C" w:rsidRPr="00093D20" w:rsidRDefault="00145D2C" w:rsidP="003D081E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11.2.3</w:t>
            </w:r>
          </w:p>
        </w:tc>
        <w:tc>
          <w:tcPr>
            <w:tcW w:w="2849" w:type="dxa"/>
          </w:tcPr>
          <w:p w14:paraId="0ABDFE71" w14:textId="77777777" w:rsidR="00145D2C" w:rsidRPr="00093D20" w:rsidRDefault="00145D2C" w:rsidP="003D081E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466" w:type="dxa"/>
            <w:gridSpan w:val="3"/>
          </w:tcPr>
          <w:p w14:paraId="35D6EB60" w14:textId="77777777" w:rsidR="00145D2C" w:rsidRPr="00093D20" w:rsidRDefault="00145D2C" w:rsidP="003D081E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232" w:type="dxa"/>
          </w:tcPr>
          <w:p w14:paraId="11108FCE" w14:textId="77777777" w:rsidR="00145D2C" w:rsidRPr="00093D20" w:rsidRDefault="00145D2C" w:rsidP="003D081E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5000F7" w:rsidRPr="00093D20" w14:paraId="30A8919E" w14:textId="77777777" w:rsidTr="003D081E">
        <w:tc>
          <w:tcPr>
            <w:tcW w:w="741" w:type="dxa"/>
          </w:tcPr>
          <w:p w14:paraId="220839B3" w14:textId="1B98C03E" w:rsidR="005000F7" w:rsidRDefault="005000F7" w:rsidP="003D081E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11.2.4</w:t>
            </w:r>
          </w:p>
        </w:tc>
        <w:tc>
          <w:tcPr>
            <w:tcW w:w="2849" w:type="dxa"/>
          </w:tcPr>
          <w:p w14:paraId="309A48FE" w14:textId="77777777" w:rsidR="005000F7" w:rsidRPr="00093D20" w:rsidRDefault="005000F7" w:rsidP="003D081E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466" w:type="dxa"/>
            <w:gridSpan w:val="3"/>
          </w:tcPr>
          <w:p w14:paraId="29EEFE42" w14:textId="77777777" w:rsidR="005000F7" w:rsidRPr="00093D20" w:rsidRDefault="005000F7" w:rsidP="003D081E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232" w:type="dxa"/>
          </w:tcPr>
          <w:p w14:paraId="509CF67A" w14:textId="77777777" w:rsidR="005000F7" w:rsidRPr="00093D20" w:rsidRDefault="005000F7" w:rsidP="003D081E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3D081E" w:rsidRPr="00495900" w14:paraId="3750863E" w14:textId="77777777" w:rsidTr="00870C2D">
        <w:tc>
          <w:tcPr>
            <w:tcW w:w="9288" w:type="dxa"/>
            <w:gridSpan w:val="6"/>
            <w:tcBorders>
              <w:bottom w:val="single" w:sz="4" w:space="0" w:color="auto"/>
            </w:tcBorders>
            <w:shd w:val="clear" w:color="auto" w:fill="808080"/>
          </w:tcPr>
          <w:p w14:paraId="43C352E9" w14:textId="77F81C6C" w:rsidR="003D081E" w:rsidRPr="00495900" w:rsidRDefault="003D081E" w:rsidP="003D081E">
            <w:pPr>
              <w:rPr>
                <w:b/>
                <w:color w:val="FFFFFF"/>
              </w:rPr>
            </w:pPr>
            <w:r w:rsidRPr="00495900">
              <w:rPr>
                <w:b/>
                <w:color w:val="FFFFFF"/>
              </w:rPr>
              <w:t>1</w:t>
            </w:r>
            <w:r>
              <w:rPr>
                <w:b/>
                <w:color w:val="FFFFFF"/>
              </w:rPr>
              <w:t>2</w:t>
            </w:r>
            <w:r w:rsidRPr="00495900">
              <w:rPr>
                <w:b/>
                <w:color w:val="FFFFFF"/>
              </w:rPr>
              <w:t xml:space="preserve">. </w:t>
            </w:r>
            <w:r>
              <w:rPr>
                <w:b/>
                <w:bCs/>
                <w:color w:val="FFFFFF"/>
              </w:rPr>
              <w:t>Freie Selbstverteidigung</w:t>
            </w:r>
          </w:p>
        </w:tc>
      </w:tr>
      <w:tr w:rsidR="003D081E" w14:paraId="2F7A6DB8" w14:textId="77777777" w:rsidTr="003D081E">
        <w:tblPrEx>
          <w:tblLook w:val="0000" w:firstRow="0" w:lastRow="0" w:firstColumn="0" w:lastColumn="0" w:noHBand="0" w:noVBand="0"/>
        </w:tblPrEx>
        <w:tc>
          <w:tcPr>
            <w:tcW w:w="741" w:type="dxa"/>
            <w:shd w:val="clear" w:color="auto" w:fill="C0C0C0"/>
          </w:tcPr>
          <w:p w14:paraId="273ACAF2" w14:textId="77777777" w:rsidR="003D081E" w:rsidRDefault="003D081E" w:rsidP="003D08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Nr.</w:t>
            </w:r>
          </w:p>
        </w:tc>
        <w:tc>
          <w:tcPr>
            <w:tcW w:w="2860" w:type="dxa"/>
            <w:gridSpan w:val="2"/>
            <w:shd w:val="clear" w:color="auto" w:fill="C0C0C0"/>
          </w:tcPr>
          <w:p w14:paraId="28699D1E" w14:textId="77777777" w:rsidR="003D081E" w:rsidRDefault="003D081E" w:rsidP="003D08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Angriff</w:t>
            </w:r>
          </w:p>
        </w:tc>
        <w:tc>
          <w:tcPr>
            <w:tcW w:w="5687" w:type="dxa"/>
            <w:gridSpan w:val="3"/>
            <w:shd w:val="clear" w:color="auto" w:fill="C0C0C0"/>
          </w:tcPr>
          <w:p w14:paraId="15887843" w14:textId="0F7AE80E" w:rsidR="003D081E" w:rsidRDefault="003D081E" w:rsidP="003D08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Handlungskomplex</w:t>
            </w:r>
          </w:p>
        </w:tc>
      </w:tr>
      <w:tr w:rsidR="00BC423F" w:rsidRPr="00BC423F" w14:paraId="79F7215D" w14:textId="77777777" w:rsidTr="00A63B2C">
        <w:tblPrEx>
          <w:tblLook w:val="0000" w:firstRow="0" w:lastRow="0" w:firstColumn="0" w:lastColumn="0" w:noHBand="0" w:noVBand="0"/>
        </w:tblPrEx>
        <w:tc>
          <w:tcPr>
            <w:tcW w:w="741" w:type="dxa"/>
            <w:shd w:val="clear" w:color="auto" w:fill="auto"/>
          </w:tcPr>
          <w:p w14:paraId="06CFFB59" w14:textId="5BD17C30" w:rsidR="00BC423F" w:rsidRPr="00BC423F" w:rsidRDefault="00BC423F" w:rsidP="003D081E">
            <w:pPr>
              <w:rPr>
                <w:rFonts w:ascii="Arial Narrow" w:hAnsi="Arial Narrow"/>
                <w:bCs/>
                <w:color w:val="808080" w:themeColor="background1" w:themeShade="80"/>
                <w:sz w:val="16"/>
                <w:szCs w:val="16"/>
              </w:rPr>
            </w:pPr>
            <w:r w:rsidRPr="00BC423F">
              <w:rPr>
                <w:rFonts w:ascii="Arial Narrow" w:hAnsi="Arial Narrow"/>
                <w:bCs/>
                <w:color w:val="808080" w:themeColor="background1" w:themeShade="80"/>
                <w:sz w:val="16"/>
                <w:szCs w:val="16"/>
              </w:rPr>
              <w:t>12.1</w:t>
            </w:r>
          </w:p>
        </w:tc>
        <w:tc>
          <w:tcPr>
            <w:tcW w:w="8547" w:type="dxa"/>
            <w:gridSpan w:val="5"/>
            <w:shd w:val="clear" w:color="auto" w:fill="auto"/>
          </w:tcPr>
          <w:p w14:paraId="73EA2E17" w14:textId="4E13BADA" w:rsidR="00BC423F" w:rsidRPr="00BC423F" w:rsidRDefault="00BC423F" w:rsidP="003D081E">
            <w:pPr>
              <w:rPr>
                <w:rFonts w:ascii="Arial Narrow" w:hAnsi="Arial Narrow"/>
                <w:bCs/>
                <w:color w:val="808080" w:themeColor="background1" w:themeShade="80"/>
                <w:sz w:val="16"/>
                <w:szCs w:val="16"/>
              </w:rPr>
            </w:pPr>
            <w:r>
              <w:rPr>
                <w:rFonts w:ascii="Arial Narrow" w:hAnsi="Arial Narrow"/>
                <w:bCs/>
                <w:color w:val="808080" w:themeColor="background1" w:themeShade="80"/>
                <w:sz w:val="16"/>
                <w:szCs w:val="16"/>
              </w:rPr>
              <w:t xml:space="preserve">Freie SV gegen </w:t>
            </w:r>
            <w:r w:rsidR="00145D2C">
              <w:rPr>
                <w:rFonts w:ascii="Arial Narrow" w:hAnsi="Arial Narrow"/>
                <w:bCs/>
                <w:color w:val="808080" w:themeColor="background1" w:themeShade="80"/>
                <w:sz w:val="16"/>
                <w:szCs w:val="16"/>
              </w:rPr>
              <w:t>2 Angreifer</w:t>
            </w:r>
            <w:r>
              <w:rPr>
                <w:rFonts w:ascii="Arial Narrow" w:hAnsi="Arial Narrow"/>
                <w:bCs/>
                <w:color w:val="808080" w:themeColor="background1" w:themeShade="80"/>
                <w:sz w:val="16"/>
                <w:szCs w:val="16"/>
              </w:rPr>
              <w:t>:</w:t>
            </w:r>
          </w:p>
        </w:tc>
      </w:tr>
      <w:tr w:rsidR="00410AB4" w:rsidRPr="00093D20" w14:paraId="3CE1CF25" w14:textId="77777777" w:rsidTr="003D081E">
        <w:tblPrEx>
          <w:tblLook w:val="0000" w:firstRow="0" w:lastRow="0" w:firstColumn="0" w:lastColumn="0" w:noHBand="0" w:noVBand="0"/>
        </w:tblPrEx>
        <w:tc>
          <w:tcPr>
            <w:tcW w:w="741" w:type="dxa"/>
            <w:shd w:val="clear" w:color="auto" w:fill="auto"/>
          </w:tcPr>
          <w:p w14:paraId="22D3DE0B" w14:textId="450B0349" w:rsidR="00410AB4" w:rsidRPr="00093D20" w:rsidRDefault="00410AB4" w:rsidP="00410AB4">
            <w:pPr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t>12.1.2</w:t>
            </w:r>
          </w:p>
        </w:tc>
        <w:tc>
          <w:tcPr>
            <w:tcW w:w="2860" w:type="dxa"/>
            <w:gridSpan w:val="2"/>
            <w:shd w:val="clear" w:color="auto" w:fill="auto"/>
          </w:tcPr>
          <w:p w14:paraId="34FA0159" w14:textId="10FE7C6C" w:rsidR="00410AB4" w:rsidRPr="00093D20" w:rsidRDefault="00410AB4" w:rsidP="00410AB4">
            <w:pPr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t>6 - 12 freie Angriffe mit Stock sowie Angriffe mit und ohne Kontakt</w:t>
            </w:r>
          </w:p>
        </w:tc>
        <w:tc>
          <w:tcPr>
            <w:tcW w:w="5687" w:type="dxa"/>
            <w:gridSpan w:val="3"/>
            <w:shd w:val="clear" w:color="auto" w:fill="auto"/>
          </w:tcPr>
          <w:p w14:paraId="76127365" w14:textId="7B8D8DC9" w:rsidR="00410AB4" w:rsidRPr="00093D20" w:rsidRDefault="00410AB4" w:rsidP="00410AB4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AB3DA9">
              <w:rPr>
                <w:rFonts w:ascii="Arial Narrow" w:hAnsi="Arial Narrow"/>
                <w:bCs/>
                <w:sz w:val="16"/>
                <w:szCs w:val="16"/>
              </w:rPr>
              <w:t>Nach Ermessen des Prüflings</w:t>
            </w:r>
          </w:p>
        </w:tc>
      </w:tr>
      <w:tr w:rsidR="00410AB4" w:rsidRPr="00093D20" w14:paraId="273870B0" w14:textId="77777777" w:rsidTr="003D081E">
        <w:tblPrEx>
          <w:tblLook w:val="0000" w:firstRow="0" w:lastRow="0" w:firstColumn="0" w:lastColumn="0" w:noHBand="0" w:noVBand="0"/>
        </w:tblPrEx>
        <w:tc>
          <w:tcPr>
            <w:tcW w:w="741" w:type="dxa"/>
            <w:shd w:val="clear" w:color="auto" w:fill="auto"/>
          </w:tcPr>
          <w:p w14:paraId="41DE54D7" w14:textId="2728F4B6" w:rsidR="00410AB4" w:rsidRDefault="00410AB4" w:rsidP="00410AB4">
            <w:pPr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t>12.1.1</w:t>
            </w:r>
          </w:p>
        </w:tc>
        <w:tc>
          <w:tcPr>
            <w:tcW w:w="2860" w:type="dxa"/>
            <w:gridSpan w:val="2"/>
            <w:shd w:val="clear" w:color="auto" w:fill="auto"/>
          </w:tcPr>
          <w:p w14:paraId="0969A05D" w14:textId="6940B08C" w:rsidR="00410AB4" w:rsidRDefault="00410AB4" w:rsidP="00410AB4">
            <w:pPr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t>6 - 12 angesagte Angriffe {für beide Angreifer} mit Stock sowie Angriffe mit und ohne Kontakt nach Wahl der Prüfer</w:t>
            </w:r>
          </w:p>
        </w:tc>
        <w:tc>
          <w:tcPr>
            <w:tcW w:w="5687" w:type="dxa"/>
            <w:gridSpan w:val="3"/>
            <w:shd w:val="clear" w:color="auto" w:fill="auto"/>
          </w:tcPr>
          <w:p w14:paraId="3439C49C" w14:textId="71C1E12B" w:rsidR="00410AB4" w:rsidRPr="00AB3DA9" w:rsidRDefault="00410AB4" w:rsidP="00410AB4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AB3DA9">
              <w:rPr>
                <w:rFonts w:ascii="Arial Narrow" w:hAnsi="Arial Narrow"/>
                <w:bCs/>
                <w:sz w:val="16"/>
                <w:szCs w:val="16"/>
              </w:rPr>
              <w:t>Nach Ermessen des Prüflings</w:t>
            </w:r>
          </w:p>
        </w:tc>
      </w:tr>
      <w:tr w:rsidR="00410AB4" w:rsidRPr="00495900" w14:paraId="3EEB4C75" w14:textId="77777777" w:rsidTr="001D25F8">
        <w:tc>
          <w:tcPr>
            <w:tcW w:w="9288" w:type="dxa"/>
            <w:gridSpan w:val="6"/>
            <w:tcBorders>
              <w:bottom w:val="single" w:sz="4" w:space="0" w:color="auto"/>
            </w:tcBorders>
            <w:shd w:val="clear" w:color="auto" w:fill="808080"/>
          </w:tcPr>
          <w:p w14:paraId="31CDCAD6" w14:textId="465BBB6D" w:rsidR="00410AB4" w:rsidRPr="00495900" w:rsidRDefault="00410AB4" w:rsidP="00410AB4">
            <w:pPr>
              <w:rPr>
                <w:b/>
                <w:color w:val="FFFFFF"/>
              </w:rPr>
            </w:pPr>
            <w:r w:rsidRPr="00495900">
              <w:rPr>
                <w:b/>
                <w:color w:val="FFFFFF"/>
              </w:rPr>
              <w:t>1</w:t>
            </w:r>
            <w:r>
              <w:rPr>
                <w:b/>
                <w:color w:val="FFFFFF"/>
              </w:rPr>
              <w:t>5</w:t>
            </w:r>
            <w:r w:rsidRPr="00495900">
              <w:rPr>
                <w:b/>
                <w:color w:val="FFFFFF"/>
              </w:rPr>
              <w:t xml:space="preserve">. </w:t>
            </w:r>
            <w:r>
              <w:rPr>
                <w:b/>
                <w:bCs/>
                <w:color w:val="FFFFFF"/>
              </w:rPr>
              <w:t>Kombinationen / Vielfältigkeit</w:t>
            </w:r>
          </w:p>
        </w:tc>
      </w:tr>
      <w:tr w:rsidR="00410AB4" w14:paraId="21B87479" w14:textId="77777777" w:rsidTr="003D081E">
        <w:tblPrEx>
          <w:tblLook w:val="0000" w:firstRow="0" w:lastRow="0" w:firstColumn="0" w:lastColumn="0" w:noHBand="0" w:noVBand="0"/>
        </w:tblPrEx>
        <w:tc>
          <w:tcPr>
            <w:tcW w:w="741" w:type="dxa"/>
            <w:shd w:val="clear" w:color="auto" w:fill="C0C0C0"/>
          </w:tcPr>
          <w:p w14:paraId="63E100BD" w14:textId="77777777" w:rsidR="00410AB4" w:rsidRDefault="00410AB4" w:rsidP="00410A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Nr.</w:t>
            </w:r>
          </w:p>
        </w:tc>
        <w:tc>
          <w:tcPr>
            <w:tcW w:w="8547" w:type="dxa"/>
            <w:gridSpan w:val="5"/>
            <w:shd w:val="clear" w:color="auto" w:fill="C0C0C0"/>
          </w:tcPr>
          <w:p w14:paraId="49E64380" w14:textId="77777777" w:rsidR="00410AB4" w:rsidRDefault="00410AB4" w:rsidP="00410A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Kombinationen / Vielfältigkeit</w:t>
            </w:r>
          </w:p>
        </w:tc>
      </w:tr>
      <w:tr w:rsidR="00410AB4" w:rsidRPr="00093D20" w14:paraId="5408697B" w14:textId="77777777" w:rsidTr="003D081E">
        <w:tblPrEx>
          <w:tblLook w:val="0000" w:firstRow="0" w:lastRow="0" w:firstColumn="0" w:lastColumn="0" w:noHBand="0" w:noVBand="0"/>
        </w:tblPrEx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8F9CF" w14:textId="35ED3285" w:rsidR="00410AB4" w:rsidRPr="00093D20" w:rsidRDefault="00410AB4" w:rsidP="00410AB4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093D20">
              <w:rPr>
                <w:rFonts w:ascii="Arial Narrow" w:hAnsi="Arial Narrow"/>
                <w:bCs/>
                <w:sz w:val="16"/>
                <w:szCs w:val="16"/>
              </w:rPr>
              <w:t>1</w:t>
            </w:r>
            <w:r>
              <w:rPr>
                <w:rFonts w:ascii="Arial Narrow" w:hAnsi="Arial Narrow"/>
                <w:bCs/>
                <w:sz w:val="16"/>
                <w:szCs w:val="16"/>
              </w:rPr>
              <w:t>5</w:t>
            </w:r>
            <w:r w:rsidRPr="00093D20">
              <w:rPr>
                <w:rFonts w:ascii="Arial Narrow" w:hAnsi="Arial Narrow"/>
                <w:bCs/>
                <w:sz w:val="16"/>
                <w:szCs w:val="16"/>
              </w:rPr>
              <w:t>.1</w:t>
            </w:r>
          </w:p>
        </w:tc>
        <w:tc>
          <w:tcPr>
            <w:tcW w:w="85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4485A" w14:textId="77777777" w:rsidR="00410AB4" w:rsidRPr="00093D20" w:rsidRDefault="00410AB4" w:rsidP="00410AB4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093D20">
              <w:rPr>
                <w:rFonts w:ascii="Arial Narrow" w:hAnsi="Arial Narrow"/>
                <w:bCs/>
                <w:sz w:val="16"/>
                <w:szCs w:val="16"/>
              </w:rPr>
              <w:t>Zusammenfassende Beurteilung sinnvoller Technikkombinationen während des gesamten Prüfungsprogramms</w:t>
            </w:r>
          </w:p>
        </w:tc>
      </w:tr>
      <w:tr w:rsidR="00410AB4" w:rsidRPr="00495900" w14:paraId="1FD7D02B" w14:textId="77777777" w:rsidTr="001D25F8">
        <w:tc>
          <w:tcPr>
            <w:tcW w:w="9288" w:type="dxa"/>
            <w:gridSpan w:val="6"/>
            <w:tcBorders>
              <w:bottom w:val="single" w:sz="4" w:space="0" w:color="auto"/>
            </w:tcBorders>
            <w:shd w:val="clear" w:color="auto" w:fill="808080"/>
          </w:tcPr>
          <w:p w14:paraId="61C363C8" w14:textId="6C643285" w:rsidR="00410AB4" w:rsidRPr="00495900" w:rsidRDefault="00410AB4" w:rsidP="00410AB4">
            <w:pPr>
              <w:rPr>
                <w:b/>
                <w:color w:val="FFFFFF"/>
              </w:rPr>
            </w:pPr>
            <w:r w:rsidRPr="00495900">
              <w:rPr>
                <w:b/>
                <w:color w:val="FFFFFF"/>
              </w:rPr>
              <w:t>1</w:t>
            </w:r>
            <w:r>
              <w:rPr>
                <w:b/>
                <w:color w:val="FFFFFF"/>
              </w:rPr>
              <w:t>6</w:t>
            </w:r>
            <w:r w:rsidRPr="00495900">
              <w:rPr>
                <w:b/>
                <w:color w:val="FFFFFF"/>
              </w:rPr>
              <w:t xml:space="preserve">. </w:t>
            </w:r>
            <w:r>
              <w:rPr>
                <w:b/>
                <w:bCs/>
                <w:color w:val="FFFFFF"/>
              </w:rPr>
              <w:t>Angriffs- / Partnerverhalten</w:t>
            </w:r>
          </w:p>
        </w:tc>
      </w:tr>
      <w:tr w:rsidR="00410AB4" w14:paraId="38044521" w14:textId="77777777" w:rsidTr="003D081E">
        <w:tblPrEx>
          <w:tblLook w:val="0000" w:firstRow="0" w:lastRow="0" w:firstColumn="0" w:lastColumn="0" w:noHBand="0" w:noVBand="0"/>
        </w:tblPrEx>
        <w:tc>
          <w:tcPr>
            <w:tcW w:w="741" w:type="dxa"/>
            <w:shd w:val="clear" w:color="auto" w:fill="C0C0C0"/>
          </w:tcPr>
          <w:p w14:paraId="3559B34D" w14:textId="77777777" w:rsidR="00410AB4" w:rsidRDefault="00410AB4" w:rsidP="00410A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Nr.</w:t>
            </w:r>
          </w:p>
        </w:tc>
        <w:tc>
          <w:tcPr>
            <w:tcW w:w="8547" w:type="dxa"/>
            <w:gridSpan w:val="5"/>
            <w:shd w:val="clear" w:color="auto" w:fill="C0C0C0"/>
          </w:tcPr>
          <w:p w14:paraId="4D4054DB" w14:textId="77777777" w:rsidR="00410AB4" w:rsidRDefault="00410AB4" w:rsidP="00410A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Angriffs- / Partnerverhalten</w:t>
            </w:r>
          </w:p>
        </w:tc>
      </w:tr>
      <w:tr w:rsidR="00410AB4" w:rsidRPr="00093D20" w14:paraId="48CEB365" w14:textId="77777777" w:rsidTr="003D081E">
        <w:tblPrEx>
          <w:tblLook w:val="0000" w:firstRow="0" w:lastRow="0" w:firstColumn="0" w:lastColumn="0" w:noHBand="0" w:noVBand="0"/>
        </w:tblPrEx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CC83A" w14:textId="153C6C71" w:rsidR="00410AB4" w:rsidRPr="00093D20" w:rsidRDefault="00410AB4" w:rsidP="00410AB4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093D20">
              <w:rPr>
                <w:rFonts w:ascii="Arial Narrow" w:hAnsi="Arial Narrow"/>
                <w:bCs/>
                <w:sz w:val="16"/>
                <w:szCs w:val="16"/>
              </w:rPr>
              <w:t>1</w:t>
            </w:r>
            <w:r>
              <w:rPr>
                <w:rFonts w:ascii="Arial Narrow" w:hAnsi="Arial Narrow"/>
                <w:bCs/>
                <w:sz w:val="16"/>
                <w:szCs w:val="16"/>
              </w:rPr>
              <w:t>6</w:t>
            </w:r>
            <w:r w:rsidRPr="00093D20">
              <w:rPr>
                <w:rFonts w:ascii="Arial Narrow" w:hAnsi="Arial Narrow"/>
                <w:bCs/>
                <w:sz w:val="16"/>
                <w:szCs w:val="16"/>
              </w:rPr>
              <w:t>.1</w:t>
            </w:r>
          </w:p>
        </w:tc>
        <w:tc>
          <w:tcPr>
            <w:tcW w:w="85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A0641" w14:textId="77777777" w:rsidR="00410AB4" w:rsidRPr="00093D20" w:rsidRDefault="00410AB4" w:rsidP="00410AB4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093D20">
              <w:rPr>
                <w:rFonts w:ascii="Arial Narrow" w:hAnsi="Arial Narrow"/>
                <w:bCs/>
                <w:sz w:val="16"/>
                <w:szCs w:val="16"/>
              </w:rPr>
              <w:t>Zusammenfassende Beurteilung zum Verhalten als Prüfling und auch als Partner während des gesamten Prüfungsprogramms</w:t>
            </w:r>
          </w:p>
        </w:tc>
      </w:tr>
    </w:tbl>
    <w:p w14:paraId="3CC503FB" w14:textId="131CE256" w:rsidR="00726B63" w:rsidRDefault="00726B63" w:rsidP="00152FC9">
      <w:pPr>
        <w:rPr>
          <w:sz w:val="16"/>
          <w:szCs w:val="16"/>
        </w:rPr>
      </w:pPr>
    </w:p>
    <w:p w14:paraId="5623C6BF" w14:textId="77777777" w:rsidR="00726B63" w:rsidRDefault="00726B63">
      <w:pPr>
        <w:rPr>
          <w:sz w:val="16"/>
          <w:szCs w:val="16"/>
        </w:rPr>
      </w:pPr>
      <w:r>
        <w:rPr>
          <w:sz w:val="16"/>
          <w:szCs w:val="16"/>
        </w:rPr>
        <w:br w:type="page"/>
      </w:r>
    </w:p>
    <w:p w14:paraId="45F1919A" w14:textId="77777777" w:rsidR="00726B63" w:rsidRDefault="00726B63">
      <w:pPr>
        <w:rPr>
          <w:sz w:val="16"/>
          <w:szCs w:val="16"/>
        </w:rPr>
      </w:pPr>
    </w:p>
    <w:p w14:paraId="3B74A158" w14:textId="1CF32E5E" w:rsidR="00726B63" w:rsidRPr="00726B63" w:rsidRDefault="00726B63">
      <w:pPr>
        <w:rPr>
          <w:rFonts w:ascii="Arial Black" w:hAnsi="Arial Black"/>
          <w:sz w:val="48"/>
          <w:szCs w:val="48"/>
        </w:rPr>
      </w:pPr>
      <w:r w:rsidRPr="00726B63">
        <w:rPr>
          <w:rFonts w:ascii="Arial Black" w:hAnsi="Arial Black"/>
          <w:sz w:val="48"/>
          <w:szCs w:val="48"/>
        </w:rPr>
        <w:t>Arbeitspapier DJJV:</w:t>
      </w:r>
    </w:p>
    <w:p w14:paraId="6A712ECA" w14:textId="12A3D021" w:rsidR="001E1B71" w:rsidRDefault="005000F7" w:rsidP="00152FC9">
      <w:pPr>
        <w:rPr>
          <w:sz w:val="16"/>
          <w:szCs w:val="16"/>
        </w:rPr>
      </w:pPr>
      <w:r>
        <w:rPr>
          <w:noProof/>
        </w:rPr>
        <w:drawing>
          <wp:inline distT="0" distB="0" distL="0" distR="0" wp14:anchorId="317438E9" wp14:editId="52B821F4">
            <wp:extent cx="5543550" cy="6800850"/>
            <wp:effectExtent l="0" t="0" r="0" b="0"/>
            <wp:docPr id="1619291567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9291567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43550" cy="6800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13A95E" w14:textId="015540E9" w:rsidR="00726B63" w:rsidRDefault="00726B63">
      <w:pPr>
        <w:rPr>
          <w:sz w:val="16"/>
          <w:szCs w:val="16"/>
        </w:rPr>
      </w:pPr>
      <w:r>
        <w:rPr>
          <w:sz w:val="16"/>
          <w:szCs w:val="16"/>
        </w:rPr>
        <w:br w:type="page"/>
      </w:r>
    </w:p>
    <w:p w14:paraId="3EA7E23E" w14:textId="7DCCFE2B" w:rsidR="00726B63" w:rsidRDefault="005000F7" w:rsidP="00152FC9">
      <w:pPr>
        <w:rPr>
          <w:sz w:val="16"/>
          <w:szCs w:val="16"/>
        </w:rPr>
      </w:pPr>
      <w:r>
        <w:rPr>
          <w:noProof/>
        </w:rPr>
        <w:lastRenderedPageBreak/>
        <w:drawing>
          <wp:inline distT="0" distB="0" distL="0" distR="0" wp14:anchorId="3C3FC084" wp14:editId="74C95C65">
            <wp:extent cx="5543550" cy="7905750"/>
            <wp:effectExtent l="0" t="0" r="0" b="0"/>
            <wp:docPr id="1447767654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7767654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43550" cy="790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86F211" w14:textId="02013725" w:rsidR="00726B63" w:rsidRDefault="00726B63">
      <w:pPr>
        <w:rPr>
          <w:sz w:val="16"/>
          <w:szCs w:val="16"/>
        </w:rPr>
      </w:pPr>
      <w:r>
        <w:rPr>
          <w:sz w:val="16"/>
          <w:szCs w:val="16"/>
        </w:rPr>
        <w:br w:type="page"/>
      </w:r>
    </w:p>
    <w:p w14:paraId="03AD2611" w14:textId="3C31CA61" w:rsidR="00726B63" w:rsidRDefault="005000F7" w:rsidP="00152FC9">
      <w:pPr>
        <w:rPr>
          <w:sz w:val="16"/>
          <w:szCs w:val="16"/>
        </w:rPr>
      </w:pPr>
      <w:r>
        <w:rPr>
          <w:noProof/>
        </w:rPr>
        <w:lastRenderedPageBreak/>
        <w:drawing>
          <wp:inline distT="0" distB="0" distL="0" distR="0" wp14:anchorId="5D2DBF92" wp14:editId="3F1B1B68">
            <wp:extent cx="5553075" cy="7781925"/>
            <wp:effectExtent l="0" t="0" r="9525" b="9525"/>
            <wp:docPr id="284350492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4350492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53075" cy="778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B984E5" w14:textId="2C2BF0F3" w:rsidR="00726B63" w:rsidRDefault="00726B63">
      <w:pPr>
        <w:rPr>
          <w:sz w:val="16"/>
          <w:szCs w:val="16"/>
        </w:rPr>
      </w:pPr>
      <w:r>
        <w:rPr>
          <w:sz w:val="16"/>
          <w:szCs w:val="16"/>
        </w:rPr>
        <w:br w:type="page"/>
      </w:r>
    </w:p>
    <w:p w14:paraId="2CC7771D" w14:textId="398C8EE6" w:rsidR="00726B63" w:rsidRDefault="005000F7" w:rsidP="00152FC9">
      <w:pPr>
        <w:rPr>
          <w:sz w:val="16"/>
          <w:szCs w:val="16"/>
        </w:rPr>
      </w:pPr>
      <w:r>
        <w:rPr>
          <w:noProof/>
        </w:rPr>
        <w:lastRenderedPageBreak/>
        <w:drawing>
          <wp:inline distT="0" distB="0" distL="0" distR="0" wp14:anchorId="6052E9A4" wp14:editId="67DA1B7B">
            <wp:extent cx="5495925" cy="7848600"/>
            <wp:effectExtent l="0" t="0" r="9525" b="0"/>
            <wp:docPr id="72409525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409525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95925" cy="784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A0835A" w14:textId="0FD535BF" w:rsidR="00726B63" w:rsidRPr="00E6154F" w:rsidRDefault="00726B63" w:rsidP="00152FC9">
      <w:pPr>
        <w:rPr>
          <w:sz w:val="16"/>
          <w:szCs w:val="16"/>
        </w:rPr>
      </w:pPr>
    </w:p>
    <w:sectPr w:rsidR="00726B63" w:rsidRPr="00E6154F" w:rsidSect="00834487">
      <w:headerReference w:type="default" r:id="rId11"/>
      <w:footerReference w:type="default" r:id="rId12"/>
      <w:pgSz w:w="11906" w:h="16838" w:code="9"/>
      <w:pgMar w:top="1260" w:right="1286" w:bottom="113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5FB1A8" w14:textId="77777777" w:rsidR="00DE4A13" w:rsidRDefault="00DE4A13">
      <w:r>
        <w:separator/>
      </w:r>
    </w:p>
  </w:endnote>
  <w:endnote w:type="continuationSeparator" w:id="0">
    <w:p w14:paraId="6DC862A6" w14:textId="77777777" w:rsidR="00DE4A13" w:rsidRDefault="00DE4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A66932" w14:textId="00056455" w:rsidR="003E7C22" w:rsidRPr="00015313" w:rsidRDefault="00363AF9" w:rsidP="009A5AAC">
    <w:pPr>
      <w:pStyle w:val="Fuzeile"/>
      <w:jc w:val="center"/>
      <w:rPr>
        <w:color w:val="999999"/>
        <w:sz w:val="16"/>
        <w:szCs w:val="16"/>
      </w:rPr>
    </w:pPr>
    <w:r>
      <w:rPr>
        <w:noProof/>
        <w:color w:val="999999"/>
        <w:sz w:val="16"/>
        <w:szCs w:val="16"/>
        <w:lang w:val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CAEA8D0" wp14:editId="56F7EB29">
              <wp:simplePos x="0" y="0"/>
              <wp:positionH relativeFrom="column">
                <wp:posOffset>114300</wp:posOffset>
              </wp:positionH>
              <wp:positionV relativeFrom="paragraph">
                <wp:posOffset>-52070</wp:posOffset>
              </wp:positionV>
              <wp:extent cx="1028700" cy="228600"/>
              <wp:effectExtent l="0" t="0" r="0" b="4445"/>
              <wp:wrapNone/>
              <wp:docPr id="1083556716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74C542" w14:textId="0BBEDF67" w:rsidR="00751BA6" w:rsidRPr="005E4BB5" w:rsidRDefault="00751BA6" w:rsidP="00751BA6">
                          <w:pPr>
                            <w:rPr>
                              <w:i/>
                              <w:color w:val="808080"/>
                              <w:sz w:val="16"/>
                              <w:szCs w:val="16"/>
                            </w:rPr>
                          </w:pPr>
                          <w:r w:rsidRPr="005E4BB5">
                            <w:rPr>
                              <w:i/>
                              <w:color w:val="808080"/>
                              <w:sz w:val="16"/>
                              <w:szCs w:val="16"/>
                            </w:rPr>
                            <w:t xml:space="preserve">Stand: </w:t>
                          </w:r>
                          <w:r w:rsidR="002850A7">
                            <w:rPr>
                              <w:i/>
                              <w:color w:val="808080"/>
                              <w:sz w:val="16"/>
                              <w:szCs w:val="16"/>
                            </w:rPr>
                            <w:t>01.</w:t>
                          </w:r>
                          <w:r w:rsidR="00E10733">
                            <w:rPr>
                              <w:i/>
                              <w:color w:val="808080"/>
                              <w:sz w:val="16"/>
                              <w:szCs w:val="16"/>
                            </w:rPr>
                            <w:t>06.2024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AEA8D0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8" type="#_x0000_t202" style="position:absolute;left:0;text-align:left;margin-left:9pt;margin-top:-4.1pt;width:81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dsH4QEAAKgDAAAOAAAAZHJzL2Uyb0RvYy54bWysU8Fu2zAMvQ/YPwi6L3aMrM2MOEXXosOA&#10;bh3Q7QNkWbKF2aJGKbGzrx8lp2m23opdBFKU3+N7pDdX09CzvUJvwFZ8ucg5U1ZCY2xb8R/f796t&#10;OfNB2Eb0YFXFD8rzq+3bN5vRlaqADvpGISMQ68vRVbwLwZVZ5mWnBuEX4JSlogYcRKAU26xBMRL6&#10;0GdFnl9kI2DjEKTynm5v5yLfJnytlQwPWnsVWF9x6i2kE9NZxzPbbkTZonCdkcc2xCu6GISxRHqC&#10;uhVBsB2aF1CDkQgedFhIGDLQ2kiVNJCaZf6PmsdOOJW0kDnenWzy/w9Wft0/um/IwvQRJhpgEuHd&#10;Pcifnlm46YRt1TUijJ0SDREvo2XZ6Hx5/DRa7UsfQerxCzQ0ZLELkIAmjUN0hXQyQqcBHE6mqykw&#10;GSnzYn2ZU0lSrSjWFxRHClE+fe3Qh08KBhaDiiMNNaGL/b0P89OnJ5HMwp3p+zTY3v51QZjxJnUf&#10;G55bD1M9MdMQeeSNYmpoDiQHYV4XWm8KOsDfnI20KhX3v3YCFWf9Z0uWfFiuVnG3UrJ6f1lQgueV&#10;+rwirCSoigfO5vAmzPu4c2jajpjmIVi4Jhu1SQqfuzq2T+uQPDqubty38zy9ev7Btn8AAAD//wMA&#10;UEsDBBQABgAIAAAAIQA4d0Xe2wAAAAgBAAAPAAAAZHJzL2Rvd25yZXYueG1sTI/BTsMwEETvSPyD&#10;tUjcWpsIqBviVAjElYpSkHpz420SEa+j2G3C33d7guPsjGbfFKvJd+KEQ2wDGbibKxBIVXAt1Qa2&#10;n28zDSImS852gdDAL0ZYlddXhc1dGOkDT5tUCy6hmFsDTUp9LmWsGvQ2zkOPxN4hDN4mlkMt3WBH&#10;LvedzJR6lN62xB8a2+NLg9XP5ugNfL0fdt/3al2/+od+DJOS5JfSmNub6fkJRMIp/YXhgs/oUDLT&#10;PhzJRdGx1jwlGZjpDMTF14oPewPZQoMsC/l/QHkGAAD//wMAUEsBAi0AFAAGAAgAAAAhALaDOJL+&#10;AAAA4QEAABMAAAAAAAAAAAAAAAAAAAAAAFtDb250ZW50X1R5cGVzXS54bWxQSwECLQAUAAYACAAA&#10;ACEAOP0h/9YAAACUAQAACwAAAAAAAAAAAAAAAAAvAQAAX3JlbHMvLnJlbHNQSwECLQAUAAYACAAA&#10;ACEATn3bB+EBAACoAwAADgAAAAAAAAAAAAAAAAAuAgAAZHJzL2Uyb0RvYy54bWxQSwECLQAUAAYA&#10;CAAAACEAOHdF3tsAAAAIAQAADwAAAAAAAAAAAAAAAAA7BAAAZHJzL2Rvd25yZXYueG1sUEsFBgAA&#10;AAAEAAQA8wAAAEMFAAAAAA==&#10;" filled="f" stroked="f">
              <v:textbox>
                <w:txbxContent>
                  <w:p w14:paraId="2E74C542" w14:textId="0BBEDF67" w:rsidR="00751BA6" w:rsidRPr="005E4BB5" w:rsidRDefault="00751BA6" w:rsidP="00751BA6">
                    <w:pPr>
                      <w:rPr>
                        <w:i/>
                        <w:color w:val="808080"/>
                        <w:sz w:val="16"/>
                        <w:szCs w:val="16"/>
                      </w:rPr>
                    </w:pPr>
                    <w:r w:rsidRPr="005E4BB5">
                      <w:rPr>
                        <w:i/>
                        <w:color w:val="808080"/>
                        <w:sz w:val="16"/>
                        <w:szCs w:val="16"/>
                      </w:rPr>
                      <w:t xml:space="preserve">Stand: </w:t>
                    </w:r>
                    <w:r w:rsidR="002850A7">
                      <w:rPr>
                        <w:i/>
                        <w:color w:val="808080"/>
                        <w:sz w:val="16"/>
                        <w:szCs w:val="16"/>
                      </w:rPr>
                      <w:t>01.</w:t>
                    </w:r>
                    <w:r w:rsidR="00E10733">
                      <w:rPr>
                        <w:i/>
                        <w:color w:val="808080"/>
                        <w:sz w:val="16"/>
                        <w:szCs w:val="16"/>
                      </w:rPr>
                      <w:t>06.2024</w:t>
                    </w:r>
                  </w:p>
                </w:txbxContent>
              </v:textbox>
            </v:shape>
          </w:pict>
        </mc:Fallback>
      </mc:AlternateContent>
    </w:r>
    <w:r w:rsidR="003E7C22" w:rsidRPr="00015313">
      <w:rPr>
        <w:color w:val="999999"/>
        <w:sz w:val="16"/>
        <w:szCs w:val="16"/>
      </w:rPr>
      <w:t xml:space="preserve">Seite </w:t>
    </w:r>
    <w:r w:rsidR="003E7C22" w:rsidRPr="00015313">
      <w:rPr>
        <w:rStyle w:val="Seitenzahl"/>
        <w:color w:val="999999"/>
        <w:sz w:val="16"/>
        <w:szCs w:val="16"/>
      </w:rPr>
      <w:fldChar w:fldCharType="begin"/>
    </w:r>
    <w:r w:rsidR="003E7C22" w:rsidRPr="00015313">
      <w:rPr>
        <w:rStyle w:val="Seitenzahl"/>
        <w:color w:val="999999"/>
        <w:sz w:val="16"/>
        <w:szCs w:val="16"/>
      </w:rPr>
      <w:instrText xml:space="preserve"> PAGE </w:instrText>
    </w:r>
    <w:r w:rsidR="003E7C22" w:rsidRPr="00015313">
      <w:rPr>
        <w:rStyle w:val="Seitenzahl"/>
        <w:color w:val="999999"/>
        <w:sz w:val="16"/>
        <w:szCs w:val="16"/>
      </w:rPr>
      <w:fldChar w:fldCharType="separate"/>
    </w:r>
    <w:r w:rsidR="00093D20">
      <w:rPr>
        <w:rStyle w:val="Seitenzahl"/>
        <w:noProof/>
        <w:color w:val="999999"/>
        <w:sz w:val="16"/>
        <w:szCs w:val="16"/>
      </w:rPr>
      <w:t>1</w:t>
    </w:r>
    <w:r w:rsidR="003E7C22" w:rsidRPr="00015313">
      <w:rPr>
        <w:rStyle w:val="Seitenzahl"/>
        <w:color w:val="999999"/>
        <w:sz w:val="16"/>
        <w:szCs w:val="16"/>
      </w:rPr>
      <w:fldChar w:fldCharType="end"/>
    </w:r>
    <w:r w:rsidR="003E7C22" w:rsidRPr="00015313">
      <w:rPr>
        <w:rStyle w:val="Seitenzahl"/>
        <w:color w:val="999999"/>
        <w:sz w:val="16"/>
        <w:szCs w:val="16"/>
      </w:rPr>
      <w:t xml:space="preserve"> von </w:t>
    </w:r>
    <w:r w:rsidR="003E7C22" w:rsidRPr="00015313">
      <w:rPr>
        <w:rStyle w:val="Seitenzahl"/>
        <w:color w:val="999999"/>
        <w:sz w:val="16"/>
        <w:szCs w:val="16"/>
      </w:rPr>
      <w:fldChar w:fldCharType="begin"/>
    </w:r>
    <w:r w:rsidR="003E7C22" w:rsidRPr="00015313">
      <w:rPr>
        <w:rStyle w:val="Seitenzahl"/>
        <w:color w:val="999999"/>
        <w:sz w:val="16"/>
        <w:szCs w:val="16"/>
      </w:rPr>
      <w:instrText xml:space="preserve"> NUMPAGES </w:instrText>
    </w:r>
    <w:r w:rsidR="003E7C22" w:rsidRPr="00015313">
      <w:rPr>
        <w:rStyle w:val="Seitenzahl"/>
        <w:color w:val="999999"/>
        <w:sz w:val="16"/>
        <w:szCs w:val="16"/>
      </w:rPr>
      <w:fldChar w:fldCharType="separate"/>
    </w:r>
    <w:r w:rsidR="00093D20">
      <w:rPr>
        <w:rStyle w:val="Seitenzahl"/>
        <w:noProof/>
        <w:color w:val="999999"/>
        <w:sz w:val="16"/>
        <w:szCs w:val="16"/>
      </w:rPr>
      <w:t>3</w:t>
    </w:r>
    <w:r w:rsidR="003E7C22" w:rsidRPr="00015313">
      <w:rPr>
        <w:rStyle w:val="Seitenzahl"/>
        <w:color w:val="999999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3E35FF" w14:textId="77777777" w:rsidR="00DE4A13" w:rsidRDefault="00DE4A13">
      <w:r>
        <w:separator/>
      </w:r>
    </w:p>
  </w:footnote>
  <w:footnote w:type="continuationSeparator" w:id="0">
    <w:p w14:paraId="1E5FD4D1" w14:textId="77777777" w:rsidR="00DE4A13" w:rsidRDefault="00DE4A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D55865" w14:textId="3A6AC043" w:rsidR="003E7C22" w:rsidRDefault="00363AF9" w:rsidP="003E7C22">
    <w:pPr>
      <w:pStyle w:val="Kopfzeile"/>
      <w:jc w:val="center"/>
      <w:rPr>
        <w:i/>
        <w:color w:val="999999"/>
        <w:sz w:val="16"/>
        <w:szCs w:val="16"/>
      </w:rPr>
    </w:pPr>
    <w:r>
      <w:rPr>
        <w:i/>
        <w:noProof/>
        <w:color w:val="999999"/>
        <w:sz w:val="16"/>
        <w:szCs w:val="16"/>
        <w:lang w:eastAsia="de-DE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2F10E3D" wp14:editId="5605DFE2">
              <wp:simplePos x="0" y="0"/>
              <wp:positionH relativeFrom="column">
                <wp:posOffset>4741545</wp:posOffset>
              </wp:positionH>
              <wp:positionV relativeFrom="paragraph">
                <wp:posOffset>35560</wp:posOffset>
              </wp:positionV>
              <wp:extent cx="1539875" cy="353695"/>
              <wp:effectExtent l="0" t="0" r="0" b="1270"/>
              <wp:wrapNone/>
              <wp:docPr id="650820522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9875" cy="3536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8F090F" w14:textId="473829DD" w:rsidR="002850A7" w:rsidRPr="003F7C86" w:rsidRDefault="00363AF9" w:rsidP="002850A7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162B9AF" wp14:editId="6B4B6A41">
                                <wp:extent cx="1258570" cy="260985"/>
                                <wp:effectExtent l="0" t="0" r="0" b="0"/>
                                <wp:docPr id="1" name="Bild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58570" cy="26098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2F10E3D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left:0;text-align:left;margin-left:373.35pt;margin-top:2.8pt;width:121.25pt;height:27.85pt;z-index:2516587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hgR8wEAAMoDAAAOAAAAZHJzL2Uyb0RvYy54bWysU9uO0zAQfUfiHyy/0/S6u42arpauipCW&#10;BWnhAxzHSSwSjxm7TcrXM3bSboE3RB4sT8Y+M+fM8ea+bxt2VOg0mIzPJlPOlJFQaFNl/NvX/bs7&#10;zpwXphANGJXxk3L8fvv2zaazqZpDDU2hkBGIcWlnM157b9MkcbJWrXATsMpQsgRshacQq6RA0RF6&#10;2yTz6fQm6QALiyCVc/T3cUjybcQvSyX957J0yrMm49SbjyvGNQ9rst2ItEJhay3HNsQ/dNEKbajo&#10;BepReMEOqP+CarVEcFD6iYQ2gbLUUkUOxGY2/YPNSy2silxIHGcvMrn/Byufjy/2CzLfv4eeBhhJ&#10;OPsE8rtjBna1MJV6QISuVqKgwrMgWdJZl45Xg9QudQEk7z5BQUMWBw8RqC+xDaoQT0boNIDTRXTV&#10;eyZDydVifXe74kxSbrFa3KxXsYRIz7ctOv9BQcvCJuNIQ43o4vjkfOhGpOcjoZiDRhd73TQxwCrf&#10;NciOggywj9+I/tuxxoTDBsK1ATH8iTQDs4Gj7/OekoFuDsWJCCMMhqIHQJsa8CdnHZkp4+7HQaDi&#10;rPloSLT1bLkM7ovBcnU7pwCvM/l1RhhJUBn3nA3bnR8ce7Coq5oqncf0QELvddTgtauxbzJMlGY0&#10;d3DkdRxPvT7B7S8AAAD//wMAUEsDBBQABgAIAAAAIQCiMq3W3gAAAAgBAAAPAAAAZHJzL2Rvd25y&#10;ZXYueG1sTI8xT8MwFIR3JP6D9ZDYqNNC0zbEqSoqFgYkChKMbvwSR9jPlu2m4d9jJjqe7nT3Xb2d&#10;rGEjhjg4EjCfFcCQWqcG6gV8vD/frYHFJElJ4wgF/GCEbXN9VctKuTO94XhIPcslFCspQKfkK85j&#10;q9HKOHMeKXudC1amLEPPVZDnXG4NXxRFya0cKC9o6fFJY/t9OFkBn1YPah9evzplxv1Lt1v6KXgh&#10;bm+m3SOwhFP6D8MffkaHJjMd3YlUZEbA6qFc5aiAZQks+5v1ZgHsKKCc3wNvan55oPkFAAD//wMA&#10;UEsBAi0AFAAGAAgAAAAhALaDOJL+AAAA4QEAABMAAAAAAAAAAAAAAAAAAAAAAFtDb250ZW50X1R5&#10;cGVzXS54bWxQSwECLQAUAAYACAAAACEAOP0h/9YAAACUAQAACwAAAAAAAAAAAAAAAAAvAQAAX3Jl&#10;bHMvLnJlbHNQSwECLQAUAAYACAAAACEAcGIYEfMBAADKAwAADgAAAAAAAAAAAAAAAAAuAgAAZHJz&#10;L2Uyb0RvYy54bWxQSwECLQAUAAYACAAAACEAojKt1t4AAAAIAQAADwAAAAAAAAAAAAAAAABNBAAA&#10;ZHJzL2Rvd25yZXYueG1sUEsFBgAAAAAEAAQA8wAAAFgFAAAAAA==&#10;" stroked="f">
              <v:textbox style="mso-fit-shape-to-text:t">
                <w:txbxContent>
                  <w:p w14:paraId="138F090F" w14:textId="473829DD" w:rsidR="002850A7" w:rsidRPr="003F7C86" w:rsidRDefault="00363AF9" w:rsidP="002850A7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5162B9AF" wp14:editId="6B4B6A41">
                          <wp:extent cx="1258570" cy="260985"/>
                          <wp:effectExtent l="0" t="0" r="0" b="0"/>
                          <wp:docPr id="1" name="Bild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58570" cy="2609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i/>
        <w:noProof/>
        <w:color w:val="999999"/>
        <w:sz w:val="16"/>
        <w:szCs w:val="16"/>
        <w:lang w:val="en-US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4BC08EA" wp14:editId="4C4A49BA">
              <wp:simplePos x="0" y="0"/>
              <wp:positionH relativeFrom="column">
                <wp:posOffset>123825</wp:posOffset>
              </wp:positionH>
              <wp:positionV relativeFrom="paragraph">
                <wp:posOffset>-51435</wp:posOffset>
              </wp:positionV>
              <wp:extent cx="659765" cy="550545"/>
              <wp:effectExtent l="0" t="0" r="0" b="0"/>
              <wp:wrapNone/>
              <wp:docPr id="547038035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9765" cy="5505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F02016" w14:textId="289E907A" w:rsidR="003E7C22" w:rsidRDefault="00363AF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37A4CE8" wp14:editId="07E99FA7">
                                <wp:extent cx="474980" cy="457200"/>
                                <wp:effectExtent l="0" t="0" r="0" b="0"/>
                                <wp:docPr id="2" name="Bild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74980" cy="4572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4BC08EA" id="Text Box 6" o:spid="_x0000_s1027" type="#_x0000_t202" style="position:absolute;left:0;text-align:left;margin-left:9.75pt;margin-top:-4.05pt;width:51.95pt;height:43.35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De43wEAAKUDAAAOAAAAZHJzL2Uyb0RvYy54bWysU8GO0zAQvSPxD5bvNGnVdNmo6WrZVRHS&#10;wiItfIDjOIlF4rHGbpPy9YydtFvghrhYnhnnzXszL9u7se/YUaHTYAq+XKScKSOh0qYp+Pdv+3fv&#10;OXNemEp0YFTBT8rxu93bN9vB5moFLXSVQkYgxuWDLXjrvc2TxMlW9cItwCpDxRqwF55CbJIKxUDo&#10;fZes0nSTDICVRZDKOco+TkW+i/h1raR/rmunPOsKTtx8PDGeZTiT3VbkDQrbajnTEP/AohfaUNML&#10;1KPwgh1Q/wXVa4ngoPYLCX0Cda2lihpIzTL9Q81LK6yKWmg4zl7G5P4frPxyfLFfkfnxA4y0wCjC&#10;2SeQPxwz8NAK06h7RBhaJSpqvAwjSwbr8vnTMGqXuwBSDp+hoiWLg4cINNbYh6mQTkbotIDTZehq&#10;9ExScpPd3mwyziSVsizN1lnsIPLzxxad/6igZ+FScKSdRnBxfHI+kBH5+UnoZWCvuy7utTO/Jehh&#10;yETyge/E3I/lyHQ1KwtaSqhOpAZhcgu5my4t4E/OBnJKwQ1ZmbPuk6F53C7X62CsGKyzmxUFeF0p&#10;ryvCSAIquOdsuj74yYwHi7ppqc95A/c0w72O+l45zeTJC1H27Ntgtus4vnr9u3a/AAAA//8DAFBL&#10;AwQUAAYACAAAACEAkOjJWNwAAAAIAQAADwAAAGRycy9kb3ducmV2LnhtbEyPwU7DMBBE70j8g7VI&#10;3FonoS1piFOhAmdK4QPceIlD4nUUu23g69me4Dia0cybcjO5XpxwDK0nBek8AYFUe9NSo+Dj/WWW&#10;gwhRk9G9J1TwjQE21fVVqQvjz/SGp31sBJdQKLQCG+NQSBlqi06HuR+Q2Pv0o9OR5dhIM+ozl7te&#10;Zkmykk63xAtWD7i1WHf7o1OQJ+6169bZLrjFT7q02yf/PHwpdXszPT6AiDjFvzBc8BkdKmY6+COZ&#10;IHrW6yUnFczyFMTFz+4WIA4K7vMVyKqU/w9UvwAAAP//AwBQSwECLQAUAAYACAAAACEAtoM4kv4A&#10;AADhAQAAEwAAAAAAAAAAAAAAAAAAAAAAW0NvbnRlbnRfVHlwZXNdLnhtbFBLAQItABQABgAIAAAA&#10;IQA4/SH/1gAAAJQBAAALAAAAAAAAAAAAAAAAAC8BAABfcmVscy8ucmVsc1BLAQItABQABgAIAAAA&#10;IQDerDe43wEAAKUDAAAOAAAAAAAAAAAAAAAAAC4CAABkcnMvZTJvRG9jLnhtbFBLAQItABQABgAI&#10;AAAAIQCQ6MlY3AAAAAgBAAAPAAAAAAAAAAAAAAAAADkEAABkcnMvZG93bnJldi54bWxQSwUGAAAA&#10;AAQABADzAAAAQgUAAAAA&#10;" filled="f" stroked="f">
              <v:textbox style="mso-fit-shape-to-text:t">
                <w:txbxContent>
                  <w:p w14:paraId="54F02016" w14:textId="289E907A" w:rsidR="003E7C22" w:rsidRDefault="00363AF9">
                    <w:r>
                      <w:rPr>
                        <w:noProof/>
                      </w:rPr>
                      <w:drawing>
                        <wp:inline distT="0" distB="0" distL="0" distR="0" wp14:anchorId="537A4CE8" wp14:editId="07E99FA7">
                          <wp:extent cx="474980" cy="457200"/>
                          <wp:effectExtent l="0" t="0" r="0" b="0"/>
                          <wp:docPr id="2" name="Bild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74980" cy="457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5DACEF5C" w14:textId="6CC0EF07" w:rsidR="003E7C22" w:rsidRDefault="003E7C22" w:rsidP="003E7C22">
    <w:pPr>
      <w:pStyle w:val="Kopfzeile"/>
      <w:jc w:val="center"/>
      <w:rPr>
        <w:i/>
        <w:color w:val="999999"/>
        <w:sz w:val="16"/>
        <w:szCs w:val="16"/>
      </w:rPr>
    </w:pPr>
    <w:r w:rsidRPr="00015313">
      <w:rPr>
        <w:i/>
        <w:color w:val="999999"/>
        <w:sz w:val="16"/>
        <w:szCs w:val="16"/>
      </w:rPr>
      <w:t xml:space="preserve">Prüfungsprogramm </w:t>
    </w:r>
    <w:r w:rsidR="0000079F">
      <w:rPr>
        <w:i/>
        <w:color w:val="999999"/>
        <w:sz w:val="16"/>
        <w:szCs w:val="16"/>
      </w:rPr>
      <w:t>3</w:t>
    </w:r>
    <w:r w:rsidRPr="00015313">
      <w:rPr>
        <w:i/>
        <w:color w:val="999999"/>
        <w:sz w:val="16"/>
        <w:szCs w:val="16"/>
      </w:rPr>
      <w:t xml:space="preserve">. </w:t>
    </w:r>
    <w:r w:rsidR="005F4384">
      <w:rPr>
        <w:i/>
        <w:color w:val="999999"/>
        <w:sz w:val="16"/>
        <w:szCs w:val="16"/>
      </w:rPr>
      <w:t>Dan</w:t>
    </w:r>
    <w:r w:rsidRPr="00015313">
      <w:rPr>
        <w:i/>
        <w:color w:val="999999"/>
        <w:sz w:val="16"/>
        <w:szCs w:val="16"/>
      </w:rPr>
      <w:br/>
    </w:r>
    <w:r>
      <w:rPr>
        <w:rFonts w:cs="Arial"/>
        <w:i/>
        <w:color w:val="999999"/>
        <w:sz w:val="16"/>
        <w:szCs w:val="16"/>
      </w:rPr>
      <w:t>©</w:t>
    </w:r>
    <w:r w:rsidR="00152FC9">
      <w:rPr>
        <w:rFonts w:cs="Arial"/>
        <w:i/>
        <w:color w:val="999999"/>
        <w:sz w:val="16"/>
        <w:szCs w:val="16"/>
      </w:rPr>
      <w:t xml:space="preserve"> </w:t>
    </w:r>
    <w:r w:rsidRPr="00015313">
      <w:rPr>
        <w:i/>
        <w:color w:val="999999"/>
        <w:sz w:val="16"/>
        <w:szCs w:val="16"/>
      </w:rPr>
      <w:t>Michael Maas</w:t>
    </w:r>
  </w:p>
  <w:p w14:paraId="650EAE7A" w14:textId="77777777" w:rsidR="00A606FA" w:rsidRPr="00762A94" w:rsidRDefault="00A606FA" w:rsidP="003E7C22">
    <w:pPr>
      <w:pStyle w:val="Kopfzeile"/>
      <w:jc w:val="center"/>
      <w:rPr>
        <w:i/>
        <w:color w:val="999999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B55"/>
    <w:rsid w:val="0000079F"/>
    <w:rsid w:val="00006860"/>
    <w:rsid w:val="00012A57"/>
    <w:rsid w:val="00014D65"/>
    <w:rsid w:val="00022F5D"/>
    <w:rsid w:val="00042B55"/>
    <w:rsid w:val="00050C26"/>
    <w:rsid w:val="00056F10"/>
    <w:rsid w:val="00093D20"/>
    <w:rsid w:val="000A1DD9"/>
    <w:rsid w:val="000A54F7"/>
    <w:rsid w:val="000E6ABD"/>
    <w:rsid w:val="000F743F"/>
    <w:rsid w:val="00117532"/>
    <w:rsid w:val="001326FB"/>
    <w:rsid w:val="00142E91"/>
    <w:rsid w:val="00145D2C"/>
    <w:rsid w:val="00151D2D"/>
    <w:rsid w:val="00152FC9"/>
    <w:rsid w:val="00156762"/>
    <w:rsid w:val="00164416"/>
    <w:rsid w:val="00182154"/>
    <w:rsid w:val="001B1596"/>
    <w:rsid w:val="001B2D71"/>
    <w:rsid w:val="001B5DA9"/>
    <w:rsid w:val="001D25F8"/>
    <w:rsid w:val="001E1B71"/>
    <w:rsid w:val="0021571B"/>
    <w:rsid w:val="00221886"/>
    <w:rsid w:val="00264294"/>
    <w:rsid w:val="00280345"/>
    <w:rsid w:val="002850A7"/>
    <w:rsid w:val="002C2297"/>
    <w:rsid w:val="002C6894"/>
    <w:rsid w:val="002E38DF"/>
    <w:rsid w:val="00312777"/>
    <w:rsid w:val="00363AF9"/>
    <w:rsid w:val="00375AD7"/>
    <w:rsid w:val="003A22DC"/>
    <w:rsid w:val="003D081E"/>
    <w:rsid w:val="003D602A"/>
    <w:rsid w:val="003D7E91"/>
    <w:rsid w:val="003E7C22"/>
    <w:rsid w:val="003F51AD"/>
    <w:rsid w:val="003F6493"/>
    <w:rsid w:val="003F7395"/>
    <w:rsid w:val="00410AB4"/>
    <w:rsid w:val="00411DBB"/>
    <w:rsid w:val="004234F6"/>
    <w:rsid w:val="00432DEF"/>
    <w:rsid w:val="004423FA"/>
    <w:rsid w:val="00453FEE"/>
    <w:rsid w:val="00480EAB"/>
    <w:rsid w:val="00495900"/>
    <w:rsid w:val="004C08A4"/>
    <w:rsid w:val="004D1226"/>
    <w:rsid w:val="004D16CD"/>
    <w:rsid w:val="004E019D"/>
    <w:rsid w:val="004E064A"/>
    <w:rsid w:val="004F2C07"/>
    <w:rsid w:val="004F5B4C"/>
    <w:rsid w:val="004F74A1"/>
    <w:rsid w:val="005000F7"/>
    <w:rsid w:val="005071E4"/>
    <w:rsid w:val="00511862"/>
    <w:rsid w:val="0051275B"/>
    <w:rsid w:val="0051648C"/>
    <w:rsid w:val="00517B6B"/>
    <w:rsid w:val="00562B4E"/>
    <w:rsid w:val="0058156E"/>
    <w:rsid w:val="005865FD"/>
    <w:rsid w:val="0058664C"/>
    <w:rsid w:val="005B6D11"/>
    <w:rsid w:val="005F4384"/>
    <w:rsid w:val="006303E2"/>
    <w:rsid w:val="00661FD6"/>
    <w:rsid w:val="00672AEE"/>
    <w:rsid w:val="00695CE7"/>
    <w:rsid w:val="007134F6"/>
    <w:rsid w:val="00726B63"/>
    <w:rsid w:val="00751BA6"/>
    <w:rsid w:val="007551BE"/>
    <w:rsid w:val="00762A94"/>
    <w:rsid w:val="00764D29"/>
    <w:rsid w:val="0077548C"/>
    <w:rsid w:val="007B3B6F"/>
    <w:rsid w:val="007D1C74"/>
    <w:rsid w:val="00820217"/>
    <w:rsid w:val="0083336A"/>
    <w:rsid w:val="00834487"/>
    <w:rsid w:val="00845BAE"/>
    <w:rsid w:val="00870C2D"/>
    <w:rsid w:val="00870C42"/>
    <w:rsid w:val="00881036"/>
    <w:rsid w:val="008B5D17"/>
    <w:rsid w:val="008E5F01"/>
    <w:rsid w:val="00901A98"/>
    <w:rsid w:val="0096651D"/>
    <w:rsid w:val="009754EF"/>
    <w:rsid w:val="00985559"/>
    <w:rsid w:val="009A5AAC"/>
    <w:rsid w:val="009C51B5"/>
    <w:rsid w:val="009C756D"/>
    <w:rsid w:val="009E44E0"/>
    <w:rsid w:val="00A161B7"/>
    <w:rsid w:val="00A16D6A"/>
    <w:rsid w:val="00A20C56"/>
    <w:rsid w:val="00A359EA"/>
    <w:rsid w:val="00A37887"/>
    <w:rsid w:val="00A606FA"/>
    <w:rsid w:val="00A64D8D"/>
    <w:rsid w:val="00A80F1A"/>
    <w:rsid w:val="00AB77A9"/>
    <w:rsid w:val="00AD74BA"/>
    <w:rsid w:val="00AF5811"/>
    <w:rsid w:val="00AF5B26"/>
    <w:rsid w:val="00B01277"/>
    <w:rsid w:val="00B01489"/>
    <w:rsid w:val="00B06EB6"/>
    <w:rsid w:val="00B11621"/>
    <w:rsid w:val="00B2171A"/>
    <w:rsid w:val="00B55323"/>
    <w:rsid w:val="00B84CA7"/>
    <w:rsid w:val="00BA4DBE"/>
    <w:rsid w:val="00BB59F1"/>
    <w:rsid w:val="00BC423F"/>
    <w:rsid w:val="00BC64DC"/>
    <w:rsid w:val="00BD3274"/>
    <w:rsid w:val="00BE2568"/>
    <w:rsid w:val="00C06081"/>
    <w:rsid w:val="00C36C1B"/>
    <w:rsid w:val="00C75692"/>
    <w:rsid w:val="00C776C0"/>
    <w:rsid w:val="00C92681"/>
    <w:rsid w:val="00CB4122"/>
    <w:rsid w:val="00CB67C0"/>
    <w:rsid w:val="00CC20B3"/>
    <w:rsid w:val="00D20117"/>
    <w:rsid w:val="00D46EF3"/>
    <w:rsid w:val="00D80ABA"/>
    <w:rsid w:val="00D9484A"/>
    <w:rsid w:val="00D97D41"/>
    <w:rsid w:val="00DA306F"/>
    <w:rsid w:val="00DB2908"/>
    <w:rsid w:val="00DC0FAB"/>
    <w:rsid w:val="00DC74AB"/>
    <w:rsid w:val="00DD3BB7"/>
    <w:rsid w:val="00DE2059"/>
    <w:rsid w:val="00DE4A13"/>
    <w:rsid w:val="00E10733"/>
    <w:rsid w:val="00E212BD"/>
    <w:rsid w:val="00E41C50"/>
    <w:rsid w:val="00E52675"/>
    <w:rsid w:val="00E6154F"/>
    <w:rsid w:val="00E65897"/>
    <w:rsid w:val="00E96EDC"/>
    <w:rsid w:val="00EE67C1"/>
    <w:rsid w:val="00F06653"/>
    <w:rsid w:val="00F25665"/>
    <w:rsid w:val="00F36505"/>
    <w:rsid w:val="00F37634"/>
    <w:rsid w:val="00F95479"/>
    <w:rsid w:val="00FA1182"/>
    <w:rsid w:val="00FB09D1"/>
    <w:rsid w:val="00FB2D63"/>
    <w:rsid w:val="00FC7740"/>
    <w:rsid w:val="00FF3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  <w14:docId w14:val="19E47B8B"/>
  <w15:chartTrackingRefBased/>
  <w15:docId w15:val="{889373C3-E35A-4551-8EB2-8F9365085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58664C"/>
    <w:rPr>
      <w:rFonts w:ascii="Arial" w:hAnsi="Arial"/>
      <w:sz w:val="22"/>
      <w:szCs w:val="24"/>
      <w:lang w:eastAsia="en-US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i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762A94"/>
    <w:pPr>
      <w:tabs>
        <w:tab w:val="center" w:pos="4703"/>
        <w:tab w:val="right" w:pos="9406"/>
      </w:tabs>
    </w:pPr>
  </w:style>
  <w:style w:type="paragraph" w:styleId="Fuzeile">
    <w:name w:val="footer"/>
    <w:basedOn w:val="Standard"/>
    <w:rsid w:val="00762A94"/>
    <w:pPr>
      <w:tabs>
        <w:tab w:val="center" w:pos="4703"/>
        <w:tab w:val="right" w:pos="9406"/>
      </w:tabs>
    </w:pPr>
  </w:style>
  <w:style w:type="table" w:customStyle="1" w:styleId="Tabellengitternetz">
    <w:name w:val="Tabellengitternetz"/>
    <w:basedOn w:val="NormaleTabelle"/>
    <w:rsid w:val="00762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rsid w:val="009A5AAC"/>
  </w:style>
  <w:style w:type="paragraph" w:styleId="Sprechblasentext">
    <w:name w:val="Balloon Text"/>
    <w:basedOn w:val="Standard"/>
    <w:link w:val="SprechblasentextZchn"/>
    <w:rsid w:val="00D80AB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D80ABA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openxmlformats.org/officeDocument/2006/relationships/image" Target="media/image50.jpeg"/><Relationship Id="rId1" Type="http://schemas.openxmlformats.org/officeDocument/2006/relationships/image" Target="media/image5.jpeg"/><Relationship Id="rId4" Type="http://schemas.openxmlformats.org/officeDocument/2006/relationships/image" Target="media/image60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DFDDDF-B57A-4900-B9EA-8126BDFAB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403</Words>
  <Characters>3077</Characters>
  <Application>Microsoft Office Word</Application>
  <DocSecurity>0</DocSecurity>
  <Lines>25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5</vt:lpstr>
    </vt:vector>
  </TitlesOfParts>
  <Company>Ford Motor Company</Company>
  <LinksUpToDate>false</LinksUpToDate>
  <CharactersWithSpaces>3474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</dc:title>
  <dc:subject/>
  <dc:creator>mmaas</dc:creator>
  <cp:keywords/>
  <cp:lastModifiedBy>Michael Maas</cp:lastModifiedBy>
  <cp:revision>8</cp:revision>
  <cp:lastPrinted>2012-11-18T08:34:00Z</cp:lastPrinted>
  <dcterms:created xsi:type="dcterms:W3CDTF">2024-06-04T11:13:00Z</dcterms:created>
  <dcterms:modified xsi:type="dcterms:W3CDTF">2024-06-12T12:13:00Z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-1010210663</vt:i4>
  </property>
  <property fmtid="{D5CDD505-2E9C-101B-9397-08002B2CF9AE}" pid="3" name="_NewReviewCycle">
    <vt:lpwstr/>
  </property>
  <property fmtid="{D5CDD505-2E9C-101B-9397-08002B2CF9AE}" pid="4" name="_EmailSubject">
    <vt:lpwstr/>
  </property>
  <property fmtid="{D5CDD505-2E9C-101B-9397-08002B2CF9AE}" pid="5" name="_AuthorEmail">
    <vt:lpwstr>mmaas1@ford.com</vt:lpwstr>
  </property>
  <property fmtid="{D5CDD505-2E9C-101B-9397-08002B2CF9AE}" pid="6" name="_AuthorEmailDisplayName">
    <vt:lpwstr>Maas, Michael (M.)</vt:lpwstr>
  </property>
  <property fmtid="{D5CDD505-2E9C-101B-9397-08002B2CF9AE}" pid="7" name="_ReviewingToolsShownOnce">
    <vt:lpwstr/>
  </property>
</Properties>
</file>